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00C2A" w14:textId="77777777" w:rsidR="007F3151" w:rsidRDefault="007F3151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6FEF9061" w14:textId="77777777" w:rsidR="007F3151" w:rsidRDefault="007F3151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5726F231" w14:textId="77777777" w:rsidR="007F3151" w:rsidRDefault="007F3151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0C26362B" w14:textId="77777777" w:rsidR="00E13D82" w:rsidRDefault="00E13D82" w:rsidP="00E13D82">
      <w:pPr>
        <w:pStyle w:val="aa"/>
        <w:spacing w:line="276" w:lineRule="auto"/>
        <w:jc w:val="center"/>
        <w:rPr>
          <w:b/>
          <w:bCs/>
          <w:sz w:val="44"/>
          <w:szCs w:val="44"/>
          <w:lang w:val="ru-RU"/>
        </w:rPr>
      </w:pPr>
      <w:r w:rsidRPr="00E13D82">
        <w:rPr>
          <w:b/>
          <w:bCs/>
          <w:sz w:val="44"/>
          <w:szCs w:val="44"/>
          <w:lang w:val="ru-RU"/>
        </w:rPr>
        <w:t xml:space="preserve">ИП «Баратов </w:t>
      </w:r>
      <w:proofErr w:type="spellStart"/>
      <w:r w:rsidRPr="00E13D82">
        <w:rPr>
          <w:b/>
          <w:bCs/>
          <w:sz w:val="44"/>
          <w:szCs w:val="44"/>
          <w:lang w:val="ru-RU"/>
        </w:rPr>
        <w:t>Кенешбек</w:t>
      </w:r>
      <w:proofErr w:type="spellEnd"/>
      <w:r w:rsidRPr="00E13D82">
        <w:rPr>
          <w:b/>
          <w:bCs/>
          <w:sz w:val="44"/>
          <w:szCs w:val="44"/>
          <w:lang w:val="ru-RU"/>
        </w:rPr>
        <w:t xml:space="preserve"> </w:t>
      </w:r>
      <w:proofErr w:type="spellStart"/>
      <w:r w:rsidRPr="00E13D82">
        <w:rPr>
          <w:b/>
          <w:bCs/>
          <w:sz w:val="44"/>
          <w:szCs w:val="44"/>
          <w:lang w:val="ru-RU"/>
        </w:rPr>
        <w:t>Курбанбекович</w:t>
      </w:r>
      <w:proofErr w:type="spellEnd"/>
      <w:r w:rsidRPr="00E13D82">
        <w:rPr>
          <w:b/>
          <w:bCs/>
          <w:sz w:val="44"/>
          <w:szCs w:val="44"/>
          <w:lang w:val="ru-RU"/>
        </w:rPr>
        <w:t>»</w:t>
      </w:r>
    </w:p>
    <w:p w14:paraId="0745BBC7" w14:textId="77777777" w:rsidR="00454E9E" w:rsidRDefault="00454E9E" w:rsidP="00E13D82">
      <w:pPr>
        <w:pStyle w:val="aa"/>
        <w:spacing w:line="276" w:lineRule="auto"/>
        <w:jc w:val="center"/>
        <w:rPr>
          <w:b/>
          <w:bCs/>
          <w:sz w:val="44"/>
          <w:szCs w:val="44"/>
          <w:lang w:val="ru-RU"/>
        </w:rPr>
      </w:pPr>
    </w:p>
    <w:p w14:paraId="010985A5" w14:textId="77777777" w:rsidR="00454E9E" w:rsidRPr="00E13D82" w:rsidRDefault="00454E9E" w:rsidP="00454E9E">
      <w:pPr>
        <w:pStyle w:val="aa"/>
        <w:spacing w:line="360" w:lineRule="auto"/>
        <w:jc w:val="center"/>
        <w:rPr>
          <w:rFonts w:cs="Arial Unicode MS"/>
          <w:b/>
          <w:bCs/>
          <w:sz w:val="44"/>
          <w:szCs w:val="44"/>
          <w:lang w:val="ru-RU"/>
        </w:rPr>
      </w:pPr>
    </w:p>
    <w:p w14:paraId="1EDB2916" w14:textId="77777777" w:rsidR="00F5447F" w:rsidRDefault="00AF2CCF" w:rsidP="00454E9E">
      <w:pPr>
        <w:pStyle w:val="a6"/>
        <w:spacing w:line="360" w:lineRule="auto"/>
        <w:jc w:val="center"/>
        <w:rPr>
          <w:b/>
          <w:bCs/>
          <w:sz w:val="48"/>
          <w:szCs w:val="48"/>
          <w:lang w:val="ru-RU"/>
        </w:rPr>
      </w:pPr>
      <w:r w:rsidRPr="00454E9E">
        <w:rPr>
          <w:b/>
          <w:bCs/>
          <w:sz w:val="48"/>
          <w:szCs w:val="48"/>
          <w:lang w:val="ru-RU"/>
        </w:rPr>
        <w:t>Запрос ценово</w:t>
      </w:r>
      <w:r w:rsidR="00454E9E" w:rsidRPr="00454E9E">
        <w:rPr>
          <w:b/>
          <w:bCs/>
          <w:sz w:val="48"/>
          <w:szCs w:val="48"/>
          <w:lang w:val="ru-RU"/>
        </w:rPr>
        <w:t>го</w:t>
      </w:r>
      <w:r w:rsidRPr="00454E9E">
        <w:rPr>
          <w:b/>
          <w:bCs/>
          <w:sz w:val="48"/>
          <w:szCs w:val="48"/>
          <w:lang w:val="ru-RU"/>
        </w:rPr>
        <w:t xml:space="preserve"> предложение</w:t>
      </w:r>
      <w:r w:rsidR="00454E9E" w:rsidRPr="00454E9E">
        <w:rPr>
          <w:b/>
          <w:bCs/>
          <w:sz w:val="48"/>
          <w:szCs w:val="48"/>
          <w:lang w:val="ru-RU"/>
        </w:rPr>
        <w:t xml:space="preserve"> </w:t>
      </w:r>
    </w:p>
    <w:p w14:paraId="71DDD633" w14:textId="77777777" w:rsidR="00F5447F" w:rsidRDefault="00454E9E" w:rsidP="00454E9E">
      <w:pPr>
        <w:pStyle w:val="a6"/>
        <w:spacing w:line="360" w:lineRule="auto"/>
        <w:jc w:val="center"/>
        <w:rPr>
          <w:b/>
          <w:bCs/>
          <w:sz w:val="48"/>
          <w:szCs w:val="48"/>
          <w:lang w:val="ru-RU"/>
        </w:rPr>
      </w:pPr>
      <w:r w:rsidRPr="00454E9E">
        <w:rPr>
          <w:b/>
          <w:bCs/>
          <w:sz w:val="48"/>
          <w:szCs w:val="48"/>
          <w:lang w:val="ru-RU"/>
        </w:rPr>
        <w:t xml:space="preserve">на </w:t>
      </w:r>
    </w:p>
    <w:p w14:paraId="10E6B1F1" w14:textId="58C3FD6B" w:rsidR="007F3151" w:rsidRPr="00454E9E" w:rsidRDefault="00AF2CCF" w:rsidP="00454E9E">
      <w:pPr>
        <w:pStyle w:val="a6"/>
        <w:spacing w:line="360" w:lineRule="auto"/>
        <w:jc w:val="center"/>
        <w:rPr>
          <w:b/>
          <w:bCs/>
          <w:sz w:val="48"/>
          <w:szCs w:val="48"/>
          <w:lang w:val="ru-RU"/>
        </w:rPr>
      </w:pPr>
      <w:r w:rsidRPr="00454E9E">
        <w:rPr>
          <w:b/>
          <w:bCs/>
          <w:sz w:val="48"/>
          <w:szCs w:val="48"/>
          <w:lang w:val="ru-RU"/>
        </w:rPr>
        <w:t>поставк</w:t>
      </w:r>
      <w:r w:rsidR="00454E9E" w:rsidRPr="00454E9E">
        <w:rPr>
          <w:b/>
          <w:bCs/>
          <w:sz w:val="48"/>
          <w:szCs w:val="48"/>
          <w:lang w:val="ru-RU"/>
        </w:rPr>
        <w:t xml:space="preserve">у </w:t>
      </w:r>
      <w:r w:rsidR="002C1606" w:rsidRPr="00454E9E">
        <w:rPr>
          <w:b/>
          <w:bCs/>
          <w:sz w:val="48"/>
          <w:szCs w:val="48"/>
          <w:lang w:val="ru-RU"/>
        </w:rPr>
        <w:t xml:space="preserve">юрты и </w:t>
      </w:r>
      <w:r w:rsidR="004B4AA9" w:rsidRPr="00454E9E">
        <w:rPr>
          <w:b/>
          <w:bCs/>
          <w:sz w:val="48"/>
          <w:szCs w:val="48"/>
          <w:lang w:val="ru-RU"/>
        </w:rPr>
        <w:t>модульн</w:t>
      </w:r>
      <w:r w:rsidR="00454E9E" w:rsidRPr="00454E9E">
        <w:rPr>
          <w:b/>
          <w:bCs/>
          <w:sz w:val="48"/>
          <w:szCs w:val="48"/>
          <w:lang w:val="ru-RU"/>
        </w:rPr>
        <w:t>ого</w:t>
      </w:r>
      <w:r w:rsidR="002C1606" w:rsidRPr="00454E9E">
        <w:rPr>
          <w:b/>
          <w:bCs/>
          <w:sz w:val="48"/>
          <w:szCs w:val="48"/>
          <w:lang w:val="ru-RU"/>
        </w:rPr>
        <w:t xml:space="preserve"> </w:t>
      </w:r>
      <w:r w:rsidR="002C1606" w:rsidRPr="00454E9E">
        <w:rPr>
          <w:b/>
          <w:bCs/>
          <w:sz w:val="48"/>
          <w:szCs w:val="48"/>
          <w:lang w:val="ky-KG"/>
        </w:rPr>
        <w:t>дом</w:t>
      </w:r>
      <w:r w:rsidR="00454E9E" w:rsidRPr="00454E9E">
        <w:rPr>
          <w:b/>
          <w:bCs/>
          <w:sz w:val="48"/>
          <w:szCs w:val="48"/>
          <w:lang w:val="ky-KG"/>
        </w:rPr>
        <w:t>а</w:t>
      </w:r>
    </w:p>
    <w:p w14:paraId="7D452CA2" w14:textId="77777777" w:rsidR="007F3151" w:rsidRDefault="007F3151">
      <w:pPr>
        <w:spacing w:line="276" w:lineRule="auto"/>
        <w:jc w:val="center"/>
        <w:rPr>
          <w:b/>
          <w:bCs/>
          <w:lang w:val="ru-RU"/>
        </w:rPr>
      </w:pPr>
    </w:p>
    <w:p w14:paraId="61CE4AFF" w14:textId="77777777" w:rsidR="007F3151" w:rsidRDefault="007F3151">
      <w:pPr>
        <w:spacing w:line="276" w:lineRule="auto"/>
        <w:jc w:val="center"/>
        <w:rPr>
          <w:b/>
          <w:bCs/>
          <w:lang w:val="ru-RU"/>
        </w:rPr>
      </w:pPr>
    </w:p>
    <w:p w14:paraId="421FF420" w14:textId="77777777" w:rsidR="007F3151" w:rsidRDefault="007F3151">
      <w:pPr>
        <w:spacing w:line="276" w:lineRule="auto"/>
        <w:jc w:val="center"/>
        <w:rPr>
          <w:b/>
          <w:bCs/>
          <w:lang w:val="ru-RU"/>
        </w:rPr>
      </w:pPr>
    </w:p>
    <w:p w14:paraId="5EE54125" w14:textId="77777777" w:rsidR="007F3151" w:rsidRDefault="007F3151">
      <w:pPr>
        <w:spacing w:line="276" w:lineRule="auto"/>
        <w:rPr>
          <w:b/>
          <w:bCs/>
          <w:lang w:val="ru-RU"/>
        </w:rPr>
      </w:pPr>
    </w:p>
    <w:p w14:paraId="1C011A43" w14:textId="77777777" w:rsidR="007F3151" w:rsidRDefault="007F3151">
      <w:pPr>
        <w:spacing w:line="276" w:lineRule="auto"/>
        <w:rPr>
          <w:b/>
          <w:bCs/>
          <w:lang w:val="ru-RU"/>
        </w:rPr>
      </w:pPr>
    </w:p>
    <w:p w14:paraId="71592C71" w14:textId="77777777" w:rsidR="007F3151" w:rsidRDefault="007F3151">
      <w:pPr>
        <w:spacing w:line="276" w:lineRule="auto"/>
        <w:rPr>
          <w:b/>
          <w:bCs/>
          <w:lang w:val="ru-RU"/>
        </w:rPr>
      </w:pPr>
    </w:p>
    <w:p w14:paraId="050ADC6C" w14:textId="77777777" w:rsidR="007F3151" w:rsidRDefault="007F3151">
      <w:pPr>
        <w:spacing w:line="276" w:lineRule="auto"/>
        <w:rPr>
          <w:b/>
          <w:bCs/>
          <w:lang w:val="ru-RU"/>
        </w:rPr>
      </w:pPr>
    </w:p>
    <w:p w14:paraId="0CB6C7F8" w14:textId="77777777" w:rsidR="007F3151" w:rsidRDefault="007F3151">
      <w:pPr>
        <w:spacing w:line="276" w:lineRule="auto"/>
        <w:jc w:val="center"/>
        <w:rPr>
          <w:b/>
          <w:bCs/>
          <w:lang w:val="ru-RU"/>
        </w:rPr>
      </w:pPr>
    </w:p>
    <w:p w14:paraId="5B22396D" w14:textId="77777777" w:rsidR="007F3151" w:rsidRDefault="007F3151">
      <w:pPr>
        <w:spacing w:line="276" w:lineRule="auto"/>
        <w:jc w:val="center"/>
        <w:rPr>
          <w:b/>
          <w:bCs/>
          <w:lang w:val="ru-RU"/>
        </w:rPr>
      </w:pPr>
    </w:p>
    <w:p w14:paraId="4B01FD9D" w14:textId="77777777" w:rsidR="007F3151" w:rsidRDefault="007F3151">
      <w:pPr>
        <w:spacing w:line="276" w:lineRule="auto"/>
        <w:jc w:val="center"/>
        <w:rPr>
          <w:b/>
          <w:bCs/>
          <w:lang w:val="ru-RU"/>
        </w:rPr>
      </w:pPr>
    </w:p>
    <w:p w14:paraId="266B42E8" w14:textId="77777777" w:rsidR="007F3151" w:rsidRDefault="007F3151">
      <w:pPr>
        <w:spacing w:line="276" w:lineRule="auto"/>
        <w:jc w:val="center"/>
        <w:rPr>
          <w:b/>
          <w:bCs/>
          <w:lang w:val="ru-RU"/>
        </w:rPr>
      </w:pPr>
    </w:p>
    <w:p w14:paraId="7BF29412" w14:textId="77777777" w:rsidR="007F3151" w:rsidRDefault="007F3151">
      <w:pPr>
        <w:spacing w:line="276" w:lineRule="auto"/>
        <w:jc w:val="center"/>
        <w:rPr>
          <w:b/>
          <w:bCs/>
          <w:lang w:val="ru-RU"/>
        </w:rPr>
      </w:pPr>
    </w:p>
    <w:p w14:paraId="242775EB" w14:textId="77777777" w:rsidR="007F3151" w:rsidRDefault="007F3151">
      <w:pPr>
        <w:spacing w:line="276" w:lineRule="auto"/>
        <w:jc w:val="center"/>
        <w:rPr>
          <w:b/>
          <w:bCs/>
          <w:lang w:val="ru-RU"/>
        </w:rPr>
      </w:pPr>
    </w:p>
    <w:p w14:paraId="18E38A1F" w14:textId="77777777" w:rsidR="007F3151" w:rsidRDefault="007F3151">
      <w:pPr>
        <w:spacing w:line="276" w:lineRule="auto"/>
        <w:jc w:val="center"/>
        <w:rPr>
          <w:b/>
          <w:bCs/>
          <w:lang w:val="ru-RU"/>
        </w:rPr>
      </w:pPr>
    </w:p>
    <w:p w14:paraId="6C368141" w14:textId="77777777" w:rsidR="007F3151" w:rsidRDefault="007F3151">
      <w:pPr>
        <w:spacing w:line="276" w:lineRule="auto"/>
        <w:jc w:val="center"/>
        <w:rPr>
          <w:b/>
          <w:bCs/>
          <w:lang w:val="ru-RU"/>
        </w:rPr>
      </w:pPr>
    </w:p>
    <w:p w14:paraId="7A7C20D6" w14:textId="77777777" w:rsidR="00F433AE" w:rsidRDefault="00F433AE">
      <w:pPr>
        <w:spacing w:line="276" w:lineRule="auto"/>
        <w:jc w:val="center"/>
        <w:rPr>
          <w:b/>
          <w:bCs/>
          <w:lang w:val="ru-RU"/>
        </w:rPr>
      </w:pPr>
    </w:p>
    <w:p w14:paraId="5A22C2F9" w14:textId="77777777" w:rsidR="00F433AE" w:rsidRDefault="00F433AE">
      <w:pPr>
        <w:spacing w:line="276" w:lineRule="auto"/>
        <w:jc w:val="center"/>
        <w:rPr>
          <w:b/>
          <w:bCs/>
          <w:lang w:val="ru-RU"/>
        </w:rPr>
      </w:pPr>
    </w:p>
    <w:p w14:paraId="1CDAD4B9" w14:textId="77777777" w:rsidR="00F433AE" w:rsidRDefault="00F433AE">
      <w:pPr>
        <w:spacing w:line="276" w:lineRule="auto"/>
        <w:jc w:val="center"/>
        <w:rPr>
          <w:b/>
          <w:bCs/>
          <w:lang w:val="ru-RU"/>
        </w:rPr>
      </w:pPr>
    </w:p>
    <w:p w14:paraId="6945C8C5" w14:textId="77777777" w:rsidR="00F433AE" w:rsidRDefault="00F433AE">
      <w:pPr>
        <w:spacing w:line="276" w:lineRule="auto"/>
        <w:jc w:val="center"/>
        <w:rPr>
          <w:b/>
          <w:bCs/>
          <w:lang w:val="ru-RU"/>
        </w:rPr>
      </w:pPr>
    </w:p>
    <w:p w14:paraId="55AAC59D" w14:textId="77777777" w:rsidR="00F5447F" w:rsidRDefault="00F5447F">
      <w:pPr>
        <w:spacing w:line="276" w:lineRule="auto"/>
        <w:jc w:val="center"/>
        <w:rPr>
          <w:b/>
          <w:bCs/>
          <w:lang w:val="ru-RU"/>
        </w:rPr>
      </w:pPr>
    </w:p>
    <w:p w14:paraId="02098B16" w14:textId="4BF80B90" w:rsidR="007F3151" w:rsidRPr="003B4263" w:rsidRDefault="00AF2CCF">
      <w:pPr>
        <w:spacing w:line="276" w:lineRule="auto"/>
        <w:jc w:val="center"/>
        <w:rPr>
          <w:lang w:val="ru-RU"/>
        </w:rPr>
        <w:sectPr w:rsidR="007F3151" w:rsidRPr="003B4263">
          <w:headerReference w:type="default" r:id="rId7"/>
          <w:footerReference w:type="default" r:id="rId8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>Дата выпуска:</w:t>
      </w:r>
      <w:bookmarkEnd w:id="0"/>
      <w:r w:rsidR="00670C44">
        <w:rPr>
          <w:b/>
          <w:bCs/>
          <w:lang w:val="ru-RU"/>
        </w:rPr>
        <w:t xml:space="preserve"> </w:t>
      </w:r>
      <w:r w:rsidR="00B75C67">
        <w:rPr>
          <w:b/>
          <w:bCs/>
          <w:lang w:val="ru-RU"/>
        </w:rPr>
        <w:t>1</w:t>
      </w:r>
      <w:r w:rsidR="00454E9E">
        <w:rPr>
          <w:b/>
          <w:bCs/>
          <w:lang w:val="ru-RU"/>
        </w:rPr>
        <w:t>6</w:t>
      </w:r>
      <w:r w:rsidR="00B75C67">
        <w:rPr>
          <w:b/>
          <w:bCs/>
          <w:lang w:val="ru-RU"/>
        </w:rPr>
        <w:t>.09.2026</w:t>
      </w:r>
      <w:r>
        <w:rPr>
          <w:b/>
          <w:bCs/>
          <w:lang w:val="ru-RU"/>
        </w:rPr>
        <w:t xml:space="preserve"> </w:t>
      </w:r>
    </w:p>
    <w:p w14:paraId="432970D5" w14:textId="77777777" w:rsidR="007F3151" w:rsidRDefault="00AF2CCF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4943A4C2" w14:textId="6B59277B" w:rsidR="00454E9E" w:rsidRPr="00454E9E" w:rsidRDefault="00454E9E" w:rsidP="00454E9E">
      <w:pPr>
        <w:spacing w:line="360" w:lineRule="auto"/>
        <w:ind w:left="2160" w:hanging="2160"/>
      </w:pPr>
      <w:r w:rsidRPr="00454E9E">
        <w:rPr>
          <w:b/>
          <w:bCs/>
          <w:lang w:val="ru-RU"/>
        </w:rPr>
        <w:t>Номер</w:t>
      </w:r>
      <w:r w:rsidRPr="00454E9E">
        <w:rPr>
          <w:b/>
          <w:bCs/>
        </w:rPr>
        <w:t xml:space="preserve"> </w:t>
      </w:r>
      <w:r w:rsidRPr="00454E9E">
        <w:rPr>
          <w:b/>
          <w:bCs/>
          <w:lang w:val="ru-RU"/>
        </w:rPr>
        <w:t>ЗЦП</w:t>
      </w:r>
      <w:r w:rsidRPr="00454E9E">
        <w:rPr>
          <w:b/>
          <w:bCs/>
        </w:rPr>
        <w:t>:</w:t>
      </w:r>
      <w:r w:rsidRPr="00454E9E">
        <w:t xml:space="preserve"> RED2-SGP-Batken-G-2026-2/34-01</w:t>
      </w:r>
    </w:p>
    <w:p w14:paraId="18E3E757" w14:textId="462D1E81" w:rsidR="007F3151" w:rsidRPr="00454E9E" w:rsidRDefault="00AF2CCF" w:rsidP="00454E9E">
      <w:pPr>
        <w:spacing w:line="360" w:lineRule="auto"/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 xml:space="preserve">Дата: </w:t>
      </w:r>
      <w:r w:rsidR="00454E9E">
        <w:rPr>
          <w:b/>
          <w:bCs/>
          <w:lang w:val="ru-RU"/>
        </w:rPr>
        <w:t>16</w:t>
      </w:r>
      <w:r w:rsidR="00B75C67">
        <w:rPr>
          <w:b/>
          <w:bCs/>
          <w:lang w:val="ru-RU"/>
        </w:rPr>
        <w:t>.09.2026</w:t>
      </w:r>
    </w:p>
    <w:p w14:paraId="6D06D2E0" w14:textId="6BD54609" w:rsidR="007F3151" w:rsidRPr="00454E9E" w:rsidRDefault="00AF2CCF" w:rsidP="00454E9E">
      <w:pPr>
        <w:spacing w:line="360" w:lineRule="auto"/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Проект Регионального Экономического Развития (ПРЭР-2)</w:t>
      </w:r>
    </w:p>
    <w:p w14:paraId="3318AF9F" w14:textId="6FECA84D" w:rsidR="007F3151" w:rsidRPr="00454E9E" w:rsidRDefault="00AF2CCF" w:rsidP="00454E9E">
      <w:pPr>
        <w:suppressAutoHyphens/>
        <w:spacing w:line="360" w:lineRule="auto"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551633F0" w14:textId="77777777" w:rsidR="007F3151" w:rsidRDefault="00AF2CCF" w:rsidP="00454E9E">
      <w:pPr>
        <w:spacing w:line="360" w:lineRule="auto"/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4FD35B79" w14:textId="77777777" w:rsidR="007F3151" w:rsidRDefault="007F3151">
      <w:pPr>
        <w:pBdr>
          <w:top w:val="single" w:sz="24" w:space="0" w:color="000000"/>
        </w:pBdr>
        <w:rPr>
          <w:b/>
          <w:bCs/>
          <w:lang w:val="ru-RU"/>
        </w:rPr>
      </w:pPr>
    </w:p>
    <w:p w14:paraId="2BA1DC58" w14:textId="05E05ED8" w:rsidR="007F3151" w:rsidRPr="00454E9E" w:rsidRDefault="00AF2CCF" w:rsidP="00454E9E">
      <w:pPr>
        <w:rPr>
          <w:rStyle w:val="vkekvd"/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7B8ED523" w14:textId="111C5D51" w:rsidR="007F3151" w:rsidRDefault="002C1606">
      <w:pPr>
        <w:numPr>
          <w:ilvl w:val="0"/>
          <w:numId w:val="2"/>
        </w:numPr>
        <w:spacing w:before="240" w:line="276" w:lineRule="auto"/>
        <w:jc w:val="both"/>
        <w:rPr>
          <w:b/>
          <w:bCs/>
          <w:lang w:val="ru-RU"/>
        </w:rPr>
      </w:pPr>
      <w:r>
        <w:rPr>
          <w:lang w:val="ru-RU"/>
        </w:rPr>
        <w:t xml:space="preserve">ИП «Баратов </w:t>
      </w:r>
      <w:proofErr w:type="spellStart"/>
      <w:r>
        <w:rPr>
          <w:lang w:val="ru-RU"/>
        </w:rPr>
        <w:t>Кенешбек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Курбанбекович</w:t>
      </w:r>
      <w:proofErr w:type="spellEnd"/>
      <w:r>
        <w:rPr>
          <w:lang w:val="ru-RU"/>
        </w:rPr>
        <w:t xml:space="preserve">» </w:t>
      </w:r>
      <w:r w:rsidR="00AF2CCF">
        <w:rPr>
          <w:lang w:val="ru-RU"/>
        </w:rPr>
        <w:t xml:space="preserve">настоящим приглашает Вас представить свои ценовые котировки/ предложения </w:t>
      </w:r>
      <w:r w:rsidR="000B6503" w:rsidRPr="000B6503">
        <w:rPr>
          <w:lang w:val="ru-RU"/>
        </w:rPr>
        <w:t xml:space="preserve">на поставку юрты и модульного дома </w:t>
      </w:r>
      <w:r w:rsidR="00AF2CCF">
        <w:rPr>
          <w:lang w:val="ru-RU"/>
        </w:rPr>
        <w:t>в следующем объеме/количестве</w:t>
      </w:r>
      <w:r w:rsidR="00AF2CCF">
        <w:rPr>
          <w:b/>
          <w:bCs/>
          <w:lang w:val="ru-RU"/>
        </w:rPr>
        <w:t>:</w:t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7F3151" w14:paraId="7AF6A4DA" w14:textId="77777777" w:rsidTr="002B2ECC">
        <w:trPr>
          <w:trHeight w:val="88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939042" w14:textId="77777777" w:rsidR="007F3151" w:rsidRPr="000B6503" w:rsidRDefault="00AF2CCF" w:rsidP="000B6503">
            <w:pPr>
              <w:jc w:val="center"/>
              <w:rPr>
                <w:b/>
                <w:bCs/>
              </w:rPr>
            </w:pPr>
            <w:r w:rsidRPr="000B6503">
              <w:rPr>
                <w:b/>
                <w:bCs/>
                <w:lang w:val="ru-RU"/>
              </w:rPr>
              <w:t>№</w:t>
            </w:r>
          </w:p>
          <w:p w14:paraId="0512073A" w14:textId="77777777" w:rsidR="007F3151" w:rsidRPr="000B6503" w:rsidRDefault="00AF2CCF" w:rsidP="000B6503">
            <w:pPr>
              <w:jc w:val="center"/>
              <w:rPr>
                <w:b/>
                <w:bCs/>
              </w:rPr>
            </w:pPr>
            <w:r w:rsidRPr="000B6503">
              <w:rPr>
                <w:b/>
                <w:bCs/>
                <w:lang w:val="ru-RU"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ABE7FB" w14:textId="77777777" w:rsidR="007F3151" w:rsidRPr="000B6503" w:rsidRDefault="00AF2CCF" w:rsidP="000B6503">
            <w:pPr>
              <w:jc w:val="center"/>
              <w:rPr>
                <w:b/>
                <w:bCs/>
              </w:rPr>
            </w:pPr>
            <w:r w:rsidRPr="000B6503"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EF4C98" w14:textId="77777777" w:rsidR="007F3151" w:rsidRPr="000B6503" w:rsidRDefault="00AF2CCF" w:rsidP="000B6503">
            <w:pPr>
              <w:jc w:val="center"/>
              <w:rPr>
                <w:b/>
                <w:bCs/>
              </w:rPr>
            </w:pPr>
            <w:proofErr w:type="spellStart"/>
            <w:r w:rsidRPr="000B6503">
              <w:rPr>
                <w:b/>
                <w:bCs/>
                <w:lang w:val="ru-RU"/>
              </w:rPr>
              <w:t>Ед.изм</w:t>
            </w:r>
            <w:proofErr w:type="spellEnd"/>
            <w:r w:rsidRPr="000B6503">
              <w:rPr>
                <w:b/>
                <w:bCs/>
                <w:lang w:val="ru-RU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5A36D7" w14:textId="77777777" w:rsidR="007F3151" w:rsidRPr="000B6503" w:rsidRDefault="00AF2CCF" w:rsidP="000B6503">
            <w:pPr>
              <w:jc w:val="center"/>
              <w:rPr>
                <w:b/>
                <w:bCs/>
              </w:rPr>
            </w:pPr>
            <w:r w:rsidRPr="000B6503">
              <w:rPr>
                <w:b/>
                <w:bCs/>
                <w:lang w:val="ru-RU"/>
              </w:rPr>
              <w:t>Количество</w:t>
            </w:r>
          </w:p>
        </w:tc>
      </w:tr>
      <w:tr w:rsidR="007B19C4" w14:paraId="1004703D" w14:textId="77777777" w:rsidTr="007B19C4">
        <w:trPr>
          <w:trHeight w:val="20"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1C5C0F" w14:textId="1B8F9815" w:rsidR="007B19C4" w:rsidRPr="000B6503" w:rsidRDefault="007B19C4" w:rsidP="000B6503">
            <w:pPr>
              <w:jc w:val="center"/>
              <w:rPr>
                <w:b/>
                <w:bCs/>
                <w:lang w:val="ru-RU"/>
              </w:rPr>
            </w:pPr>
            <w:r w:rsidRPr="000B6503">
              <w:rPr>
                <w:b/>
                <w:bCs/>
                <w:lang w:val="ru-RU"/>
              </w:rPr>
              <w:t>Лот 1</w:t>
            </w:r>
            <w:r w:rsidR="000B6503" w:rsidRPr="000B6503">
              <w:rPr>
                <w:b/>
                <w:bCs/>
                <w:lang w:val="ru-RU"/>
              </w:rPr>
              <w:t>. Юрта</w:t>
            </w:r>
          </w:p>
        </w:tc>
      </w:tr>
      <w:tr w:rsidR="002B2ECC" w14:paraId="10E88260" w14:textId="77777777" w:rsidTr="000B6503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1F3BB9" w14:textId="77777777" w:rsidR="002B2ECC" w:rsidRPr="000B6503" w:rsidRDefault="002B2ECC" w:rsidP="000B6503">
            <w:pPr>
              <w:jc w:val="center"/>
            </w:pPr>
            <w:r w:rsidRPr="000B6503">
              <w:rPr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432437" w14:textId="0834950A" w:rsidR="002B2ECC" w:rsidRPr="000B6503" w:rsidRDefault="002B2ECC" w:rsidP="000B6503">
            <w:pPr>
              <w:rPr>
                <w:lang w:val="ru-RU"/>
              </w:rPr>
            </w:pPr>
            <w:proofErr w:type="spellStart"/>
            <w:r w:rsidRPr="000B6503">
              <w:t>Юрта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D11D0E" w14:textId="77777777" w:rsidR="002B2ECC" w:rsidRPr="000B6503" w:rsidRDefault="002B2ECC" w:rsidP="000B6503">
            <w:pPr>
              <w:jc w:val="center"/>
            </w:pPr>
            <w:proofErr w:type="spellStart"/>
            <w:r w:rsidRPr="000B6503">
              <w:t>комплект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54A26F" w14:textId="77777777" w:rsidR="002B2ECC" w:rsidRPr="000B6503" w:rsidRDefault="002B2ECC" w:rsidP="000B6503">
            <w:pPr>
              <w:jc w:val="center"/>
            </w:pPr>
            <w:r w:rsidRPr="000B6503">
              <w:t>1</w:t>
            </w:r>
          </w:p>
        </w:tc>
      </w:tr>
      <w:tr w:rsidR="007B19C4" w14:paraId="7074A24F" w14:textId="77777777" w:rsidTr="000B6503">
        <w:trPr>
          <w:trHeight w:val="300"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641489" w14:textId="067C0244" w:rsidR="007B19C4" w:rsidRPr="000B6503" w:rsidRDefault="000B6503" w:rsidP="000B6503">
            <w:pPr>
              <w:jc w:val="center"/>
              <w:rPr>
                <w:b/>
                <w:bCs/>
                <w:lang w:val="ru-RU"/>
              </w:rPr>
            </w:pPr>
            <w:r w:rsidRPr="000B6503">
              <w:rPr>
                <w:b/>
                <w:bCs/>
                <w:lang w:val="ru-RU"/>
              </w:rPr>
              <w:t>Лот 2. Модульный дом</w:t>
            </w:r>
          </w:p>
        </w:tc>
      </w:tr>
      <w:tr w:rsidR="002B2ECC" w14:paraId="40959C0F" w14:textId="77777777" w:rsidTr="000B6503">
        <w:trPr>
          <w:trHeight w:val="2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DE4EB4" w14:textId="16F71E1E" w:rsidR="002B2ECC" w:rsidRPr="000B6503" w:rsidRDefault="007B19C4" w:rsidP="000B6503">
            <w:pPr>
              <w:jc w:val="center"/>
            </w:pPr>
            <w:r w:rsidRPr="000B6503">
              <w:rPr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7E2136" w14:textId="64466557" w:rsidR="002B2ECC" w:rsidRPr="000B6503" w:rsidRDefault="00664D8D" w:rsidP="000B6503">
            <w:pPr>
              <w:rPr>
                <w:lang w:val="ru-RU"/>
              </w:rPr>
            </w:pPr>
            <w:r w:rsidRPr="000B6503">
              <w:rPr>
                <w:lang w:val="ru-RU"/>
              </w:rPr>
              <w:t>Модульный</w:t>
            </w:r>
            <w:r w:rsidR="002C1606" w:rsidRPr="000B6503">
              <w:rPr>
                <w:lang w:val="ru-RU"/>
              </w:rPr>
              <w:t xml:space="preserve"> дом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CCFBF2" w14:textId="2D2FE595" w:rsidR="002B2ECC" w:rsidRPr="000B6503" w:rsidRDefault="000B6503" w:rsidP="000B6503">
            <w:pPr>
              <w:jc w:val="center"/>
              <w:rPr>
                <w:lang w:val="ru-RU"/>
              </w:rPr>
            </w:pPr>
            <w:r w:rsidRPr="000B6503">
              <w:rPr>
                <w:lang w:val="ru-RU"/>
              </w:rPr>
              <w:t>комплект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EA38E5" w14:textId="77777777" w:rsidR="002B2ECC" w:rsidRPr="000B6503" w:rsidRDefault="002B2ECC" w:rsidP="000B6503">
            <w:pPr>
              <w:jc w:val="center"/>
            </w:pPr>
            <w:r w:rsidRPr="000B6503">
              <w:t>1</w:t>
            </w:r>
          </w:p>
        </w:tc>
      </w:tr>
      <w:bookmarkEnd w:id="1"/>
    </w:tbl>
    <w:p w14:paraId="5898C7A1" w14:textId="77777777" w:rsidR="00454E9E" w:rsidRDefault="00454E9E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37CE5D82" w14:textId="07F4E243" w:rsidR="007F3151" w:rsidRDefault="00AF2CCF">
      <w:pPr>
        <w:spacing w:line="276" w:lineRule="auto"/>
        <w:ind w:firstLine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02E61860" w14:textId="77777777" w:rsidR="007F3151" w:rsidRDefault="007F3151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73E970B5" w14:textId="77777777" w:rsidR="00F5447F" w:rsidRPr="00F5447F" w:rsidRDefault="00F5447F" w:rsidP="00F5447F">
      <w:pPr>
        <w:pStyle w:val="31"/>
        <w:numPr>
          <w:ilvl w:val="0"/>
          <w:numId w:val="3"/>
        </w:numPr>
        <w:ind w:right="-405"/>
        <w:rPr>
          <w:rStyle w:val="vkekvd"/>
          <w:sz w:val="24"/>
          <w:szCs w:val="24"/>
        </w:rPr>
      </w:pPr>
      <w:r w:rsidRPr="00F5447F">
        <w:rPr>
          <w:rStyle w:val="vkekvd"/>
          <w:sz w:val="24"/>
          <w:szCs w:val="24"/>
        </w:rPr>
        <w:t>Вы должны предоставить ценовые котировки по каждому лоту в отдельности, так и на</w:t>
      </w:r>
    </w:p>
    <w:p w14:paraId="5D95C889" w14:textId="77777777" w:rsidR="00F5447F" w:rsidRPr="00F5447F" w:rsidRDefault="00F5447F" w:rsidP="00F5447F">
      <w:pPr>
        <w:pStyle w:val="31"/>
        <w:ind w:left="360" w:right="-405"/>
        <w:rPr>
          <w:rStyle w:val="vkekvd"/>
          <w:sz w:val="24"/>
          <w:szCs w:val="24"/>
        </w:rPr>
      </w:pPr>
      <w:r w:rsidRPr="00F5447F">
        <w:rPr>
          <w:rStyle w:val="vkekvd"/>
          <w:sz w:val="24"/>
          <w:szCs w:val="24"/>
        </w:rPr>
        <w:t>комбинацию лотов в рамках настоящего приглашения. Оценка будет производиться по</w:t>
      </w:r>
    </w:p>
    <w:p w14:paraId="563B287A" w14:textId="77777777" w:rsidR="00F5447F" w:rsidRPr="00F5447F" w:rsidRDefault="00F5447F" w:rsidP="00F5447F">
      <w:pPr>
        <w:pStyle w:val="31"/>
        <w:ind w:left="360" w:right="-405"/>
        <w:rPr>
          <w:rStyle w:val="vkekvd"/>
          <w:sz w:val="24"/>
          <w:szCs w:val="24"/>
        </w:rPr>
      </w:pPr>
      <w:r w:rsidRPr="00F5447F">
        <w:rPr>
          <w:rStyle w:val="vkekvd"/>
          <w:sz w:val="24"/>
          <w:szCs w:val="24"/>
        </w:rPr>
        <w:t>каждому лоту в отдельности, а контракт присуждаться компании, предложившей</w:t>
      </w:r>
    </w:p>
    <w:p w14:paraId="368CC210" w14:textId="77777777" w:rsidR="00F5447F" w:rsidRPr="00F5447F" w:rsidRDefault="00F5447F" w:rsidP="00F5447F">
      <w:pPr>
        <w:pStyle w:val="31"/>
        <w:ind w:left="360" w:right="-405"/>
        <w:rPr>
          <w:rStyle w:val="vkekvd"/>
          <w:sz w:val="24"/>
          <w:szCs w:val="24"/>
        </w:rPr>
      </w:pPr>
      <w:r w:rsidRPr="00F5447F">
        <w:rPr>
          <w:rStyle w:val="vkekvd"/>
          <w:sz w:val="24"/>
          <w:szCs w:val="24"/>
        </w:rPr>
        <w:t>наименьшую общую оцененную стоимость по каждому лоту в отдельности.</w:t>
      </w:r>
    </w:p>
    <w:p w14:paraId="5041CDAD" w14:textId="50FDAF50" w:rsidR="007F3151" w:rsidRDefault="00F5447F" w:rsidP="00F5447F">
      <w:pPr>
        <w:pStyle w:val="31"/>
        <w:spacing w:after="0"/>
        <w:ind w:left="360" w:right="-405"/>
        <w:rPr>
          <w:sz w:val="24"/>
          <w:szCs w:val="24"/>
        </w:rPr>
      </w:pPr>
      <w:r w:rsidRPr="00F5447F">
        <w:rPr>
          <w:rStyle w:val="vkekvd"/>
          <w:sz w:val="24"/>
          <w:szCs w:val="24"/>
        </w:rPr>
        <w:t>Альтернативные предложения не принимаются</w:t>
      </w:r>
      <w:r w:rsidR="00AF2CCF">
        <w:rPr>
          <w:rStyle w:val="vkekvd"/>
          <w:sz w:val="24"/>
          <w:szCs w:val="24"/>
        </w:rPr>
        <w:t>.</w:t>
      </w:r>
    </w:p>
    <w:p w14:paraId="077C458A" w14:textId="77777777" w:rsidR="007F3151" w:rsidRDefault="007F3151" w:rsidP="00F5447F">
      <w:pPr>
        <w:pStyle w:val="31"/>
        <w:spacing w:after="0"/>
        <w:ind w:left="360" w:right="-405"/>
        <w:rPr>
          <w:rStyle w:val="vkekvd"/>
          <w:sz w:val="24"/>
          <w:szCs w:val="24"/>
        </w:rPr>
      </w:pPr>
    </w:p>
    <w:p w14:paraId="45846186" w14:textId="7196B9C5" w:rsidR="00670C44" w:rsidRPr="00670C44" w:rsidRDefault="00AF2CCF" w:rsidP="00B75C67">
      <w:pPr>
        <w:pStyle w:val="31"/>
        <w:numPr>
          <w:ilvl w:val="0"/>
          <w:numId w:val="3"/>
        </w:numPr>
        <w:tabs>
          <w:tab w:val="left" w:pos="360"/>
        </w:tabs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>Приложение Б)</w:t>
      </w:r>
      <w:proofErr w:type="gramStart"/>
      <w:r>
        <w:rPr>
          <w:b/>
          <w:bCs/>
          <w:i/>
          <w:iCs/>
          <w:sz w:val="24"/>
          <w:szCs w:val="24"/>
        </w:rPr>
        <w:t>.</w:t>
      </w:r>
      <w:proofErr w:type="gramEnd"/>
      <w:r>
        <w:rPr>
          <w:b/>
          <w:bCs/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bCs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>
        <w:rPr>
          <w:b/>
          <w:bCs/>
          <w:spacing w:val="-3"/>
          <w:sz w:val="24"/>
          <w:szCs w:val="24"/>
        </w:rPr>
        <w:t>;</w:t>
      </w:r>
      <w:r w:rsidR="00372B1A">
        <w:rPr>
          <w:b/>
          <w:bCs/>
          <w:spacing w:val="-3"/>
          <w:sz w:val="24"/>
          <w:szCs w:val="24"/>
        </w:rPr>
        <w:t xml:space="preserve"> </w:t>
      </w:r>
      <w:proofErr w:type="spellStart"/>
      <w:r w:rsidR="00372B1A">
        <w:rPr>
          <w:b/>
          <w:bCs/>
          <w:spacing w:val="-3"/>
          <w:sz w:val="24"/>
          <w:szCs w:val="24"/>
          <w:lang w:val="en-US"/>
        </w:rPr>
        <w:t>keneshbek</w:t>
      </w:r>
      <w:proofErr w:type="spellEnd"/>
      <w:r w:rsidR="00372B1A" w:rsidRPr="00372B1A">
        <w:rPr>
          <w:b/>
          <w:bCs/>
          <w:spacing w:val="-3"/>
          <w:sz w:val="24"/>
          <w:szCs w:val="24"/>
        </w:rPr>
        <w:t>.</w:t>
      </w:r>
      <w:proofErr w:type="spellStart"/>
      <w:r w:rsidR="00372B1A">
        <w:rPr>
          <w:b/>
          <w:bCs/>
          <w:spacing w:val="-3"/>
          <w:sz w:val="24"/>
          <w:szCs w:val="24"/>
          <w:lang w:val="en-US"/>
        </w:rPr>
        <w:t>kgz</w:t>
      </w:r>
      <w:proofErr w:type="spellEnd"/>
      <w:r w:rsidR="00372B1A" w:rsidRPr="00372B1A">
        <w:rPr>
          <w:b/>
          <w:bCs/>
          <w:spacing w:val="-3"/>
          <w:sz w:val="24"/>
          <w:szCs w:val="24"/>
        </w:rPr>
        <w:t>@</w:t>
      </w:r>
      <w:proofErr w:type="spellStart"/>
      <w:r w:rsidR="00372B1A">
        <w:rPr>
          <w:b/>
          <w:bCs/>
          <w:spacing w:val="-3"/>
          <w:sz w:val="24"/>
          <w:szCs w:val="24"/>
          <w:lang w:val="en-US"/>
        </w:rPr>
        <w:t>gmail</w:t>
      </w:r>
      <w:proofErr w:type="spellEnd"/>
      <w:r w:rsidR="00372B1A" w:rsidRPr="00372B1A">
        <w:rPr>
          <w:b/>
          <w:bCs/>
          <w:spacing w:val="-3"/>
          <w:sz w:val="24"/>
          <w:szCs w:val="24"/>
        </w:rPr>
        <w:t>.</w:t>
      </w:r>
      <w:r w:rsidR="00372B1A">
        <w:rPr>
          <w:b/>
          <w:bCs/>
          <w:spacing w:val="-3"/>
          <w:sz w:val="24"/>
          <w:szCs w:val="24"/>
          <w:lang w:val="en-US"/>
        </w:rPr>
        <w:t>com</w:t>
      </w:r>
      <w:r w:rsidR="00372B1A">
        <w:rPr>
          <w:b/>
          <w:bCs/>
          <w:spacing w:val="-3"/>
          <w:sz w:val="24"/>
          <w:szCs w:val="24"/>
          <w:lang w:val="ky-KG"/>
        </w:rPr>
        <w:t>,</w:t>
      </w:r>
      <w:r w:rsidR="00372B1A" w:rsidRPr="00372B1A">
        <w:rPr>
          <w:b/>
          <w:bCs/>
          <w:spacing w:val="-3"/>
          <w:sz w:val="24"/>
          <w:szCs w:val="24"/>
        </w:rPr>
        <w:t xml:space="preserve"> </w:t>
      </w:r>
      <w:hyperlink r:id="rId9" w:history="1">
        <w:r w:rsidR="00372B1A" w:rsidRPr="00190366">
          <w:rPr>
            <w:rStyle w:val="a3"/>
            <w:b/>
            <w:bCs/>
            <w:spacing w:val="-3"/>
            <w:sz w:val="24"/>
            <w:szCs w:val="24"/>
            <w:lang w:val="en-US"/>
          </w:rPr>
          <w:t>pmg</w:t>
        </w:r>
        <w:r w:rsidR="00372B1A" w:rsidRPr="00190366">
          <w:rPr>
            <w:rStyle w:val="a3"/>
            <w:b/>
            <w:bCs/>
            <w:spacing w:val="-3"/>
            <w:sz w:val="24"/>
            <w:szCs w:val="24"/>
          </w:rPr>
          <w:t>2@</w:t>
        </w:r>
        <w:r w:rsidR="00372B1A" w:rsidRPr="00190366">
          <w:rPr>
            <w:rStyle w:val="a3"/>
            <w:b/>
            <w:bCs/>
            <w:spacing w:val="-3"/>
            <w:sz w:val="24"/>
            <w:szCs w:val="24"/>
            <w:lang w:val="en-US"/>
          </w:rPr>
          <w:t>aris</w:t>
        </w:r>
        <w:r w:rsidR="00372B1A" w:rsidRPr="00190366">
          <w:rPr>
            <w:rStyle w:val="a3"/>
            <w:b/>
            <w:bCs/>
            <w:spacing w:val="-3"/>
            <w:sz w:val="24"/>
            <w:szCs w:val="24"/>
          </w:rPr>
          <w:t>.</w:t>
        </w:r>
        <w:r w:rsidR="00372B1A" w:rsidRPr="00190366">
          <w:rPr>
            <w:rStyle w:val="a3"/>
            <w:b/>
            <w:bCs/>
            <w:spacing w:val="-3"/>
            <w:sz w:val="24"/>
            <w:szCs w:val="24"/>
            <w:lang w:val="en-US"/>
          </w:rPr>
          <w:t>kg</w:t>
        </w:r>
      </w:hyperlink>
    </w:p>
    <w:p w14:paraId="029E39D6" w14:textId="77777777" w:rsidR="00670C44" w:rsidRDefault="00670C44">
      <w:pPr>
        <w:pStyle w:val="31"/>
        <w:spacing w:after="0"/>
        <w:jc w:val="both"/>
        <w:rPr>
          <w:b/>
          <w:bCs/>
          <w:i/>
          <w:iCs/>
          <w:sz w:val="24"/>
          <w:szCs w:val="24"/>
          <w:u w:val="single"/>
        </w:rPr>
      </w:pPr>
    </w:p>
    <w:p w14:paraId="0B1D664A" w14:textId="77777777" w:rsidR="007F3151" w:rsidRDefault="00AF2CCF">
      <w:pPr>
        <w:pStyle w:val="31"/>
        <w:spacing w:after="0"/>
        <w:jc w:val="both"/>
        <w:rPr>
          <w:rStyle w:val="a8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01E9EA6C" w14:textId="77777777" w:rsidR="007F3151" w:rsidRDefault="007F3151">
      <w:pPr>
        <w:pStyle w:val="20"/>
        <w:ind w:left="360"/>
        <w:rPr>
          <w:rStyle w:val="vkekvd"/>
          <w:lang w:val="ru-RU"/>
        </w:rPr>
      </w:pPr>
    </w:p>
    <w:p w14:paraId="05D2EAEC" w14:textId="77777777" w:rsidR="007F3151" w:rsidRDefault="00AF2CCF" w:rsidP="00B75C67">
      <w:pPr>
        <w:pStyle w:val="20"/>
        <w:numPr>
          <w:ilvl w:val="0"/>
          <w:numId w:val="3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078B2514" w14:textId="77777777" w:rsidR="007F3151" w:rsidRDefault="007F3151">
      <w:pPr>
        <w:pStyle w:val="20"/>
        <w:rPr>
          <w:rStyle w:val="vkekvd"/>
          <w:lang w:val="ru-RU"/>
        </w:rPr>
      </w:pPr>
    </w:p>
    <w:p w14:paraId="001A1C75" w14:textId="77353725" w:rsidR="007F3151" w:rsidRDefault="00AF2CCF" w:rsidP="00B75C67">
      <w:pPr>
        <w:pStyle w:val="20"/>
        <w:numPr>
          <w:ilvl w:val="0"/>
          <w:numId w:val="3"/>
        </w:numPr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>
        <w:rPr>
          <w:b/>
          <w:bCs/>
          <w:lang w:val="ru-RU"/>
        </w:rPr>
        <w:t xml:space="preserve"> </w:t>
      </w:r>
      <w:r w:rsidR="000B6503">
        <w:rPr>
          <w:b/>
          <w:bCs/>
          <w:lang w:val="ru-RU"/>
        </w:rPr>
        <w:t>«30»</w:t>
      </w:r>
      <w:r w:rsidR="00B75C67">
        <w:rPr>
          <w:b/>
          <w:bCs/>
          <w:lang w:val="ru-RU"/>
        </w:rPr>
        <w:t xml:space="preserve"> сентября 2026</w:t>
      </w:r>
      <w:r w:rsidR="00670C44">
        <w:rPr>
          <w:b/>
          <w:bCs/>
          <w:lang w:val="ru-RU"/>
        </w:rPr>
        <w:t xml:space="preserve"> 2026г 18:00</w:t>
      </w:r>
      <w:r>
        <w:rPr>
          <w:b/>
          <w:bCs/>
          <w:lang w:val="ru-RU"/>
        </w:rPr>
        <w:t xml:space="preserve"> 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04C27647" w14:textId="77777777" w:rsidR="007F3151" w:rsidRDefault="007F3151">
      <w:pPr>
        <w:pStyle w:val="a9"/>
        <w:rPr>
          <w:rStyle w:val="vkekvd"/>
          <w:lang w:val="ru-RU"/>
        </w:rPr>
      </w:pPr>
    </w:p>
    <w:p w14:paraId="33402930" w14:textId="455E6DBA" w:rsidR="007F3151" w:rsidRPr="0031123C" w:rsidRDefault="00AF2CCF" w:rsidP="00B75C67">
      <w:pPr>
        <w:pStyle w:val="20"/>
        <w:numPr>
          <w:ilvl w:val="0"/>
          <w:numId w:val="3"/>
        </w:numPr>
        <w:rPr>
          <w:lang w:val="ru-RU"/>
        </w:rPr>
      </w:pPr>
      <w:r w:rsidRPr="00E86BE6"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Pr="00E86BE6">
        <w:rPr>
          <w:b/>
          <w:bCs/>
          <w:lang w:val="ru-RU"/>
        </w:rPr>
        <w:t>Кыргызская Республика, Баткенская область,</w:t>
      </w:r>
      <w:r w:rsidR="00670C44" w:rsidRPr="00E86BE6">
        <w:rPr>
          <w:b/>
          <w:bCs/>
          <w:lang w:val="ru-RU"/>
        </w:rPr>
        <w:t xml:space="preserve"> </w:t>
      </w:r>
      <w:proofErr w:type="spellStart"/>
      <w:r w:rsidR="00670C44" w:rsidRPr="00E86BE6">
        <w:rPr>
          <w:b/>
          <w:bCs/>
          <w:lang w:val="ru-RU"/>
        </w:rPr>
        <w:t>Л</w:t>
      </w:r>
      <w:r w:rsidR="00E86BE6" w:rsidRPr="00E86BE6">
        <w:rPr>
          <w:b/>
          <w:bCs/>
          <w:lang w:val="ru-RU"/>
        </w:rPr>
        <w:t>ейлекский</w:t>
      </w:r>
      <w:proofErr w:type="spellEnd"/>
      <w:r w:rsidR="00E86BE6" w:rsidRPr="00E86BE6">
        <w:rPr>
          <w:b/>
          <w:bCs/>
          <w:lang w:val="ru-RU"/>
        </w:rPr>
        <w:t xml:space="preserve"> район, </w:t>
      </w:r>
      <w:r w:rsidR="00E86BE6">
        <w:rPr>
          <w:b/>
          <w:bCs/>
          <w:lang w:val="ru-RU"/>
        </w:rPr>
        <w:t xml:space="preserve">село </w:t>
      </w:r>
      <w:proofErr w:type="spellStart"/>
      <w:r w:rsidR="00E86BE6">
        <w:rPr>
          <w:b/>
          <w:bCs/>
          <w:lang w:val="ru-RU"/>
        </w:rPr>
        <w:t>Озгоруш</w:t>
      </w:r>
      <w:proofErr w:type="spellEnd"/>
      <w:r w:rsidR="00584F62">
        <w:rPr>
          <w:b/>
          <w:bCs/>
          <w:lang w:val="ru-RU"/>
        </w:rPr>
        <w:t xml:space="preserve">, улица </w:t>
      </w:r>
      <w:proofErr w:type="spellStart"/>
      <w:r w:rsidR="00584F62">
        <w:rPr>
          <w:b/>
          <w:bCs/>
          <w:lang w:val="ru-RU"/>
        </w:rPr>
        <w:t>Ноо-Башы</w:t>
      </w:r>
      <w:proofErr w:type="spellEnd"/>
      <w:r w:rsidR="00584F62">
        <w:rPr>
          <w:b/>
          <w:bCs/>
          <w:lang w:val="ru-RU"/>
        </w:rPr>
        <w:t xml:space="preserve"> №12</w:t>
      </w:r>
      <w:r w:rsidR="0031123C">
        <w:rPr>
          <w:b/>
          <w:bCs/>
          <w:lang w:val="ru-RU"/>
        </w:rPr>
        <w:t xml:space="preserve">, </w:t>
      </w:r>
      <w:r w:rsidR="000B6503">
        <w:rPr>
          <w:b/>
          <w:bCs/>
          <w:lang w:val="ru-RU"/>
        </w:rPr>
        <w:t>«30»</w:t>
      </w:r>
      <w:r w:rsidR="00B75C67">
        <w:rPr>
          <w:b/>
          <w:bCs/>
          <w:lang w:val="ru-RU"/>
        </w:rPr>
        <w:t xml:space="preserve"> сентября 2026</w:t>
      </w:r>
      <w:r w:rsidR="0031123C">
        <w:rPr>
          <w:b/>
          <w:bCs/>
          <w:lang w:val="ru-RU"/>
        </w:rPr>
        <w:t xml:space="preserve"> 2026г., а 18:00</w:t>
      </w:r>
    </w:p>
    <w:p w14:paraId="3F78F4F7" w14:textId="77777777" w:rsidR="0031123C" w:rsidRPr="00E86BE6" w:rsidRDefault="0031123C" w:rsidP="0031123C">
      <w:pPr>
        <w:pStyle w:val="20"/>
        <w:rPr>
          <w:rStyle w:val="vkekvd"/>
          <w:lang w:val="ru-RU"/>
        </w:rPr>
      </w:pPr>
    </w:p>
    <w:p w14:paraId="1E5A7B64" w14:textId="37694C82" w:rsidR="007F3151" w:rsidRPr="0031123C" w:rsidRDefault="00AF2CCF" w:rsidP="00B75C67">
      <w:pPr>
        <w:pStyle w:val="20"/>
        <w:numPr>
          <w:ilvl w:val="0"/>
          <w:numId w:val="3"/>
        </w:numPr>
        <w:rPr>
          <w:rStyle w:val="vkekvd"/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F5447F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103C6A6C" w14:textId="77777777" w:rsidR="007F3151" w:rsidRDefault="007F3151">
      <w:pPr>
        <w:pStyle w:val="a9"/>
        <w:rPr>
          <w:rStyle w:val="vkekvd"/>
          <w:lang w:val="ru-RU"/>
        </w:rPr>
      </w:pPr>
    </w:p>
    <w:p w14:paraId="78CB6276" w14:textId="77777777" w:rsidR="007F3151" w:rsidRDefault="00AF2CCF">
      <w:pPr>
        <w:pStyle w:val="a9"/>
        <w:numPr>
          <w:ilvl w:val="0"/>
          <w:numId w:val="5"/>
        </w:numPr>
        <w:suppressAutoHyphens/>
        <w:jc w:val="both"/>
        <w:rPr>
          <w:b/>
          <w:bCs/>
          <w:lang w:val="ru-RU"/>
        </w:rPr>
      </w:pPr>
      <w:r>
        <w:rPr>
          <w:lang w:val="ru-RU"/>
        </w:rPr>
        <w:t>ЦЕНЫ</w:t>
      </w:r>
      <w:r w:rsidRPr="000B6503">
        <w:rPr>
          <w:lang w:val="ru-RU"/>
        </w:rPr>
        <w:t>:</w:t>
      </w:r>
      <w:r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bCs/>
          <w:lang w:val="ru-RU"/>
        </w:rPr>
        <w:t xml:space="preserve"> Кыргызская Республика, Баткенская область, </w:t>
      </w:r>
      <w:proofErr w:type="spellStart"/>
      <w:r w:rsidR="004353B1">
        <w:rPr>
          <w:b/>
          <w:bCs/>
          <w:lang w:val="ru-RU"/>
        </w:rPr>
        <w:t>Лейлекский</w:t>
      </w:r>
      <w:proofErr w:type="spellEnd"/>
      <w:r w:rsidR="004353B1">
        <w:rPr>
          <w:b/>
          <w:bCs/>
          <w:lang w:val="ru-RU"/>
        </w:rPr>
        <w:t xml:space="preserve"> район, село </w:t>
      </w:r>
      <w:proofErr w:type="spellStart"/>
      <w:r w:rsidR="004353B1">
        <w:rPr>
          <w:b/>
          <w:bCs/>
          <w:lang w:val="ru-RU"/>
        </w:rPr>
        <w:t>Озгоруш</w:t>
      </w:r>
      <w:proofErr w:type="spellEnd"/>
      <w:r w:rsidR="00584F62">
        <w:rPr>
          <w:b/>
          <w:bCs/>
          <w:lang w:val="ru-RU"/>
        </w:rPr>
        <w:t xml:space="preserve">, улица </w:t>
      </w:r>
      <w:proofErr w:type="spellStart"/>
      <w:r w:rsidR="00584F62">
        <w:rPr>
          <w:b/>
          <w:bCs/>
          <w:lang w:val="ru-RU"/>
        </w:rPr>
        <w:t>Ноо-Башы</w:t>
      </w:r>
      <w:proofErr w:type="spellEnd"/>
      <w:r w:rsidR="00584F62">
        <w:rPr>
          <w:b/>
          <w:bCs/>
          <w:lang w:val="ru-RU"/>
        </w:rPr>
        <w:t xml:space="preserve"> </w:t>
      </w:r>
      <w:r w:rsidR="004353B1">
        <w:rPr>
          <w:b/>
          <w:bCs/>
          <w:lang w:val="ru-RU"/>
        </w:rPr>
        <w:t>№12.</w:t>
      </w:r>
    </w:p>
    <w:p w14:paraId="2D8D2FAC" w14:textId="77777777" w:rsidR="004353B1" w:rsidRDefault="004353B1">
      <w:pPr>
        <w:tabs>
          <w:tab w:val="left" w:pos="720"/>
          <w:tab w:val="left" w:pos="1008"/>
          <w:tab w:val="left" w:pos="1440"/>
        </w:tabs>
        <w:suppressAutoHyphens/>
        <w:jc w:val="both"/>
        <w:rPr>
          <w:u w:val="single"/>
          <w:lang w:val="ru-RU"/>
        </w:rPr>
      </w:pPr>
    </w:p>
    <w:p w14:paraId="1C6A950E" w14:textId="77777777" w:rsidR="007F3151" w:rsidRDefault="00AF2CCF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3FE4FD12" w14:textId="77777777" w:rsidR="007F3151" w:rsidRDefault="007F3151">
      <w:pPr>
        <w:ind w:left="720"/>
        <w:rPr>
          <w:rStyle w:val="vkekvd"/>
          <w:lang w:val="ru-RU"/>
        </w:rPr>
      </w:pPr>
    </w:p>
    <w:p w14:paraId="4ECD8437" w14:textId="77777777" w:rsidR="007F3151" w:rsidRPr="003B4263" w:rsidRDefault="00AF2CCF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3D56024E" w14:textId="77777777" w:rsidR="007F3151" w:rsidRDefault="00AF2CCF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27A33963" w14:textId="77777777" w:rsidR="007F3151" w:rsidRDefault="00AF2CCF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3BDD56A5" w14:textId="77777777" w:rsidR="007F3151" w:rsidRDefault="00AF2CCF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3551BCF4" w14:textId="77777777" w:rsidR="007F3151" w:rsidRDefault="00AF2CCF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1BCA9B49" w14:textId="77777777" w:rsidR="007F3151" w:rsidRDefault="007F3151">
      <w:pPr>
        <w:ind w:left="567" w:hanging="567"/>
        <w:rPr>
          <w:rStyle w:val="vkekvd"/>
          <w:lang w:val="ru-RU"/>
        </w:rPr>
      </w:pPr>
    </w:p>
    <w:p w14:paraId="46B3ED4D" w14:textId="77777777" w:rsidR="007F3151" w:rsidRPr="003B4263" w:rsidRDefault="00AF2CCF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</w:t>
      </w:r>
      <w:r>
        <w:rPr>
          <w:lang w:val="ru-RU"/>
        </w:rPr>
        <w:lastRenderedPageBreak/>
        <w:t>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7FA37C22" w14:textId="77777777" w:rsidR="007F3151" w:rsidRDefault="007F3151">
      <w:pPr>
        <w:ind w:left="567" w:hanging="567"/>
        <w:rPr>
          <w:rStyle w:val="vkekvd"/>
          <w:lang w:val="ru-RU"/>
        </w:rPr>
      </w:pPr>
    </w:p>
    <w:p w14:paraId="3DDE2A66" w14:textId="77777777" w:rsidR="007F3151" w:rsidRPr="003B4263" w:rsidRDefault="00AF2CCF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0F0D6340" w14:textId="77777777" w:rsidR="007F3151" w:rsidRDefault="007F3151">
      <w:pPr>
        <w:rPr>
          <w:rStyle w:val="vkekvd"/>
          <w:lang w:val="ru-RU"/>
        </w:rPr>
      </w:pPr>
    </w:p>
    <w:p w14:paraId="0FA539B6" w14:textId="77777777" w:rsidR="007F3151" w:rsidRDefault="00AF2CCF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50A3BC14" w14:textId="77777777" w:rsidR="007F3151" w:rsidRDefault="00AF2CCF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3473379D" w14:textId="410A76F7" w:rsidR="007F3151" w:rsidRDefault="000B6503" w:rsidP="000B6503">
      <w:pPr>
        <w:pStyle w:val="31"/>
        <w:jc w:val="both"/>
        <w:rPr>
          <w:sz w:val="24"/>
          <w:szCs w:val="24"/>
        </w:rPr>
      </w:pPr>
      <w:r w:rsidRPr="000B6503">
        <w:rPr>
          <w:rStyle w:val="vkekvd"/>
          <w:b/>
          <w:bCs/>
          <w:sz w:val="24"/>
          <w:szCs w:val="24"/>
        </w:rPr>
        <w:t>9.</w:t>
      </w:r>
      <w:r>
        <w:rPr>
          <w:rStyle w:val="vkekvd"/>
          <w:sz w:val="24"/>
          <w:szCs w:val="24"/>
        </w:rPr>
        <w:t xml:space="preserve"> </w:t>
      </w:r>
      <w:r w:rsidR="00AF2CCF"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342C8DC0" w14:textId="77777777" w:rsidR="00F5447F" w:rsidRDefault="00AF2CCF" w:rsidP="00664D8D">
      <w:pPr>
        <w:suppressAutoHyphens/>
        <w:jc w:val="both"/>
        <w:rPr>
          <w:b/>
          <w:bCs/>
          <w:lang w:val="ru-RU"/>
        </w:rPr>
      </w:pPr>
      <w:r w:rsidRPr="00F91D1D">
        <w:rPr>
          <w:b/>
          <w:bCs/>
          <w:lang w:val="ru-RU"/>
        </w:rPr>
        <w:t xml:space="preserve">Кыргызская Республика, </w:t>
      </w:r>
      <w:r w:rsidR="0031123C" w:rsidRPr="00F91D1D">
        <w:rPr>
          <w:b/>
          <w:bCs/>
          <w:lang w:val="ru-RU"/>
        </w:rPr>
        <w:t xml:space="preserve">Баткенская область, </w:t>
      </w:r>
      <w:proofErr w:type="spellStart"/>
      <w:r w:rsidR="0031123C" w:rsidRPr="00F91D1D">
        <w:rPr>
          <w:b/>
          <w:bCs/>
          <w:lang w:val="ru-RU"/>
        </w:rPr>
        <w:t>Лейлекский</w:t>
      </w:r>
      <w:proofErr w:type="spellEnd"/>
      <w:r w:rsidR="0031123C" w:rsidRPr="00F91D1D">
        <w:rPr>
          <w:b/>
          <w:bCs/>
          <w:lang w:val="ru-RU"/>
        </w:rPr>
        <w:t xml:space="preserve"> район, село </w:t>
      </w:r>
      <w:r w:rsidR="00F91D1D">
        <w:rPr>
          <w:b/>
          <w:bCs/>
          <w:lang w:val="ru-RU"/>
        </w:rPr>
        <w:t>Кулунду</w:t>
      </w:r>
      <w:r w:rsidR="0031123C" w:rsidRPr="00F91D1D">
        <w:rPr>
          <w:b/>
          <w:bCs/>
          <w:lang w:val="ru-RU"/>
        </w:rPr>
        <w:t>, улица</w:t>
      </w:r>
      <w:r w:rsidR="00F91D1D">
        <w:rPr>
          <w:b/>
          <w:bCs/>
          <w:lang w:val="ru-RU"/>
        </w:rPr>
        <w:t xml:space="preserve"> </w:t>
      </w:r>
      <w:proofErr w:type="spellStart"/>
      <w:r w:rsidR="00F91D1D">
        <w:rPr>
          <w:b/>
          <w:bCs/>
          <w:lang w:val="ru-RU"/>
        </w:rPr>
        <w:t>Жоомарт</w:t>
      </w:r>
      <w:proofErr w:type="spellEnd"/>
      <w:r w:rsidR="00F91D1D">
        <w:rPr>
          <w:b/>
          <w:bCs/>
          <w:lang w:val="ru-RU"/>
        </w:rPr>
        <w:t xml:space="preserve"> Боконбаев</w:t>
      </w:r>
      <w:r w:rsidR="0031123C" w:rsidRPr="00F91D1D">
        <w:rPr>
          <w:b/>
          <w:bCs/>
          <w:lang w:val="ru-RU"/>
        </w:rPr>
        <w:t xml:space="preserve"> №</w:t>
      </w:r>
      <w:r w:rsidR="00F91D1D">
        <w:rPr>
          <w:b/>
          <w:bCs/>
          <w:lang w:val="ru-RU"/>
        </w:rPr>
        <w:t>33</w:t>
      </w:r>
      <w:r w:rsidR="0031123C" w:rsidRPr="00F91D1D">
        <w:rPr>
          <w:b/>
          <w:bCs/>
          <w:lang w:val="ru-RU"/>
        </w:rPr>
        <w:t xml:space="preserve">. </w:t>
      </w:r>
    </w:p>
    <w:p w14:paraId="34677C33" w14:textId="5DA8EA2C" w:rsidR="000B6503" w:rsidRDefault="0031123C" w:rsidP="00664D8D">
      <w:pPr>
        <w:suppressAutoHyphens/>
        <w:jc w:val="both"/>
        <w:rPr>
          <w:b/>
          <w:bCs/>
          <w:spacing w:val="-3"/>
          <w:lang w:val="ru-RU"/>
        </w:rPr>
      </w:pPr>
      <w:r w:rsidRPr="00F91D1D">
        <w:rPr>
          <w:b/>
          <w:bCs/>
          <w:spacing w:val="-3"/>
          <w:lang w:val="ru-RU"/>
        </w:rPr>
        <w:t>Т</w:t>
      </w:r>
      <w:r w:rsidR="00AF2CCF" w:rsidRPr="00F91D1D">
        <w:rPr>
          <w:b/>
          <w:bCs/>
          <w:spacing w:val="-3"/>
          <w:lang w:val="ru-RU"/>
        </w:rPr>
        <w:t>ел</w:t>
      </w:r>
      <w:r w:rsidRPr="00F91D1D">
        <w:rPr>
          <w:b/>
          <w:bCs/>
          <w:spacing w:val="-3"/>
          <w:lang w:val="ru-RU"/>
        </w:rPr>
        <w:t>.</w:t>
      </w:r>
      <w:r w:rsidR="00AF2CCF" w:rsidRPr="00F91D1D">
        <w:rPr>
          <w:b/>
          <w:bCs/>
          <w:spacing w:val="-3"/>
          <w:lang w:val="ru-RU"/>
        </w:rPr>
        <w:t>: +996</w:t>
      </w:r>
      <w:r w:rsidR="000B6503">
        <w:rPr>
          <w:b/>
          <w:bCs/>
          <w:spacing w:val="-3"/>
          <w:lang w:val="ru-RU"/>
        </w:rPr>
        <w:t> </w:t>
      </w:r>
      <w:r w:rsidR="00664D8D">
        <w:rPr>
          <w:b/>
          <w:bCs/>
          <w:spacing w:val="-3"/>
          <w:lang w:val="ru-RU"/>
        </w:rPr>
        <w:t>771</w:t>
      </w:r>
      <w:r w:rsidR="000B6503">
        <w:rPr>
          <w:b/>
          <w:bCs/>
          <w:spacing w:val="-3"/>
          <w:lang w:val="ru-RU"/>
        </w:rPr>
        <w:t xml:space="preserve"> </w:t>
      </w:r>
      <w:r w:rsidR="00664D8D">
        <w:rPr>
          <w:b/>
          <w:bCs/>
          <w:spacing w:val="-3"/>
          <w:lang w:val="ru-RU"/>
        </w:rPr>
        <w:t>338787, 0506</w:t>
      </w:r>
      <w:r w:rsidR="000B6503">
        <w:rPr>
          <w:b/>
          <w:bCs/>
          <w:spacing w:val="-3"/>
          <w:lang w:val="ru-RU"/>
        </w:rPr>
        <w:t xml:space="preserve"> </w:t>
      </w:r>
      <w:r w:rsidR="00664D8D">
        <w:rPr>
          <w:b/>
          <w:bCs/>
          <w:spacing w:val="-3"/>
          <w:lang w:val="ru-RU"/>
        </w:rPr>
        <w:t>787</w:t>
      </w:r>
      <w:r w:rsidR="000B6503">
        <w:rPr>
          <w:b/>
          <w:bCs/>
          <w:spacing w:val="-3"/>
          <w:lang w:val="ru-RU"/>
        </w:rPr>
        <w:t xml:space="preserve"> </w:t>
      </w:r>
      <w:r w:rsidR="00664D8D">
        <w:rPr>
          <w:b/>
          <w:bCs/>
          <w:spacing w:val="-3"/>
          <w:lang w:val="ru-RU"/>
        </w:rPr>
        <w:t>8</w:t>
      </w:r>
      <w:r w:rsidRPr="00F91D1D">
        <w:rPr>
          <w:b/>
          <w:bCs/>
          <w:spacing w:val="-3"/>
          <w:lang w:val="ru-RU"/>
        </w:rPr>
        <w:t>99</w:t>
      </w:r>
      <w:r w:rsidR="00664D8D">
        <w:rPr>
          <w:b/>
          <w:bCs/>
          <w:spacing w:val="-3"/>
          <w:lang w:val="ru-RU"/>
        </w:rPr>
        <w:t xml:space="preserve">. </w:t>
      </w:r>
    </w:p>
    <w:p w14:paraId="43294E89" w14:textId="3865CC9D" w:rsidR="007F3151" w:rsidRPr="00F5447F" w:rsidRDefault="00AF2CCF" w:rsidP="00664D8D">
      <w:pPr>
        <w:suppressAutoHyphens/>
        <w:jc w:val="both"/>
        <w:rPr>
          <w:b/>
          <w:bCs/>
          <w:lang w:val="ru-RU"/>
        </w:rPr>
      </w:pPr>
      <w:r>
        <w:rPr>
          <w:b/>
          <w:bCs/>
          <w:spacing w:val="-3"/>
        </w:rPr>
        <w:t>e</w:t>
      </w:r>
      <w:r w:rsidRPr="00F5447F">
        <w:rPr>
          <w:b/>
          <w:bCs/>
          <w:spacing w:val="-3"/>
          <w:lang w:val="ru-RU"/>
        </w:rPr>
        <w:t>-</w:t>
      </w:r>
      <w:r>
        <w:rPr>
          <w:b/>
          <w:bCs/>
          <w:spacing w:val="-3"/>
        </w:rPr>
        <w:t>mail</w:t>
      </w:r>
      <w:r w:rsidRPr="00F5447F">
        <w:rPr>
          <w:b/>
          <w:bCs/>
          <w:spacing w:val="-3"/>
          <w:lang w:val="ru-RU"/>
        </w:rPr>
        <w:t xml:space="preserve">: </w:t>
      </w:r>
      <w:hyperlink r:id="rId10" w:history="1">
        <w:r w:rsidR="008C6694">
          <w:rPr>
            <w:rStyle w:val="Hyperlink2"/>
            <w:rFonts w:eastAsia="Arial Unicode MS"/>
          </w:rPr>
          <w:t>keneshbek</w:t>
        </w:r>
        <w:r w:rsidR="008C6694" w:rsidRPr="00F5447F">
          <w:rPr>
            <w:rStyle w:val="Hyperlink2"/>
            <w:rFonts w:eastAsia="Arial Unicode MS"/>
            <w:lang w:val="ru-RU"/>
          </w:rPr>
          <w:t>.</w:t>
        </w:r>
        <w:r w:rsidR="008C6694">
          <w:rPr>
            <w:rStyle w:val="Hyperlink2"/>
            <w:rFonts w:eastAsia="Arial Unicode MS"/>
          </w:rPr>
          <w:t>kgz</w:t>
        </w:r>
        <w:r w:rsidRPr="00F5447F">
          <w:rPr>
            <w:rStyle w:val="Hyperlink2"/>
            <w:rFonts w:eastAsia="Arial Unicode MS"/>
            <w:lang w:val="ru-RU"/>
          </w:rPr>
          <w:t>@</w:t>
        </w:r>
        <w:r>
          <w:rPr>
            <w:rStyle w:val="Hyperlink2"/>
            <w:rFonts w:eastAsia="Arial Unicode MS"/>
          </w:rPr>
          <w:t>gmail</w:t>
        </w:r>
        <w:r w:rsidRPr="00F5447F">
          <w:rPr>
            <w:rStyle w:val="Hyperlink2"/>
            <w:rFonts w:eastAsia="Arial Unicode MS"/>
            <w:lang w:val="ru-RU"/>
          </w:rPr>
          <w:t>.</w:t>
        </w:r>
        <w:r>
          <w:rPr>
            <w:rStyle w:val="Hyperlink2"/>
            <w:rFonts w:eastAsia="Arial Unicode MS"/>
          </w:rPr>
          <w:t>com</w:t>
        </w:r>
      </w:hyperlink>
      <w:r w:rsidRPr="00F5447F">
        <w:rPr>
          <w:b/>
          <w:bCs/>
          <w:lang w:val="ru-RU"/>
        </w:rPr>
        <w:t xml:space="preserve"> , </w:t>
      </w:r>
      <w:hyperlink r:id="rId11" w:history="1">
        <w:r>
          <w:rPr>
            <w:rStyle w:val="Hyperlink2"/>
            <w:rFonts w:eastAsia="Arial Unicode MS"/>
          </w:rPr>
          <w:t>pmg</w:t>
        </w:r>
        <w:r w:rsidRPr="00F5447F">
          <w:rPr>
            <w:rStyle w:val="Hyperlink2"/>
            <w:rFonts w:eastAsia="Arial Unicode MS"/>
            <w:lang w:val="ru-RU"/>
          </w:rPr>
          <w:t>2@</w:t>
        </w:r>
        <w:r>
          <w:rPr>
            <w:rStyle w:val="Hyperlink2"/>
            <w:rFonts w:eastAsia="Arial Unicode MS"/>
          </w:rPr>
          <w:t>aris</w:t>
        </w:r>
        <w:r w:rsidRPr="00F5447F">
          <w:rPr>
            <w:rStyle w:val="Hyperlink2"/>
            <w:rFonts w:eastAsia="Arial Unicode MS"/>
            <w:lang w:val="ru-RU"/>
          </w:rPr>
          <w:t>.</w:t>
        </w:r>
        <w:r>
          <w:rPr>
            <w:rStyle w:val="Hyperlink2"/>
            <w:rFonts w:eastAsia="Arial Unicode MS"/>
          </w:rPr>
          <w:t>kg</w:t>
        </w:r>
      </w:hyperlink>
      <w:r w:rsidRPr="00F5447F">
        <w:rPr>
          <w:b/>
          <w:bCs/>
          <w:lang w:val="ru-RU"/>
        </w:rPr>
        <w:t xml:space="preserve"> </w:t>
      </w:r>
    </w:p>
    <w:p w14:paraId="22B6C912" w14:textId="77777777" w:rsidR="007F3151" w:rsidRPr="00F5447F" w:rsidRDefault="007F3151">
      <w:pPr>
        <w:pStyle w:val="31"/>
        <w:spacing w:after="0"/>
        <w:jc w:val="both"/>
        <w:rPr>
          <w:b/>
          <w:bCs/>
          <w:sz w:val="24"/>
          <w:szCs w:val="24"/>
        </w:rPr>
      </w:pPr>
    </w:p>
    <w:p w14:paraId="594C6F36" w14:textId="77777777" w:rsidR="007F3151" w:rsidRDefault="00AF2CCF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645342E1" w14:textId="295885DF" w:rsidR="007F3151" w:rsidRPr="000B6503" w:rsidRDefault="000B6503" w:rsidP="000B6503">
      <w:pPr>
        <w:spacing w:after="120"/>
        <w:ind w:left="709" w:hanging="709"/>
        <w:rPr>
          <w:lang w:val="ru-RU"/>
        </w:rPr>
      </w:pPr>
      <w:r w:rsidRPr="000B6503">
        <w:rPr>
          <w:b/>
          <w:bCs/>
          <w:lang w:val="ru-RU"/>
        </w:rPr>
        <w:t>10.1</w:t>
      </w:r>
      <w:r>
        <w:rPr>
          <w:lang w:val="ru-RU"/>
        </w:rPr>
        <w:t xml:space="preserve"> </w:t>
      </w:r>
      <w:r>
        <w:rPr>
          <w:lang w:val="ru-RU"/>
        </w:rPr>
        <w:tab/>
      </w:r>
      <w:r w:rsidR="00AF2CCF" w:rsidRPr="000B6503">
        <w:rPr>
          <w:lang w:val="ru-RU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6939B0E4" w14:textId="73088C6C" w:rsidR="007F3151" w:rsidRPr="000B6503" w:rsidRDefault="000B6503" w:rsidP="000B6503">
      <w:pPr>
        <w:spacing w:after="120"/>
        <w:ind w:left="709" w:hanging="709"/>
        <w:jc w:val="both"/>
        <w:rPr>
          <w:lang w:val="ru-RU"/>
        </w:rPr>
      </w:pPr>
      <w:r w:rsidRPr="000B6503">
        <w:rPr>
          <w:b/>
          <w:bCs/>
          <w:lang w:val="ru-RU"/>
        </w:rPr>
        <w:t>10.2</w:t>
      </w:r>
      <w:r>
        <w:rPr>
          <w:lang w:val="ru-RU"/>
        </w:rPr>
        <w:tab/>
      </w:r>
      <w:r w:rsidR="00AF2CCF" w:rsidRPr="000B6503"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6543FE08" w14:textId="77777777" w:rsidR="007F3151" w:rsidRDefault="00AF2CCF">
      <w:pPr>
        <w:pStyle w:val="a9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7C7565A0" w14:textId="77777777" w:rsidR="007F3151" w:rsidRDefault="00AF2CCF">
      <w:pPr>
        <w:pStyle w:val="a9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3EC89A78" w14:textId="2D0AF121" w:rsidR="007F3151" w:rsidRDefault="00AF2CCF">
      <w:pPr>
        <w:pStyle w:val="a9"/>
        <w:spacing w:line="276" w:lineRule="auto"/>
        <w:ind w:left="0"/>
        <w:rPr>
          <w:b/>
          <w:bCs/>
          <w:i/>
          <w:iCs/>
          <w:sz w:val="14"/>
          <w:szCs w:val="14"/>
          <w:lang w:val="ru-RU"/>
        </w:rPr>
      </w:pPr>
      <w:r>
        <w:rPr>
          <w:b/>
          <w:bCs/>
          <w:lang w:val="ru-RU"/>
        </w:rPr>
        <w:t>Индивидуальны</w:t>
      </w:r>
      <w:r w:rsidR="002B2ECC">
        <w:rPr>
          <w:b/>
          <w:bCs/>
          <w:lang w:val="ru-RU"/>
        </w:rPr>
        <w:t>й предприниматель</w:t>
      </w:r>
      <w:r w:rsidR="002B2ECC">
        <w:rPr>
          <w:b/>
          <w:bCs/>
          <w:sz w:val="36"/>
          <w:szCs w:val="36"/>
          <w:lang w:val="ru-RU"/>
        </w:rPr>
        <w:t xml:space="preserve"> _________ </w:t>
      </w:r>
      <w:r w:rsidR="002B2ECC" w:rsidRPr="002B2ECC">
        <w:rPr>
          <w:b/>
          <w:bCs/>
          <w:lang w:val="ru-RU"/>
        </w:rPr>
        <w:t xml:space="preserve">Баратов </w:t>
      </w:r>
      <w:proofErr w:type="spellStart"/>
      <w:r w:rsidR="002B2ECC" w:rsidRPr="002B2ECC">
        <w:rPr>
          <w:b/>
          <w:bCs/>
          <w:lang w:val="ru-RU"/>
        </w:rPr>
        <w:t>Кенешбек</w:t>
      </w:r>
      <w:proofErr w:type="spellEnd"/>
      <w:r w:rsidR="002B2ECC" w:rsidRPr="002B2ECC">
        <w:rPr>
          <w:b/>
          <w:bCs/>
          <w:lang w:val="ru-RU"/>
        </w:rPr>
        <w:t xml:space="preserve"> </w:t>
      </w:r>
      <w:proofErr w:type="spellStart"/>
      <w:r w:rsidR="002B2ECC" w:rsidRPr="002B2ECC">
        <w:rPr>
          <w:b/>
          <w:bCs/>
          <w:lang w:val="ru-RU"/>
        </w:rPr>
        <w:t>Курбанбекович</w:t>
      </w:r>
      <w:proofErr w:type="spellEnd"/>
      <w:r w:rsidR="002B2ECC">
        <w:rPr>
          <w:b/>
          <w:bCs/>
          <w:sz w:val="14"/>
          <w:szCs w:val="14"/>
          <w:lang w:val="ru-RU"/>
        </w:rPr>
        <w:t xml:space="preserve"> </w:t>
      </w:r>
      <w:bookmarkEnd w:id="2"/>
    </w:p>
    <w:p w14:paraId="30DAC470" w14:textId="77777777" w:rsidR="007F3151" w:rsidRDefault="007F3151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53AEC42B" w14:textId="77777777" w:rsidR="007F3151" w:rsidRPr="003B4263" w:rsidRDefault="00AF2CCF">
      <w:pPr>
        <w:spacing w:before="240" w:line="276" w:lineRule="auto"/>
        <w:ind w:firstLine="720"/>
        <w:jc w:val="right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72A88A66" w14:textId="77777777" w:rsidR="007F3151" w:rsidRDefault="00AF2CCF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46D250A8" w14:textId="77777777" w:rsidR="007F3151" w:rsidRDefault="00AF2CCF">
      <w:pPr>
        <w:pStyle w:val="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0D6D2290" w14:textId="77777777" w:rsidR="007F3151" w:rsidRDefault="00AF2CCF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2ED3A683" w14:textId="77777777" w:rsidR="007F3151" w:rsidRDefault="007F3151">
      <w:pPr>
        <w:jc w:val="center"/>
        <w:rPr>
          <w:b/>
          <w:bCs/>
          <w:lang w:val="ru-RU"/>
        </w:rPr>
      </w:pPr>
    </w:p>
    <w:p w14:paraId="08A7ABE9" w14:textId="77777777" w:rsidR="007F3151" w:rsidRDefault="00AF2CCF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237AC597" w14:textId="77777777" w:rsidR="007F3151" w:rsidRDefault="007F3151">
      <w:pPr>
        <w:jc w:val="both"/>
        <w:rPr>
          <w:rStyle w:val="vkekvd"/>
          <w:lang w:val="ru-RU"/>
        </w:rPr>
      </w:pPr>
    </w:p>
    <w:p w14:paraId="37FAF152" w14:textId="77777777" w:rsidR="007F3151" w:rsidRDefault="00AF2CCF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</w:t>
      </w:r>
      <w:proofErr w:type="gramStart"/>
      <w:r>
        <w:rPr>
          <w:lang w:val="ru-RU"/>
        </w:rPr>
        <w:t>_(</w:t>
      </w:r>
      <w:proofErr w:type="gramEnd"/>
      <w:r>
        <w:rPr>
          <w:lang w:val="ru-RU"/>
        </w:rPr>
        <w:t>_____________________), (далее «сумма Контракта»).</w:t>
      </w:r>
    </w:p>
    <w:p w14:paraId="3108AADC" w14:textId="77777777" w:rsidR="007F3151" w:rsidRDefault="007F3151">
      <w:pPr>
        <w:jc w:val="both"/>
        <w:rPr>
          <w:rStyle w:val="vkekvd"/>
          <w:lang w:val="ru-RU"/>
        </w:rPr>
      </w:pPr>
    </w:p>
    <w:p w14:paraId="348F8C1F" w14:textId="77777777" w:rsidR="007F3151" w:rsidRDefault="00AF2CCF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01FF3EB5" w14:textId="77777777" w:rsidR="007F3151" w:rsidRDefault="007F3151">
      <w:pPr>
        <w:jc w:val="both"/>
        <w:rPr>
          <w:rStyle w:val="vkekvd"/>
          <w:lang w:val="ru-RU"/>
        </w:rPr>
      </w:pPr>
    </w:p>
    <w:p w14:paraId="38155722" w14:textId="77777777" w:rsidR="007F3151" w:rsidRDefault="00AF2CCF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25BC81BB" w14:textId="77777777" w:rsidR="007F3151" w:rsidRDefault="007F3151">
      <w:pPr>
        <w:jc w:val="both"/>
        <w:rPr>
          <w:rStyle w:val="vkekvd"/>
          <w:lang w:val="ru-RU"/>
        </w:rPr>
      </w:pPr>
    </w:p>
    <w:p w14:paraId="4BC9AD43" w14:textId="77777777" w:rsidR="007F3151" w:rsidRDefault="00AF2CCF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1308C460" w14:textId="77777777" w:rsidR="007F3151" w:rsidRDefault="00AF2CCF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526252F7" w14:textId="77777777" w:rsidR="007F3151" w:rsidRDefault="007F3151">
      <w:pPr>
        <w:jc w:val="both"/>
        <w:rPr>
          <w:rStyle w:val="vkekvd"/>
          <w:lang w:val="ru-RU"/>
        </w:rPr>
      </w:pPr>
    </w:p>
    <w:p w14:paraId="2115C17F" w14:textId="77777777" w:rsidR="007F3151" w:rsidRDefault="00AF2CCF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5AACF0F6" w14:textId="77777777" w:rsidR="007F3151" w:rsidRDefault="007F3151">
      <w:pPr>
        <w:jc w:val="both"/>
        <w:rPr>
          <w:rStyle w:val="vkekvd"/>
          <w:lang w:val="ru-RU"/>
        </w:rPr>
      </w:pPr>
    </w:p>
    <w:p w14:paraId="37A506AD" w14:textId="77777777" w:rsidR="007F3151" w:rsidRDefault="00AF2CCF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50FDF79C" w14:textId="77777777" w:rsidR="007F3151" w:rsidRDefault="007F3151">
      <w:pPr>
        <w:jc w:val="both"/>
        <w:rPr>
          <w:rStyle w:val="vkekvd"/>
          <w:lang w:val="ru-RU"/>
        </w:rPr>
      </w:pPr>
    </w:p>
    <w:p w14:paraId="3A10F091" w14:textId="77777777" w:rsidR="007F3151" w:rsidRDefault="00AF2CCF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36E9BCCC" w14:textId="77777777" w:rsidR="007F3151" w:rsidRDefault="007F3151">
      <w:pPr>
        <w:jc w:val="both"/>
        <w:rPr>
          <w:rStyle w:val="vkekvd"/>
          <w:lang w:val="ru-RU"/>
        </w:rPr>
      </w:pPr>
    </w:p>
    <w:p w14:paraId="3FFCBAF2" w14:textId="77777777" w:rsidR="007F3151" w:rsidRDefault="00AF2CCF">
      <w:pPr>
        <w:pStyle w:val="a9"/>
        <w:numPr>
          <w:ilvl w:val="0"/>
          <w:numId w:val="12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5D9CB1C6" w14:textId="77777777" w:rsidR="007F3151" w:rsidRDefault="00AF2CCF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5F5CED4B" w14:textId="77777777" w:rsidR="007F3151" w:rsidRDefault="00AF2CCF">
      <w:pPr>
        <w:pStyle w:val="30"/>
        <w:keepNext w:val="0"/>
        <w:keepLines w:val="0"/>
        <w:numPr>
          <w:ilvl w:val="2"/>
          <w:numId w:val="14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0B083376" w14:textId="77777777" w:rsidR="007F3151" w:rsidRDefault="00AF2CCF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54AAE7D8" w14:textId="77777777" w:rsidR="007F3151" w:rsidRDefault="00AF2CCF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3B8D293A" w14:textId="77777777" w:rsidR="007F3151" w:rsidRDefault="00AF2CCF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31737528" w14:textId="77777777" w:rsidR="007F3151" w:rsidRDefault="00AF2CCF">
      <w:pPr>
        <w:pStyle w:val="a9"/>
        <w:numPr>
          <w:ilvl w:val="2"/>
          <w:numId w:val="1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35624644" w14:textId="77777777" w:rsidR="007F3151" w:rsidRDefault="00AF2CCF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162E642A" w14:textId="77777777" w:rsidR="007F3151" w:rsidRDefault="00AF2CCF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0CC56159" w14:textId="77777777" w:rsidR="007F3151" w:rsidRDefault="00AF2CCF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0B344EC1" w14:textId="77777777" w:rsidR="007F3151" w:rsidRDefault="00AF2CCF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70BDF729" w14:textId="77777777" w:rsidR="007F3151" w:rsidRDefault="00AF2CCF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</w:t>
      </w:r>
      <w:proofErr w:type="spellStart"/>
      <w:r>
        <w:rPr>
          <w:rFonts w:ascii="Times New Roman" w:hAnsi="Times New Roman"/>
          <w:color w:val="000000"/>
          <w:u w:color="000000"/>
        </w:rPr>
        <w:t>отношении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остальных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товаров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, </w:t>
      </w:r>
      <w:proofErr w:type="spellStart"/>
      <w:r>
        <w:rPr>
          <w:rFonts w:ascii="Times New Roman" w:hAnsi="Times New Roman"/>
          <w:color w:val="000000"/>
          <w:u w:color="000000"/>
        </w:rPr>
        <w:t>Покупатель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может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: </w:t>
      </w:r>
    </w:p>
    <w:p w14:paraId="42BFD0D0" w14:textId="77777777" w:rsidR="007F3151" w:rsidRDefault="00AF2CCF">
      <w:pPr>
        <w:pStyle w:val="40"/>
        <w:keepNext w:val="0"/>
        <w:numPr>
          <w:ilvl w:val="3"/>
          <w:numId w:val="2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53BA8B36" w14:textId="77777777" w:rsidR="007F3151" w:rsidRDefault="00AF2CCF">
      <w:pPr>
        <w:pStyle w:val="a9"/>
        <w:numPr>
          <w:ilvl w:val="3"/>
          <w:numId w:val="24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367B73AE" w14:textId="77777777" w:rsidR="007F3151" w:rsidRDefault="00AF2CCF">
      <w:pPr>
        <w:numPr>
          <w:ilvl w:val="0"/>
          <w:numId w:val="2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Мошенничество и коррупция </w:t>
      </w:r>
    </w:p>
    <w:p w14:paraId="3911A49E" w14:textId="77777777" w:rsidR="007F3151" w:rsidRDefault="00AF2CCF">
      <w:pPr>
        <w:jc w:val="both"/>
        <w:rPr>
          <w:lang w:val="ru-RU"/>
        </w:rPr>
      </w:pPr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</w:t>
      </w:r>
      <w:r>
        <w:rPr>
          <w:lang w:val="ru-RU"/>
        </w:rPr>
        <w:lastRenderedPageBreak/>
        <w:t xml:space="preserve">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74E50308" w14:textId="77777777" w:rsidR="007F3151" w:rsidRDefault="007F3151">
      <w:pPr>
        <w:jc w:val="both"/>
        <w:rPr>
          <w:rStyle w:val="vkekvd"/>
          <w:lang w:val="ru-RU"/>
        </w:rPr>
      </w:pPr>
    </w:p>
    <w:p w14:paraId="10B24E9C" w14:textId="77777777" w:rsidR="007F3151" w:rsidRDefault="00AF2CCF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237E5E29" w14:textId="77777777" w:rsidR="007F3151" w:rsidRDefault="00AF2CCF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41EF1A2B" w14:textId="77777777" w:rsidR="007F3151" w:rsidRDefault="00AF2CCF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0CCBC435" w14:textId="77777777" w:rsidR="007F3151" w:rsidRDefault="007F3151">
      <w:pPr>
        <w:jc w:val="both"/>
        <w:rPr>
          <w:rStyle w:val="vkekvd"/>
          <w:lang w:val="ru-RU"/>
        </w:rPr>
      </w:pPr>
    </w:p>
    <w:p w14:paraId="0032DDE7" w14:textId="77777777" w:rsidR="007F3151" w:rsidRDefault="00AF2CCF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3A77A6AF" w14:textId="77777777" w:rsidR="007F3151" w:rsidRDefault="007F3151">
      <w:pPr>
        <w:jc w:val="both"/>
        <w:rPr>
          <w:rStyle w:val="vkekvd"/>
          <w:lang w:val="ru-RU"/>
        </w:rPr>
      </w:pPr>
    </w:p>
    <w:p w14:paraId="1B425128" w14:textId="77777777" w:rsidR="007F3151" w:rsidRDefault="007F3151">
      <w:pPr>
        <w:jc w:val="both"/>
        <w:rPr>
          <w:rStyle w:val="vkekvd"/>
          <w:lang w:val="ru-RU"/>
        </w:rPr>
      </w:pPr>
    </w:p>
    <w:p w14:paraId="5A303BA1" w14:textId="77777777" w:rsidR="007F3151" w:rsidRDefault="00AF2CCF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076C7000" w14:textId="77777777" w:rsidR="007F3151" w:rsidRDefault="00AF2CCF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661161AD" w14:textId="77777777" w:rsidR="007F3151" w:rsidRDefault="007F3151">
      <w:pPr>
        <w:jc w:val="both"/>
        <w:rPr>
          <w:rStyle w:val="vkekvd"/>
          <w:lang w:val="ru-RU"/>
        </w:rPr>
      </w:pPr>
    </w:p>
    <w:p w14:paraId="43DD1419" w14:textId="77777777" w:rsidR="007F3151" w:rsidRDefault="00AF2CCF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1358CC4A" w14:textId="77777777" w:rsidR="007F3151" w:rsidRDefault="00AF2CCF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50A1F81E" w14:textId="77777777" w:rsidR="007F3151" w:rsidRPr="003B4263" w:rsidRDefault="00AF2CCF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70B86A71" w14:textId="77777777" w:rsidR="007F3151" w:rsidRDefault="00AF2CCF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6DD85F31" w14:textId="77777777" w:rsidR="007F3151" w:rsidRDefault="007F3151">
      <w:pPr>
        <w:jc w:val="both"/>
        <w:rPr>
          <w:rStyle w:val="vkekvd"/>
          <w:lang w:val="ru-RU"/>
        </w:rPr>
      </w:pPr>
    </w:p>
    <w:p w14:paraId="20C8DB9B" w14:textId="77777777" w:rsidR="007F3151" w:rsidRDefault="00AF2CCF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Проект Регионального экономического развития (ПРЭР)</w:t>
      </w:r>
    </w:p>
    <w:p w14:paraId="549D8613" w14:textId="77777777" w:rsidR="007F3151" w:rsidRDefault="007F3151">
      <w:pPr>
        <w:ind w:left="1620" w:hanging="1620"/>
        <w:jc w:val="both"/>
        <w:rPr>
          <w:b/>
          <w:bCs/>
          <w:lang w:val="ru-RU"/>
        </w:rPr>
      </w:pPr>
    </w:p>
    <w:p w14:paraId="3A2D6CA8" w14:textId="77777777" w:rsidR="007F3151" w:rsidRDefault="00AF2CCF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"/>
        <w:tblW w:w="1027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690"/>
        <w:gridCol w:w="2126"/>
        <w:gridCol w:w="809"/>
        <w:gridCol w:w="672"/>
        <w:gridCol w:w="1211"/>
        <w:gridCol w:w="1501"/>
        <w:gridCol w:w="1480"/>
        <w:gridCol w:w="1604"/>
        <w:gridCol w:w="180"/>
      </w:tblGrid>
      <w:tr w:rsidR="007F3151" w14:paraId="06F439F0" w14:textId="77777777" w:rsidTr="005643AD">
        <w:trPr>
          <w:trHeight w:val="313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AE3621" w14:textId="2623FE26" w:rsidR="007F3151" w:rsidRDefault="00AF2CC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  <w:r w:rsidR="00F5447F">
              <w:rPr>
                <w:b/>
                <w:bCs/>
                <w:sz w:val="22"/>
                <w:szCs w:val="22"/>
                <w:lang w:val="ru-RU"/>
              </w:rPr>
              <w:t xml:space="preserve"> позиций Лота</w:t>
            </w:r>
          </w:p>
          <w:p w14:paraId="655F8CAB" w14:textId="77777777" w:rsidR="007F3151" w:rsidRDefault="007F3151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A45F8E" w14:textId="77777777" w:rsidR="007F3151" w:rsidRDefault="00AF2CCF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F27F7C" w14:textId="77777777" w:rsidR="007F3151" w:rsidRDefault="00AF2CCF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119B08" w14:textId="77777777" w:rsidR="007F3151" w:rsidRDefault="00AF2CCF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75335C" w14:textId="77777777" w:rsidR="007F3151" w:rsidRDefault="00AF2CCF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4025C5" w14:textId="77777777" w:rsidR="007F3151" w:rsidRPr="003B4263" w:rsidRDefault="00AF2CCF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F5BCC7" w14:textId="77777777" w:rsidR="007F3151" w:rsidRPr="003B4263" w:rsidRDefault="00AF2CCF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5557D956" w14:textId="77777777" w:rsidR="007F3151" w:rsidRPr="003B4263" w:rsidRDefault="00AF2CCF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2639972E" w14:textId="77777777" w:rsidR="007F3151" w:rsidRDefault="00AF2CCF">
            <w:pPr>
              <w:jc w:val="center"/>
            </w:pPr>
            <w:r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697883" w14:textId="77777777" w:rsidR="007F3151" w:rsidRDefault="00AF2CC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0B40E0EE" w14:textId="77777777" w:rsidR="007F3151" w:rsidRDefault="00AF2CCF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DD471" w14:textId="77777777" w:rsidR="007F3151" w:rsidRDefault="007F3151"/>
          <w:p w14:paraId="6E0D53E2" w14:textId="77777777" w:rsidR="007B19C4" w:rsidRDefault="007B19C4"/>
          <w:p w14:paraId="1763C60A" w14:textId="77777777" w:rsidR="007B19C4" w:rsidRDefault="007B19C4"/>
          <w:p w14:paraId="4E274020" w14:textId="77777777" w:rsidR="007B19C4" w:rsidRDefault="007B19C4"/>
          <w:p w14:paraId="25000473" w14:textId="77777777" w:rsidR="007B19C4" w:rsidRDefault="007B19C4"/>
          <w:p w14:paraId="74C04B41" w14:textId="77777777" w:rsidR="007B19C4" w:rsidRDefault="007B19C4"/>
          <w:p w14:paraId="672D6E65" w14:textId="77777777" w:rsidR="007B19C4" w:rsidRDefault="007B19C4"/>
          <w:p w14:paraId="3F3E0769" w14:textId="77777777" w:rsidR="007B19C4" w:rsidRDefault="007B19C4"/>
          <w:p w14:paraId="5B2A3C67" w14:textId="77777777" w:rsidR="007B19C4" w:rsidRDefault="007B19C4"/>
          <w:p w14:paraId="30BED316" w14:textId="77777777" w:rsidR="007B19C4" w:rsidRDefault="007B19C4"/>
          <w:p w14:paraId="66F83D85" w14:textId="77777777" w:rsidR="007B19C4" w:rsidRDefault="007B19C4"/>
          <w:p w14:paraId="763A4A94" w14:textId="77777777" w:rsidR="007B19C4" w:rsidRDefault="007B19C4"/>
          <w:p w14:paraId="3F4A4EA8" w14:textId="77777777" w:rsidR="007B19C4" w:rsidRDefault="007B19C4"/>
          <w:p w14:paraId="597CA374" w14:textId="77777777" w:rsidR="007B19C4" w:rsidRDefault="007B19C4"/>
          <w:p w14:paraId="5301CBCC" w14:textId="20B84D5D" w:rsidR="007B19C4" w:rsidRDefault="007B19C4"/>
        </w:tc>
      </w:tr>
      <w:tr w:rsidR="007B19C4" w:rsidRPr="00F5447F" w14:paraId="36F98CEE" w14:textId="77777777" w:rsidTr="007B19C4">
        <w:trPr>
          <w:trHeight w:val="20"/>
        </w:trPr>
        <w:tc>
          <w:tcPr>
            <w:tcW w:w="8489" w:type="dxa"/>
            <w:gridSpan w:val="7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2ED73D" w14:textId="2BAA290F" w:rsidR="007B19C4" w:rsidRPr="007B19C4" w:rsidRDefault="007B19C4" w:rsidP="007B19C4">
            <w:pPr>
              <w:jc w:val="center"/>
              <w:rPr>
                <w:b/>
                <w:bCs/>
                <w:lang w:val="ru-RU"/>
              </w:rPr>
            </w:pPr>
            <w:r w:rsidRPr="007B19C4">
              <w:rPr>
                <w:b/>
                <w:bCs/>
                <w:lang w:val="ru-RU"/>
              </w:rPr>
              <w:t xml:space="preserve">Лот </w:t>
            </w:r>
            <w:r w:rsidR="000B6503">
              <w:rPr>
                <w:b/>
                <w:bCs/>
                <w:lang w:val="ru-RU"/>
              </w:rPr>
              <w:t>1. Юрта</w:t>
            </w:r>
          </w:p>
        </w:tc>
        <w:tc>
          <w:tcPr>
            <w:tcW w:w="160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0438FF" w14:textId="77777777" w:rsidR="007B19C4" w:rsidRPr="003B4263" w:rsidRDefault="007B19C4" w:rsidP="005643AD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B4F99" w14:textId="77777777" w:rsidR="007B19C4" w:rsidRPr="003B4263" w:rsidRDefault="007B19C4" w:rsidP="005643AD">
            <w:pPr>
              <w:rPr>
                <w:lang w:val="ru-RU"/>
              </w:rPr>
            </w:pPr>
          </w:p>
        </w:tc>
      </w:tr>
      <w:tr w:rsidR="007B19C4" w:rsidRPr="00E86BE6" w14:paraId="25439F3E" w14:textId="77777777" w:rsidTr="007B19C4">
        <w:trPr>
          <w:trHeight w:val="421"/>
        </w:trPr>
        <w:tc>
          <w:tcPr>
            <w:tcW w:w="690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A0531D" w14:textId="77777777" w:rsidR="007B19C4" w:rsidRPr="005643AD" w:rsidRDefault="007B19C4" w:rsidP="007B19C4">
            <w:pPr>
              <w:pStyle w:val="a9"/>
              <w:numPr>
                <w:ilvl w:val="0"/>
                <w:numId w:val="40"/>
              </w:numPr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A15269" w14:textId="275B664D" w:rsidR="007B19C4" w:rsidRPr="002C1606" w:rsidRDefault="007B19C4" w:rsidP="007B19C4">
            <w:pPr>
              <w:rPr>
                <w:lang w:val="ru-RU"/>
              </w:rPr>
            </w:pPr>
            <w:r w:rsidRPr="007B19C4">
              <w:rPr>
                <w:lang w:val="ru-RU"/>
              </w:rPr>
              <w:t xml:space="preserve">Юрта </w:t>
            </w:r>
          </w:p>
        </w:tc>
        <w:tc>
          <w:tcPr>
            <w:tcW w:w="8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E33593" w14:textId="1EBA3771" w:rsidR="007B19C4" w:rsidRPr="00372B1A" w:rsidRDefault="007B19C4" w:rsidP="007B19C4">
            <w:pPr>
              <w:jc w:val="center"/>
              <w:rPr>
                <w:lang w:val="ru-RU"/>
              </w:rPr>
            </w:pPr>
            <w:proofErr w:type="spellStart"/>
            <w:r>
              <w:t>комплект</w:t>
            </w:r>
            <w:proofErr w:type="spellEnd"/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8B216A" w14:textId="68EDB5BA" w:rsidR="007B19C4" w:rsidRDefault="007B19C4" w:rsidP="007B19C4">
            <w:pPr>
              <w:jc w:val="center"/>
            </w:pPr>
            <w:r>
              <w:t>1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8DD79F" w14:textId="77777777" w:rsidR="007B19C4" w:rsidRPr="003B4263" w:rsidRDefault="007B19C4" w:rsidP="007B19C4">
            <w:pPr>
              <w:rPr>
                <w:lang w:val="ru-RU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95A8D5" w14:textId="77777777" w:rsidR="007B19C4" w:rsidRPr="003B4263" w:rsidRDefault="007B19C4" w:rsidP="007B19C4">
            <w:pPr>
              <w:rPr>
                <w:lang w:val="ru-RU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7AC474" w14:textId="77777777" w:rsidR="007B19C4" w:rsidRPr="003B4263" w:rsidRDefault="007B19C4" w:rsidP="007B19C4">
            <w:pPr>
              <w:rPr>
                <w:lang w:val="ru-RU"/>
              </w:rPr>
            </w:pPr>
          </w:p>
        </w:tc>
        <w:tc>
          <w:tcPr>
            <w:tcW w:w="1604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29CF699D" w14:textId="77777777" w:rsidR="007B19C4" w:rsidRPr="003B4263" w:rsidRDefault="007B19C4" w:rsidP="007B19C4">
            <w:pPr>
              <w:rPr>
                <w:lang w:val="ru-RU"/>
              </w:rPr>
            </w:pPr>
          </w:p>
        </w:tc>
        <w:tc>
          <w:tcPr>
            <w:tcW w:w="180" w:type="dxa"/>
            <w:vMerge w:val="restart"/>
            <w:tcBorders>
              <w:top w:val="nil"/>
              <w:left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795F5" w14:textId="77777777" w:rsidR="007B19C4" w:rsidRDefault="007B19C4" w:rsidP="007B19C4">
            <w:pPr>
              <w:rPr>
                <w:lang w:val="ru-RU"/>
              </w:rPr>
            </w:pPr>
          </w:p>
          <w:p w14:paraId="5EBEBA7B" w14:textId="77777777" w:rsidR="007B19C4" w:rsidRDefault="007B19C4" w:rsidP="007B19C4">
            <w:pPr>
              <w:rPr>
                <w:lang w:val="ru-RU"/>
              </w:rPr>
            </w:pPr>
          </w:p>
          <w:p w14:paraId="15136CDA" w14:textId="7C40D881" w:rsidR="007B19C4" w:rsidRPr="003B4263" w:rsidRDefault="007B19C4" w:rsidP="007B19C4">
            <w:pPr>
              <w:rPr>
                <w:lang w:val="ru-RU"/>
              </w:rPr>
            </w:pPr>
          </w:p>
        </w:tc>
      </w:tr>
      <w:tr w:rsidR="007B19C4" w:rsidRPr="00E86BE6" w14:paraId="4E8531A4" w14:textId="77777777" w:rsidTr="007B19C4">
        <w:trPr>
          <w:trHeight w:val="172"/>
        </w:trPr>
        <w:tc>
          <w:tcPr>
            <w:tcW w:w="848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D0077E" w14:textId="3B001833" w:rsidR="007B19C4" w:rsidRPr="007B19C4" w:rsidRDefault="000B6503" w:rsidP="007B19C4">
            <w:pPr>
              <w:jc w:val="center"/>
              <w:rPr>
                <w:b/>
                <w:bCs/>
                <w:lang w:val="ru-RU"/>
              </w:rPr>
            </w:pPr>
            <w:r w:rsidRPr="000B6503">
              <w:rPr>
                <w:b/>
                <w:bCs/>
                <w:lang w:val="ru-RU"/>
              </w:rPr>
              <w:t>Лот 2. Модульный дом</w:t>
            </w:r>
          </w:p>
        </w:tc>
        <w:tc>
          <w:tcPr>
            <w:tcW w:w="1604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07BC3F6C" w14:textId="77777777" w:rsidR="007B19C4" w:rsidRPr="003B4263" w:rsidRDefault="007B19C4" w:rsidP="007B19C4">
            <w:pPr>
              <w:rPr>
                <w:lang w:val="ru-RU"/>
              </w:rPr>
            </w:pPr>
          </w:p>
        </w:tc>
        <w:tc>
          <w:tcPr>
            <w:tcW w:w="180" w:type="dxa"/>
            <w:vMerge/>
            <w:tcBorders>
              <w:left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D9D31F" w14:textId="77777777" w:rsidR="007B19C4" w:rsidRDefault="007B19C4" w:rsidP="007B19C4">
            <w:pPr>
              <w:rPr>
                <w:lang w:val="ru-RU"/>
              </w:rPr>
            </w:pPr>
          </w:p>
        </w:tc>
      </w:tr>
      <w:tr w:rsidR="007B19C4" w:rsidRPr="00E86BE6" w14:paraId="4C291F0F" w14:textId="77777777" w:rsidTr="007B19C4">
        <w:trPr>
          <w:trHeight w:val="1213"/>
        </w:trPr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8EBC96" w14:textId="54D61EE4" w:rsidR="007B19C4" w:rsidRPr="007B19C4" w:rsidRDefault="007B19C4" w:rsidP="007B19C4">
            <w:pPr>
              <w:rPr>
                <w:lang w:val="ru-RU"/>
              </w:rPr>
            </w:pPr>
            <w:r w:rsidRPr="007B19C4">
              <w:rPr>
                <w:lang w:val="ru-RU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E5A2BC" w14:textId="752F018D" w:rsidR="007B19C4" w:rsidRDefault="007B19C4" w:rsidP="007B19C4">
            <w:pPr>
              <w:rPr>
                <w:lang w:val="ru-RU"/>
              </w:rPr>
            </w:pPr>
            <w:r>
              <w:rPr>
                <w:lang w:val="ru-RU"/>
              </w:rPr>
              <w:t>Модульный</w:t>
            </w:r>
            <w:r w:rsidRPr="00372B1A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дом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A0AA69" w14:textId="39EA864D" w:rsidR="007B19C4" w:rsidRDefault="000B6503" w:rsidP="007B19C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комплект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B66D1D" w14:textId="32C46F29" w:rsidR="007B19C4" w:rsidRDefault="007B19C4" w:rsidP="007B19C4">
            <w:pPr>
              <w:jc w:val="center"/>
            </w:pPr>
            <w:r>
              <w:t>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84E2C0" w14:textId="77777777" w:rsidR="007B19C4" w:rsidRPr="003B4263" w:rsidRDefault="007B19C4" w:rsidP="007B19C4">
            <w:pPr>
              <w:rPr>
                <w:lang w:val="ru-RU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FBCB46" w14:textId="77777777" w:rsidR="007B19C4" w:rsidRPr="003B4263" w:rsidRDefault="007B19C4" w:rsidP="007B19C4">
            <w:pPr>
              <w:rPr>
                <w:lang w:val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B20902" w14:textId="77777777" w:rsidR="007B19C4" w:rsidRPr="003B4263" w:rsidRDefault="007B19C4" w:rsidP="007B19C4">
            <w:pPr>
              <w:rPr>
                <w:lang w:val="ru-RU"/>
              </w:rPr>
            </w:pPr>
          </w:p>
        </w:tc>
        <w:tc>
          <w:tcPr>
            <w:tcW w:w="1604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B105DA1" w14:textId="77777777" w:rsidR="007B19C4" w:rsidRPr="003B4263" w:rsidRDefault="007B19C4" w:rsidP="007B19C4">
            <w:pPr>
              <w:rPr>
                <w:lang w:val="ru-RU"/>
              </w:rPr>
            </w:pPr>
          </w:p>
        </w:tc>
        <w:tc>
          <w:tcPr>
            <w:tcW w:w="180" w:type="dxa"/>
            <w:vMerge/>
            <w:tcBorders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E4C366" w14:textId="77777777" w:rsidR="007B19C4" w:rsidRDefault="007B19C4" w:rsidP="007B19C4">
            <w:pPr>
              <w:rPr>
                <w:lang w:val="ru-RU"/>
              </w:rPr>
            </w:pPr>
          </w:p>
        </w:tc>
      </w:tr>
      <w:tr w:rsidR="007B19C4" w14:paraId="19BF1012" w14:textId="77777777" w:rsidTr="005643AD">
        <w:trPr>
          <w:gridAfter w:val="1"/>
          <w:wAfter w:w="180" w:type="dxa"/>
          <w:trHeight w:val="303"/>
        </w:trPr>
        <w:tc>
          <w:tcPr>
            <w:tcW w:w="6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C022C4" w14:textId="77777777" w:rsidR="007B19C4" w:rsidRPr="003B4263" w:rsidRDefault="007B19C4" w:rsidP="007B19C4">
            <w:pPr>
              <w:rPr>
                <w:lang w:val="ru-RU"/>
              </w:rPr>
            </w:pPr>
          </w:p>
        </w:tc>
        <w:tc>
          <w:tcPr>
            <w:tcW w:w="6319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02AF97" w14:textId="77777777" w:rsidR="007B19C4" w:rsidRDefault="007B19C4" w:rsidP="007B19C4">
            <w:pPr>
              <w:jc w:val="right"/>
            </w:pPr>
            <w:r>
              <w:rPr>
                <w:b/>
                <w:bCs/>
                <w:lang w:val="ru-RU"/>
              </w:rPr>
              <w:t>Итого:</w:t>
            </w:r>
          </w:p>
        </w:tc>
        <w:tc>
          <w:tcPr>
            <w:tcW w:w="148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170D66" w14:textId="77777777" w:rsidR="007B19C4" w:rsidRDefault="007B19C4" w:rsidP="007B19C4">
            <w:r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69B7DA" w14:textId="77777777" w:rsidR="007B19C4" w:rsidRDefault="007B19C4" w:rsidP="007B19C4"/>
        </w:tc>
      </w:tr>
    </w:tbl>
    <w:p w14:paraId="7265BD8A" w14:textId="77777777" w:rsidR="007F3151" w:rsidRDefault="007F3151">
      <w:pPr>
        <w:pStyle w:val="aa"/>
        <w:jc w:val="both"/>
        <w:rPr>
          <w:rStyle w:val="vkekvd"/>
          <w:lang w:val="ru-RU"/>
        </w:rPr>
      </w:pPr>
    </w:p>
    <w:p w14:paraId="44254F2B" w14:textId="77777777" w:rsidR="007F3151" w:rsidRDefault="00AF2CCF">
      <w:pPr>
        <w:pStyle w:val="aa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665AFE29" w14:textId="77777777" w:rsidR="007F3151" w:rsidRDefault="00AF2CCF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4BD5470E" w14:textId="77777777" w:rsidR="007F3151" w:rsidRDefault="007F3151">
      <w:pPr>
        <w:jc w:val="both"/>
        <w:rPr>
          <w:rStyle w:val="vkekvd"/>
          <w:lang w:val="ru-RU"/>
        </w:rPr>
      </w:pPr>
    </w:p>
    <w:p w14:paraId="5013CDF5" w14:textId="77777777" w:rsidR="007F3151" w:rsidRDefault="00AF2CCF">
      <w:pPr>
        <w:pStyle w:val="a9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Период действия настоящего контракта начинается с </w:t>
      </w:r>
      <w:proofErr w:type="gramStart"/>
      <w:r>
        <w:rPr>
          <w:lang w:val="ru-RU"/>
        </w:rPr>
        <w:t>«  »</w:t>
      </w:r>
      <w:proofErr w:type="gramEnd"/>
      <w:r>
        <w:rPr>
          <w:lang w:val="ru-RU"/>
        </w:rPr>
        <w:t xml:space="preserve"> ______2026 года и завершается </w:t>
      </w:r>
      <w:proofErr w:type="gramStart"/>
      <w:r>
        <w:rPr>
          <w:lang w:val="ru-RU"/>
        </w:rPr>
        <w:t xml:space="preserve">«  </w:t>
      </w:r>
      <w:proofErr w:type="gramEnd"/>
      <w:r>
        <w:rPr>
          <w:lang w:val="ru-RU"/>
        </w:rPr>
        <w:t xml:space="preserve"> » _________2026 года (период поставки).</w:t>
      </w:r>
    </w:p>
    <w:p w14:paraId="22D12319" w14:textId="77777777" w:rsidR="007F3151" w:rsidRDefault="00AF2CCF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4C3C298F" w14:textId="77777777" w:rsidR="007F3151" w:rsidRDefault="007F3151">
      <w:pPr>
        <w:jc w:val="both"/>
        <w:rPr>
          <w:rStyle w:val="vkekvd"/>
          <w:lang w:val="ru-RU"/>
        </w:rPr>
      </w:pPr>
    </w:p>
    <w:p w14:paraId="3B13249F" w14:textId="77777777" w:rsidR="007F3151" w:rsidRDefault="00AF2CCF">
      <w:pPr>
        <w:numPr>
          <w:ilvl w:val="0"/>
          <w:numId w:val="27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6870C126" w14:textId="77777777" w:rsidR="007F3151" w:rsidRDefault="007F3151">
      <w:pPr>
        <w:jc w:val="both"/>
        <w:rPr>
          <w:rStyle w:val="vkekvd"/>
          <w:lang w:val="ru-RU"/>
        </w:rPr>
      </w:pPr>
    </w:p>
    <w:p w14:paraId="48AEC365" w14:textId="77777777" w:rsidR="007F3151" w:rsidRDefault="00AF2CCF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738AC571" w14:textId="77777777" w:rsidR="007F3151" w:rsidRDefault="007F3151">
      <w:pPr>
        <w:jc w:val="both"/>
        <w:rPr>
          <w:rStyle w:val="vkekvd"/>
          <w:lang w:val="ru-RU"/>
        </w:rPr>
      </w:pPr>
    </w:p>
    <w:p w14:paraId="2DC57265" w14:textId="77777777" w:rsidR="007F3151" w:rsidRDefault="00AF2CCF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0AC2475D" w14:textId="77777777" w:rsidR="007F3151" w:rsidRDefault="007F3151">
      <w:pPr>
        <w:jc w:val="both"/>
        <w:rPr>
          <w:rStyle w:val="vkekvd"/>
          <w:lang w:val="ru-RU"/>
        </w:rPr>
      </w:pPr>
    </w:p>
    <w:p w14:paraId="5A3876E0" w14:textId="77777777" w:rsidR="007F3151" w:rsidRDefault="00AF2CCF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43356324" w14:textId="77777777" w:rsidR="007F3151" w:rsidRDefault="007F3151">
      <w:pPr>
        <w:jc w:val="both"/>
        <w:rPr>
          <w:rStyle w:val="vkekvd"/>
          <w:lang w:val="ru-RU"/>
        </w:rPr>
      </w:pPr>
    </w:p>
    <w:p w14:paraId="2FECC23A" w14:textId="7ECCEA96" w:rsidR="007F3151" w:rsidRPr="000B6503" w:rsidRDefault="00AF2CCF" w:rsidP="000B6503">
      <w:pPr>
        <w:pStyle w:val="a9"/>
        <w:numPr>
          <w:ilvl w:val="0"/>
          <w:numId w:val="27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28E407E8" w14:textId="77777777" w:rsidR="007F3151" w:rsidRDefault="00AF2CCF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4F102B25" w14:textId="77777777" w:rsidR="007F3151" w:rsidRPr="000B6503" w:rsidRDefault="007F3151">
      <w:pPr>
        <w:pStyle w:val="a9"/>
        <w:ind w:left="0"/>
        <w:jc w:val="both"/>
        <w:rPr>
          <w:lang w:val="ru-RU"/>
        </w:rPr>
      </w:pPr>
    </w:p>
    <w:p w14:paraId="3A53F871" w14:textId="743D401D" w:rsidR="005643AD" w:rsidRPr="000B6503" w:rsidRDefault="000B6503" w:rsidP="000B6503">
      <w:pPr>
        <w:suppressAutoHyphens/>
        <w:ind w:left="720" w:hanging="720"/>
        <w:jc w:val="both"/>
        <w:rPr>
          <w:b/>
          <w:bCs/>
          <w:lang w:val="ru-RU"/>
        </w:rPr>
      </w:pPr>
      <w:r w:rsidRPr="000B6503">
        <w:rPr>
          <w:lang w:val="ru-RU"/>
        </w:rPr>
        <w:t xml:space="preserve">10. </w:t>
      </w:r>
      <w:r w:rsidRPr="000B6503">
        <w:rPr>
          <w:lang w:val="ru-RU"/>
        </w:rPr>
        <w:tab/>
      </w:r>
      <w:r w:rsidR="00AF2CCF" w:rsidRPr="000B6503">
        <w:rPr>
          <w:u w:val="single"/>
          <w:lang w:val="ru-RU"/>
        </w:rPr>
        <w:t>Доставка и документы</w:t>
      </w:r>
      <w:r w:rsidR="00AF2CCF" w:rsidRPr="000B6503">
        <w:rPr>
          <w:lang w:val="ru-RU"/>
        </w:rPr>
        <w:t xml:space="preserve">: Поставка должна осуществляться до указанного места назначения по адресу: </w:t>
      </w:r>
      <w:r w:rsidR="00AF2CCF" w:rsidRPr="000B6503">
        <w:rPr>
          <w:b/>
          <w:bCs/>
          <w:lang w:val="ru-RU"/>
        </w:rPr>
        <w:t xml:space="preserve">Кыргызская Республика, </w:t>
      </w:r>
      <w:r w:rsidR="005643AD" w:rsidRPr="000B6503">
        <w:rPr>
          <w:b/>
          <w:bCs/>
          <w:lang w:val="ru-RU"/>
        </w:rPr>
        <w:t xml:space="preserve">Баткенская область, </w:t>
      </w:r>
      <w:proofErr w:type="spellStart"/>
      <w:r w:rsidR="005643AD" w:rsidRPr="000B6503">
        <w:rPr>
          <w:b/>
          <w:bCs/>
          <w:lang w:val="ru-RU"/>
        </w:rPr>
        <w:t>Лейлекский</w:t>
      </w:r>
      <w:proofErr w:type="spellEnd"/>
      <w:r w:rsidR="005643AD" w:rsidRPr="000B6503">
        <w:rPr>
          <w:b/>
          <w:bCs/>
          <w:lang w:val="ru-RU"/>
        </w:rPr>
        <w:t xml:space="preserve"> район, село </w:t>
      </w:r>
      <w:proofErr w:type="spellStart"/>
      <w:r w:rsidR="005643AD" w:rsidRPr="000B6503">
        <w:rPr>
          <w:b/>
          <w:bCs/>
          <w:lang w:val="ru-RU"/>
        </w:rPr>
        <w:t>Озгоруш</w:t>
      </w:r>
      <w:proofErr w:type="spellEnd"/>
      <w:r w:rsidR="005643AD" w:rsidRPr="000B6503">
        <w:rPr>
          <w:b/>
          <w:bCs/>
          <w:lang w:val="ru-RU"/>
        </w:rPr>
        <w:t xml:space="preserve">, улица </w:t>
      </w:r>
      <w:proofErr w:type="spellStart"/>
      <w:r w:rsidR="005643AD" w:rsidRPr="000B6503">
        <w:rPr>
          <w:b/>
          <w:bCs/>
          <w:lang w:val="ru-RU"/>
        </w:rPr>
        <w:t>Ноо-Башы</w:t>
      </w:r>
      <w:proofErr w:type="spellEnd"/>
      <w:r w:rsidR="005643AD" w:rsidRPr="000B6503">
        <w:rPr>
          <w:b/>
          <w:bCs/>
          <w:lang w:val="ru-RU"/>
        </w:rPr>
        <w:t xml:space="preserve"> №12. </w:t>
      </w:r>
      <w:r w:rsidR="005643AD" w:rsidRPr="000B6503">
        <w:rPr>
          <w:b/>
          <w:bCs/>
          <w:spacing w:val="-3"/>
          <w:lang w:val="ru-RU"/>
        </w:rPr>
        <w:t>Тел.: +996 771 33 87 87, 0506</w:t>
      </w:r>
      <w:r>
        <w:rPr>
          <w:b/>
          <w:bCs/>
          <w:spacing w:val="-3"/>
          <w:lang w:val="ru-RU"/>
        </w:rPr>
        <w:t xml:space="preserve"> </w:t>
      </w:r>
      <w:r w:rsidR="005643AD" w:rsidRPr="000B6503">
        <w:rPr>
          <w:b/>
          <w:bCs/>
          <w:spacing w:val="-3"/>
          <w:lang w:val="ru-RU"/>
        </w:rPr>
        <w:t>787</w:t>
      </w:r>
      <w:r>
        <w:rPr>
          <w:b/>
          <w:bCs/>
          <w:spacing w:val="-3"/>
          <w:lang w:val="ru-RU"/>
        </w:rPr>
        <w:t> </w:t>
      </w:r>
      <w:r w:rsidR="005643AD" w:rsidRPr="000B6503">
        <w:rPr>
          <w:b/>
          <w:bCs/>
          <w:spacing w:val="-3"/>
          <w:lang w:val="ru-RU"/>
        </w:rPr>
        <w:t>899</w:t>
      </w:r>
    </w:p>
    <w:p w14:paraId="3C96022C" w14:textId="77777777" w:rsidR="000B6503" w:rsidRDefault="000B6503">
      <w:pPr>
        <w:jc w:val="both"/>
        <w:rPr>
          <w:lang w:val="ru-RU"/>
        </w:rPr>
      </w:pPr>
    </w:p>
    <w:p w14:paraId="3337B6AE" w14:textId="6CD182DB" w:rsidR="007F3151" w:rsidRDefault="00AF2CCF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7B6810F7" w14:textId="77777777" w:rsidR="007F3151" w:rsidRPr="003B4263" w:rsidRDefault="00AF2CCF">
      <w:pPr>
        <w:pStyle w:val="a9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proofErr w:type="spellStart"/>
      <w:r>
        <w:t>i</w:t>
      </w:r>
      <w:proofErr w:type="spellEnd"/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625FD92D" w14:textId="77777777" w:rsidR="007F3151" w:rsidRDefault="00AF2CCF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121B8085" w14:textId="77777777" w:rsidR="007F3151" w:rsidRDefault="00AF2CCF">
      <w:pPr>
        <w:pStyle w:val="a9"/>
        <w:numPr>
          <w:ilvl w:val="3"/>
          <w:numId w:val="32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441E3ABE" w14:textId="77777777" w:rsidR="007F3151" w:rsidRDefault="007F3151">
      <w:pPr>
        <w:pStyle w:val="a9"/>
        <w:ind w:left="993"/>
        <w:jc w:val="both"/>
        <w:rPr>
          <w:rStyle w:val="vkekvd"/>
          <w:lang w:val="ru-RU"/>
        </w:rPr>
      </w:pPr>
    </w:p>
    <w:p w14:paraId="56C06F5A" w14:textId="77777777" w:rsidR="007F3151" w:rsidRDefault="00AF2CCF">
      <w:pPr>
        <w:pStyle w:val="a9"/>
        <w:numPr>
          <w:ilvl w:val="0"/>
          <w:numId w:val="35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2F7CB1DA" w14:textId="77777777" w:rsidR="007F3151" w:rsidRDefault="00AF2CCF">
      <w:pPr>
        <w:numPr>
          <w:ilvl w:val="1"/>
          <w:numId w:val="34"/>
        </w:numPr>
        <w:jc w:val="both"/>
        <w:rPr>
          <w:lang w:val="ru-RU"/>
        </w:rPr>
      </w:pPr>
      <w:r>
        <w:rPr>
          <w:b/>
          <w:bCs/>
          <w:lang w:val="ru-RU"/>
        </w:rPr>
        <w:lastRenderedPageBreak/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5DBFD016" w14:textId="77777777" w:rsidR="007F3151" w:rsidRDefault="007F3151">
      <w:pPr>
        <w:pStyle w:val="a9"/>
        <w:ind w:left="0"/>
        <w:jc w:val="both"/>
        <w:rPr>
          <w:rStyle w:val="vkekvd"/>
          <w:lang w:val="ru-RU"/>
        </w:rPr>
      </w:pPr>
    </w:p>
    <w:p w14:paraId="3E1159C9" w14:textId="7B52C6B5" w:rsidR="007F3151" w:rsidRPr="000B6503" w:rsidRDefault="000B6503" w:rsidP="000B6503">
      <w:pPr>
        <w:spacing w:after="200"/>
        <w:ind w:left="605" w:hanging="605"/>
        <w:jc w:val="both"/>
        <w:rPr>
          <w:rStyle w:val="vkekvd"/>
          <w:lang w:val="ru-RU"/>
        </w:rPr>
      </w:pPr>
      <w:r>
        <w:rPr>
          <w:lang w:val="ru-RU"/>
        </w:rPr>
        <w:t>12.</w:t>
      </w:r>
      <w:r>
        <w:rPr>
          <w:lang w:val="ru-RU"/>
        </w:rPr>
        <w:tab/>
      </w:r>
      <w:r w:rsidR="00AF2CCF" w:rsidRPr="000B6503"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48BA8774" w14:textId="113FE967" w:rsidR="007F3151" w:rsidRPr="000B6503" w:rsidRDefault="000B6503" w:rsidP="000B6503">
      <w:pPr>
        <w:spacing w:after="200"/>
        <w:ind w:left="605" w:hanging="605"/>
        <w:jc w:val="both"/>
        <w:rPr>
          <w:rStyle w:val="vkekvd"/>
          <w:lang w:val="ru-RU"/>
        </w:rPr>
      </w:pPr>
      <w:r>
        <w:rPr>
          <w:lang w:val="ru-RU"/>
        </w:rPr>
        <w:t>13.</w:t>
      </w:r>
      <w:r>
        <w:rPr>
          <w:lang w:val="ru-RU"/>
        </w:rPr>
        <w:tab/>
      </w:r>
      <w:r w:rsidR="00AF2CCF" w:rsidRPr="000B6503"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78C7571B" w14:textId="4E48DB04" w:rsidR="007F3151" w:rsidRPr="000B6503" w:rsidRDefault="000B6503" w:rsidP="000B6503">
      <w:pPr>
        <w:spacing w:after="200"/>
        <w:ind w:left="605" w:hanging="605"/>
        <w:jc w:val="both"/>
        <w:rPr>
          <w:rStyle w:val="vkekvd"/>
          <w:lang w:val="ru-RU"/>
        </w:rPr>
      </w:pPr>
      <w:r>
        <w:rPr>
          <w:lang w:val="ru-RU"/>
        </w:rPr>
        <w:t>14.</w:t>
      </w:r>
      <w:r>
        <w:rPr>
          <w:lang w:val="ru-RU"/>
        </w:rPr>
        <w:tab/>
      </w:r>
      <w:r w:rsidR="00AF2CCF" w:rsidRPr="000B6503"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12659F26" w14:textId="67BBA933" w:rsidR="007F3151" w:rsidRPr="000B6503" w:rsidRDefault="000B6503" w:rsidP="000B6503">
      <w:pPr>
        <w:spacing w:after="200"/>
        <w:ind w:left="605" w:hanging="605"/>
        <w:jc w:val="both"/>
        <w:rPr>
          <w:lang w:val="ru-RU"/>
        </w:rPr>
      </w:pPr>
      <w:r w:rsidRPr="000B6503">
        <w:rPr>
          <w:lang w:val="ru-RU"/>
        </w:rPr>
        <w:t>15.</w:t>
      </w:r>
      <w:r w:rsidRPr="000B6503">
        <w:rPr>
          <w:lang w:val="ru-RU"/>
        </w:rPr>
        <w:tab/>
      </w:r>
      <w:r w:rsidR="00AF2CCF" w:rsidRPr="000B6503">
        <w:rPr>
          <w:u w:val="single"/>
          <w:lang w:val="ru-RU"/>
        </w:rPr>
        <w:t>Инструкции по упаковке и маркировке</w:t>
      </w:r>
      <w:r w:rsidR="00AF2CCF" w:rsidRPr="000B6503"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5F971D7D" w14:textId="77777777" w:rsidR="007F3151" w:rsidRDefault="007F3151">
      <w:pPr>
        <w:pStyle w:val="a9"/>
        <w:ind w:left="0"/>
        <w:jc w:val="both"/>
        <w:rPr>
          <w:rStyle w:val="vkekvd"/>
          <w:lang w:val="ru-RU"/>
        </w:rPr>
      </w:pPr>
    </w:p>
    <w:p w14:paraId="6A5CC526" w14:textId="228B4975" w:rsidR="007F3151" w:rsidRPr="000B6503" w:rsidRDefault="000B6503" w:rsidP="000B6503">
      <w:pPr>
        <w:spacing w:after="200"/>
        <w:ind w:left="605" w:hanging="605"/>
        <w:jc w:val="both"/>
        <w:rPr>
          <w:rStyle w:val="vkekvd"/>
          <w:lang w:val="ru-RU"/>
        </w:rPr>
      </w:pPr>
      <w:r w:rsidRPr="000B6503">
        <w:rPr>
          <w:lang w:val="ru-RU"/>
        </w:rPr>
        <w:t xml:space="preserve">16. </w:t>
      </w:r>
      <w:r w:rsidRPr="000B6503">
        <w:rPr>
          <w:lang w:val="ru-RU"/>
        </w:rPr>
        <w:tab/>
      </w:r>
      <w:r w:rsidR="00AF2CCF" w:rsidRPr="000B6503">
        <w:rPr>
          <w:u w:val="single"/>
          <w:lang w:val="ru-RU"/>
        </w:rPr>
        <w:t>Дефекты:</w:t>
      </w:r>
      <w:r w:rsidR="00AF2CCF" w:rsidRPr="000B6503"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 w:rsidR="00AF2CCF">
        <w:t>c</w:t>
      </w:r>
      <w:r w:rsidR="00AF2CCF" w:rsidRPr="000B6503">
        <w:rPr>
          <w:lang w:val="ru-RU"/>
        </w:rPr>
        <w:t xml:space="preserve"> даты уведомления Покупателем. </w:t>
      </w:r>
    </w:p>
    <w:p w14:paraId="040427D0" w14:textId="7C478E2E" w:rsidR="007F3151" w:rsidRPr="000B6503" w:rsidRDefault="000B6503" w:rsidP="000B6503">
      <w:pPr>
        <w:spacing w:after="200"/>
        <w:ind w:left="605" w:hanging="605"/>
        <w:jc w:val="both"/>
        <w:rPr>
          <w:lang w:val="ru-RU"/>
        </w:rPr>
      </w:pPr>
      <w:r w:rsidRPr="000B6503">
        <w:rPr>
          <w:lang w:val="ru-RU"/>
        </w:rPr>
        <w:t>17.</w:t>
      </w:r>
      <w:r w:rsidRPr="000B6503">
        <w:rPr>
          <w:lang w:val="ru-RU"/>
        </w:rPr>
        <w:tab/>
      </w:r>
      <w:r w:rsidR="00AF2CCF" w:rsidRPr="000B6503">
        <w:rPr>
          <w:u w:val="single"/>
          <w:lang w:val="ru-RU"/>
        </w:rPr>
        <w:t>Форс-мажор:</w:t>
      </w:r>
      <w:r w:rsidR="00AF2CCF" w:rsidRPr="000B6503"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2E780458" w14:textId="77777777" w:rsidR="007F3151" w:rsidRDefault="00AF2CCF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4D4B7D22" w14:textId="77777777" w:rsidR="007F3151" w:rsidRDefault="007F3151">
      <w:pPr>
        <w:jc w:val="both"/>
        <w:rPr>
          <w:rStyle w:val="vkekvd"/>
          <w:lang w:val="ru-RU"/>
        </w:rPr>
      </w:pPr>
    </w:p>
    <w:p w14:paraId="640C6108" w14:textId="77777777" w:rsidR="007F3151" w:rsidRDefault="00AF2CCF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49F36E63" w14:textId="7D88F941" w:rsidR="007F3151" w:rsidRPr="000B6503" w:rsidRDefault="000B6503" w:rsidP="000B6503">
      <w:pPr>
        <w:spacing w:after="200"/>
        <w:ind w:left="360"/>
        <w:jc w:val="both"/>
        <w:rPr>
          <w:lang w:val="ru-RU"/>
        </w:rPr>
      </w:pPr>
      <w:r>
        <w:rPr>
          <w:lang w:val="ru-RU"/>
        </w:rPr>
        <w:t xml:space="preserve">18. </w:t>
      </w:r>
      <w:r w:rsidR="00AF2CCF" w:rsidRPr="000B6503"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ADE96D2" w14:textId="4095E603" w:rsidR="007F3151" w:rsidRPr="000B6503" w:rsidRDefault="00AF2CCF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0B6503">
        <w:rPr>
          <w:rFonts w:cs="Times New Roman"/>
          <w:b/>
          <w:bCs/>
          <w:sz w:val="22"/>
          <w:szCs w:val="22"/>
          <w:lang w:val="ru-RU"/>
        </w:rPr>
        <w:t>Технические спецификации</w:t>
      </w:r>
    </w:p>
    <w:p w14:paraId="684CBB5F" w14:textId="77777777" w:rsidR="007F3151" w:rsidRPr="000B6503" w:rsidRDefault="00AF2CCF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0B6503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2"/>
        <w:gridCol w:w="3703"/>
        <w:gridCol w:w="3101"/>
      </w:tblGrid>
      <w:tr w:rsidR="00871333" w:rsidRPr="00F5447F" w14:paraId="56187A78" w14:textId="77777777" w:rsidTr="00454E9E">
        <w:trPr>
          <w:trHeight w:val="961"/>
          <w:jc w:val="center"/>
        </w:trPr>
        <w:tc>
          <w:tcPr>
            <w:tcW w:w="6675" w:type="dxa"/>
            <w:gridSpan w:val="2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BD177B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0B3AC013" w14:textId="77777777" w:rsidR="00871333" w:rsidRPr="000B6503" w:rsidRDefault="00871333" w:rsidP="001841F2">
            <w:pPr>
              <w:keepNext/>
              <w:jc w:val="center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0B6503">
              <w:rPr>
                <w:rFonts w:cs="Times New Roman"/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67E74C14" w14:textId="77777777" w:rsidR="00871333" w:rsidRPr="000B6503" w:rsidRDefault="00871333" w:rsidP="001841F2">
            <w:pPr>
              <w:keepNext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101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5E776E" w14:textId="77777777" w:rsidR="00871333" w:rsidRPr="000B6503" w:rsidRDefault="00871333" w:rsidP="001841F2">
            <w:pPr>
              <w:keepNext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454E9E" w:rsidRPr="000B6503" w14:paraId="74D1DBA5" w14:textId="77777777" w:rsidTr="00454E9E">
        <w:trPr>
          <w:trHeight w:val="22"/>
          <w:jc w:val="center"/>
        </w:trPr>
        <w:tc>
          <w:tcPr>
            <w:tcW w:w="9776" w:type="dxa"/>
            <w:gridSpan w:val="3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F9CDF" w14:textId="7ABB5E44" w:rsidR="00454E9E" w:rsidRPr="000B6503" w:rsidRDefault="00454E9E" w:rsidP="001841F2">
            <w:pPr>
              <w:keepNext/>
              <w:jc w:val="center"/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</w:pPr>
            <w:r w:rsidRPr="000B6503">
              <w:rPr>
                <w:rFonts w:cs="Times New Roman"/>
                <w:b/>
                <w:bCs/>
                <w:sz w:val="22"/>
                <w:szCs w:val="22"/>
                <w:lang w:val="ru-RU"/>
              </w:rPr>
              <w:lastRenderedPageBreak/>
              <w:t xml:space="preserve">Лот </w:t>
            </w:r>
            <w:r w:rsidR="000B6503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1. Юрта </w:t>
            </w:r>
          </w:p>
        </w:tc>
      </w:tr>
      <w:tr w:rsidR="00871333" w:rsidRPr="000B6503" w14:paraId="3E01536A" w14:textId="77777777" w:rsidTr="00454E9E">
        <w:trPr>
          <w:trHeight w:val="300"/>
          <w:jc w:val="center"/>
        </w:trPr>
        <w:tc>
          <w:tcPr>
            <w:tcW w:w="9776" w:type="dxa"/>
            <w:gridSpan w:val="3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1F40B0" w14:textId="4AFADBA9" w:rsidR="00871333" w:rsidRPr="000B6503" w:rsidRDefault="000B6503" w:rsidP="001841F2">
            <w:pPr>
              <w:tabs>
                <w:tab w:val="center" w:pos="4782"/>
              </w:tabs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Юрта </w:t>
            </w:r>
          </w:p>
        </w:tc>
      </w:tr>
      <w:tr w:rsidR="00871333" w:rsidRPr="00F5447F" w14:paraId="4D8A4D1A" w14:textId="77777777" w:rsidTr="00F433AE">
        <w:trPr>
          <w:trHeight w:val="20"/>
          <w:jc w:val="center"/>
        </w:trPr>
        <w:tc>
          <w:tcPr>
            <w:tcW w:w="9776" w:type="dxa"/>
            <w:gridSpan w:val="3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9DB2E" w14:textId="77777777" w:rsidR="00871333" w:rsidRPr="000B6503" w:rsidRDefault="00871333" w:rsidP="001841F2">
            <w:pPr>
              <w:tabs>
                <w:tab w:val="center" w:pos="4782"/>
                <w:tab w:val="left" w:pos="8014"/>
              </w:tabs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871333" w:rsidRPr="000B6503" w14:paraId="5A390E3C" w14:textId="77777777" w:rsidTr="00454E9E">
        <w:trPr>
          <w:trHeight w:val="241"/>
          <w:jc w:val="center"/>
        </w:trPr>
        <w:tc>
          <w:tcPr>
            <w:tcW w:w="9776" w:type="dxa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BCACAC" w14:textId="77777777" w:rsidR="00871333" w:rsidRPr="000B6503" w:rsidRDefault="00871333" w:rsidP="001841F2">
            <w:pPr>
              <w:tabs>
                <w:tab w:val="center" w:pos="4782"/>
              </w:tabs>
              <w:jc w:val="both"/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Количество</w:t>
            </w:r>
            <w:proofErr w:type="spellEnd"/>
            <w:r w:rsidRPr="000B6503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 xml:space="preserve">:  </w:t>
            </w:r>
            <w:r w:rsidRPr="000B650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1</w:t>
            </w:r>
            <w:r w:rsidRPr="000B6503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комплект</w:t>
            </w:r>
            <w:proofErr w:type="spellEnd"/>
            <w:r w:rsidRPr="000B6503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0B6503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ab/>
            </w:r>
          </w:p>
        </w:tc>
      </w:tr>
      <w:tr w:rsidR="00871333" w:rsidRPr="000B6503" w14:paraId="1BCC4D9A" w14:textId="77777777" w:rsidTr="00454E9E">
        <w:trPr>
          <w:trHeight w:val="241"/>
          <w:jc w:val="center"/>
        </w:trPr>
        <w:tc>
          <w:tcPr>
            <w:tcW w:w="9776" w:type="dxa"/>
            <w:gridSpan w:val="3"/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59E40623" w14:textId="77777777" w:rsidR="00871333" w:rsidRPr="000B6503" w:rsidRDefault="00871333" w:rsidP="001841F2">
            <w:pPr>
              <w:keepNext/>
              <w:ind w:left="76" w:firstLine="207"/>
              <w:rPr>
                <w:rFonts w:cs="Times New Roman"/>
                <w:sz w:val="22"/>
                <w:szCs w:val="22"/>
              </w:rPr>
            </w:pPr>
            <w:r w:rsidRPr="000B6503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ОБЩИЕ СПЕЦИФИКАЦИИ</w:t>
            </w:r>
          </w:p>
        </w:tc>
      </w:tr>
      <w:tr w:rsidR="00871333" w:rsidRPr="00F5447F" w14:paraId="5A4C1F50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9BB1B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изделия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BAA16" w14:textId="14C9CC1F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Национальная класси</w:t>
            </w:r>
            <w:r w:rsidR="000B6503">
              <w:rPr>
                <w:rFonts w:cs="Times New Roman"/>
                <w:sz w:val="22"/>
                <w:szCs w:val="22"/>
                <w:lang w:val="ru-RU"/>
              </w:rPr>
              <w:t>ч</w:t>
            </w:r>
            <w:r w:rsidRPr="000B6503">
              <w:rPr>
                <w:rFonts w:cs="Times New Roman"/>
                <w:sz w:val="22"/>
                <w:szCs w:val="22"/>
                <w:lang w:val="ru-RU"/>
              </w:rPr>
              <w:t>еская кыргызская юрта ручной работы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58FF6E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F5447F" w14:paraId="73D1A4ED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A1FBF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Состояние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изделия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0BA80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Все поставляемые изделия и материалы должны быть новыми, ранее не использованными, не восстановленными и не бывшими в эксплуатации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7FB1B8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F5447F" w14:paraId="47DFB03F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10412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Конфигурация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5F6A3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 xml:space="preserve">Не менее 6 канат (стеновых секций), не менее 85 </w:t>
            </w:r>
            <w:proofErr w:type="spellStart"/>
            <w:r w:rsidRPr="000B6503">
              <w:rPr>
                <w:rFonts w:cs="Times New Roman"/>
                <w:sz w:val="22"/>
                <w:szCs w:val="22"/>
                <w:lang w:val="ru-RU"/>
              </w:rPr>
              <w:t>ууков</w:t>
            </w:r>
            <w:proofErr w:type="spellEnd"/>
            <w:r w:rsidRPr="000B6503">
              <w:rPr>
                <w:rFonts w:cs="Times New Roman"/>
                <w:sz w:val="22"/>
                <w:szCs w:val="22"/>
                <w:lang w:val="ru-RU"/>
              </w:rPr>
              <w:t xml:space="preserve"> (купольных жердей)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03ABBA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F5447F" w14:paraId="17062D83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94B22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Диаметр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основания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446EC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Не менее 6,0 м и не более 6,2 м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61910C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0B6503" w14:paraId="5907A403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CBE40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Полезная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площадь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B8369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28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кв.м</w:t>
            </w:r>
            <w:proofErr w:type="spellEnd"/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1D59B7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71333" w:rsidRPr="000B6503" w14:paraId="2329B173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BDB76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стен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(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кереге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F0593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1,5 м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5ABB9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71333" w:rsidRPr="000B6503" w14:paraId="4E7AC38B" w14:textId="77777777" w:rsidTr="00454E9E">
        <w:trPr>
          <w:trHeight w:val="300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94912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 xml:space="preserve">Высота в центральной части до </w:t>
            </w:r>
            <w:proofErr w:type="spellStart"/>
            <w:r w:rsidRPr="000B6503">
              <w:rPr>
                <w:rFonts w:cs="Times New Roman"/>
                <w:sz w:val="22"/>
                <w:szCs w:val="22"/>
                <w:lang w:val="ru-RU"/>
              </w:rPr>
              <w:t>түндюка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4E52B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3,5 м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89436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71333" w:rsidRPr="00F5447F" w14:paraId="50C2AF96" w14:textId="77777777" w:rsidTr="00454E9E">
        <w:trPr>
          <w:trHeight w:val="300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C82DD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Требования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к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эксплуатации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52A2F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Конструкция должна обеспечивать устойчивость к ветровым нагрузкам, многократной сборке и эксплуатации в горной местности и условиях высокогорья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01502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F5447F" w14:paraId="77375CFF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700BB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каркаса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3EDB5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Отборная горная ива (турпан тал) либо аналогичная прочная древесина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3288C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F5447F" w14:paraId="69C33317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7902F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Обработка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древесины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32421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Обязательная термическая обработка, сушка, шлифовка и защитное покрытие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6DE3A6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0B6503" w14:paraId="5CEB3C00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BE6C1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Влажность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древесины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03516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более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12–15%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A13E98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71333" w:rsidRPr="00F5447F" w14:paraId="6BF3D6E1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9A816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Недопустимые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дефекты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древесины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236E6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Не допускаются трещины, гниль, плесень, деформация, поражение насекомыми, острые сколы и заусенцы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0E667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F5447F" w14:paraId="6464CEA0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7714D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Кереге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23850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Не менее 6 складных секций размером не менее 1,5 × 3,2 м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74EBE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F5447F" w14:paraId="653B1818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7B6C8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lastRenderedPageBreak/>
              <w:t>Соединения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кереге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BC449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Исключительно натуральная сыромятная кожа (верблюжья/бычья)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6161C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F5447F" w14:paraId="71D929B8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84E86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Запрещенные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материалы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9438B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Не допускаются пластиковые крепления, синтетические шнуры, капрон, полипропилен и нештатные крепежи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F115AC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F5447F" w14:paraId="5E38711D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26790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Уук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BD28F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Не менее 85 шт., длина не менее 3,1 м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98A38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F5447F" w14:paraId="1DB82FBE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85F98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Требования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к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уукам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81FEF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Равномерный технологический изгиб, шлифованная поверхность, защитная обработка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E0C3D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F5447F" w14:paraId="35B14C96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C4C9D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Симметрия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купола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3EC89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После сборки конструкция должна обеспечивать симметричную форму купола без перекосов и провисаний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F64B3D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F5447F" w14:paraId="4843F865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3DFC5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Түндүк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C7B21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Диаметр не менее 1,7 м, массив березы либо ивы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C96DA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F5447F" w14:paraId="0D7ED186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D144E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Каалга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(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дверь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0D778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Натуральное дерево, традиционный кыргызский стиль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6D60E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F5447F" w14:paraId="33F8B12E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8ADA9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Бакан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(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түндүк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көтөргүч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B1E22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Не менее 1 шт., длина не менее 3,5–4 м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6FF436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F5447F" w14:paraId="0B4BFCF4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20B66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бакана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C3227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Массив горной ивы, березы либо аналогичной прочной древесины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CE3CC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F5447F" w14:paraId="041AA947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3C938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Требования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к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бакану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B6C78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Шлифованная поверхность, защитное покрытие, отсутствие дефектов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D0CA4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0B6503" w14:paraId="1093E2C2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CB707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войлока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63DCA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r w:rsidRPr="000B6503">
              <w:rPr>
                <w:rFonts w:cs="Times New Roman"/>
                <w:sz w:val="22"/>
                <w:szCs w:val="22"/>
              </w:rPr>
              <w:t xml:space="preserve">100%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натуральная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овечья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шерсть</w:t>
            </w:r>
            <w:proofErr w:type="spellEnd"/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5D5BB4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71333" w:rsidRPr="000B6503" w14:paraId="445BA186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EE234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Толщина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войлока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8A16E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15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85F02D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71333" w:rsidRPr="00F5447F" w14:paraId="1E9BF37C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06DD8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Плотность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войлока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2BAFB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Не менее 1500 г/</w:t>
            </w:r>
            <w:proofErr w:type="spellStart"/>
            <w:proofErr w:type="gramStart"/>
            <w:r w:rsidRPr="000B6503">
              <w:rPr>
                <w:rFonts w:cs="Times New Roman"/>
                <w:sz w:val="22"/>
                <w:szCs w:val="22"/>
                <w:lang w:val="ru-RU"/>
              </w:rPr>
              <w:t>кв.м</w:t>
            </w:r>
            <w:proofErr w:type="spellEnd"/>
            <w:proofErr w:type="gramEnd"/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1BFBE8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F5447F" w14:paraId="2D694B23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8ADCB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Сезон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шерсти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0251B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Войлок должен быть изготовлен из шерсти текущего либо последнего сезона заготовки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EC46EA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F5447F" w14:paraId="38BB3268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4462C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Требования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к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войлоку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4D242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Плотный, равномерной толщины, без проплешин, расслоений и постороннего запаха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F32ABC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F5447F" w14:paraId="26EC5ABB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99DE5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Запрещенные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дефекты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войлока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B1310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Не допускаются следы плесени, сырости, химического запаха и нефтепродуктов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7217C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F5447F" w14:paraId="4EC01085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172C0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lastRenderedPageBreak/>
              <w:t>Туурдук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C2025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Не менее 5 шт., размер каждого полотна не менее 2,35 × 4,30 м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E9F099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0B6503" w14:paraId="1793967C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6B095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r w:rsidRPr="000B6503">
              <w:rPr>
                <w:rFonts w:cs="Times New Roman"/>
                <w:sz w:val="22"/>
                <w:szCs w:val="22"/>
              </w:rPr>
              <w:t xml:space="preserve">Нахлёст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туурдука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11E0A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15–20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A64A3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71333" w:rsidRPr="00F5447F" w14:paraId="67A5359E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0E1A6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Дополнительное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утепление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D658A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Нижний край должен иметь запас для исключения продувания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8D1681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0B6503" w14:paraId="110A4596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6E323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Узук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48F67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2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шт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3E4C85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71333" w:rsidRPr="00F5447F" w14:paraId="00C4ECCF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C58F8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Размер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узук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DF4E4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Нижняя ширина не менее 10–11 м, верхняя ширина не менее 1,2–1,5 м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F89DA6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0B6503" w14:paraId="44F4D06B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D6C49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Длина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ската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узук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FF102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4,4–4,6 м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FD9974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71333" w:rsidRPr="000B6503" w14:paraId="1DCE511F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C6FC9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r w:rsidRPr="000B6503">
              <w:rPr>
                <w:rFonts w:cs="Times New Roman"/>
                <w:sz w:val="22"/>
                <w:szCs w:val="22"/>
              </w:rPr>
              <w:t xml:space="preserve">Нахлёст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узук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966D5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20–30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3ADA1C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71333" w:rsidRPr="000B6503" w14:paraId="14BEAB3E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AC9C9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Требования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к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узук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BEE5A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Плотное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прилегание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без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провисаний</w:t>
            </w:r>
            <w:proofErr w:type="spellEnd"/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23AD5E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71333" w:rsidRPr="00F5447F" w14:paraId="61A632C1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C36EC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Түндүк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жабуу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3EDEC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Не менее 1 шт., размер не менее 2,5 × 2,5 м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1B700B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F5447F" w14:paraId="2E8145CD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6115F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Чий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053BA2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Не менее 2 шт., размер не менее 9,25 × 1,5 м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CD92B1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0B6503" w14:paraId="51786C20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F9779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чия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2DA2B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Натуральный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степной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тростник</w:t>
            </w:r>
            <w:proofErr w:type="spellEnd"/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B87BF6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71333" w:rsidRPr="000B6503" w14:paraId="7981891E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8E6B6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Дополнительный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запас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чия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79ADB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30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9C62A8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71333" w:rsidRPr="00F5447F" w14:paraId="2D9EBBE8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63CAE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Назначение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чия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2D7EC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Дополнительная теплоизоляция, вентиляция и защита от влаги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24430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F5447F" w14:paraId="47FE2D0F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B7E49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Дверной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занавес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8898B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Декоративный чий с войлочным подкладом и национальным орнаментом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D156DD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0B6503" w14:paraId="609F933F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36AF1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Размер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дверного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занавеса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A9F3A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1,5 × 2 м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BB61B0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71333" w:rsidRPr="00F5447F" w14:paraId="666E0861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0D0D2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Такелаж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и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боолор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7E893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Полный комплект тканых лент и креплений из натуральной шерсти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621289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0B6503" w14:paraId="4FECCAF4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45FC2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Уук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боолор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A6C3F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85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шт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B76D67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71333" w:rsidRPr="000B6503" w14:paraId="3B9BF0D3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2D7DE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Уук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тизгич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048B3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29 м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41C7D5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71333" w:rsidRPr="000B6503" w14:paraId="1F0394CF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29C33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Кереге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чалгыч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F50A8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22 м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2607BD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71333" w:rsidRPr="00F5447F" w14:paraId="244C1A5B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0970C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Капшыт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тангыч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F9CFF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Не менее 7 шт. по 5 м + основная лента не менее 19 м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16C339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F5447F" w14:paraId="4DB18F9B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BD4D3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Жел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боо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06C3B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Не менее 2 шт. длиной не менее 6 м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84FB83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0B6503" w14:paraId="19C58668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EFDEF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Чаяна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07E63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2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декоративных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элементов</w:t>
            </w:r>
            <w:proofErr w:type="spellEnd"/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D5729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71333" w:rsidRPr="00F5447F" w14:paraId="32E867FC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1F456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lastRenderedPageBreak/>
              <w:t>Тадар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боо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755B2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Не менее 1 шт. длиной 4 м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2F47F5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F5447F" w14:paraId="05C37BD3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9EA31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Узук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боолор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A23C1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Не менее 8 шт. по 6 м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A87AB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F5447F" w14:paraId="008C3285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1F2D1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Ленты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закрытия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түндюка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D195D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Не менее 4 шт. по 5 м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42CBAB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F5447F" w14:paraId="6F2AABF2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AD22A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Напольное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покрытие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D516E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Традиционный кыргызский орнамент (</w:t>
            </w:r>
            <w:proofErr w:type="spellStart"/>
            <w:r w:rsidRPr="000B6503">
              <w:rPr>
                <w:rFonts w:cs="Times New Roman"/>
                <w:sz w:val="22"/>
                <w:szCs w:val="22"/>
                <w:lang w:val="ru-RU"/>
              </w:rPr>
              <w:t>Шырдак</w:t>
            </w:r>
            <w:proofErr w:type="spellEnd"/>
            <w:r w:rsidRPr="000B6503">
              <w:rPr>
                <w:rFonts w:cs="Times New Roman"/>
                <w:sz w:val="22"/>
                <w:szCs w:val="22"/>
                <w:lang w:val="ru-RU"/>
              </w:rPr>
              <w:t xml:space="preserve"> / Ала-кийиз</w:t>
            </w:r>
            <w:r w:rsidR="00F30628" w:rsidRPr="000B6503">
              <w:rPr>
                <w:rFonts w:cs="Times New Roman"/>
                <w:sz w:val="22"/>
                <w:szCs w:val="22"/>
                <w:lang w:val="ru-RU"/>
              </w:rPr>
              <w:t xml:space="preserve"> или </w:t>
            </w:r>
            <w:proofErr w:type="spellStart"/>
            <w:r w:rsidR="00F30628" w:rsidRPr="000B6503">
              <w:rPr>
                <w:rFonts w:cs="Times New Roman"/>
                <w:sz w:val="22"/>
                <w:szCs w:val="22"/>
                <w:lang w:val="ru-RU"/>
              </w:rPr>
              <w:t>Лейлекский</w:t>
            </w:r>
            <w:proofErr w:type="spellEnd"/>
            <w:r w:rsidR="00F30628" w:rsidRPr="000B6503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="00F30628" w:rsidRPr="000B6503">
              <w:rPr>
                <w:rFonts w:cs="Times New Roman"/>
                <w:sz w:val="22"/>
                <w:szCs w:val="22"/>
                <w:lang w:val="kk-KZ"/>
              </w:rPr>
              <w:t>круглый жул гиле</w:t>
            </w:r>
            <w:r w:rsidR="00EF1137" w:rsidRPr="000B6503">
              <w:rPr>
                <w:rFonts w:cs="Times New Roman"/>
                <w:sz w:val="22"/>
                <w:szCs w:val="22"/>
                <w:lang w:val="kk-KZ"/>
              </w:rPr>
              <w:t>м</w:t>
            </w:r>
            <w:r w:rsidRPr="000B6503">
              <w:rPr>
                <w:rFonts w:cs="Times New Roman"/>
                <w:sz w:val="22"/>
                <w:szCs w:val="22"/>
                <w:lang w:val="ru-RU"/>
              </w:rPr>
              <w:t>)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9A278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F5447F" w14:paraId="061F0E8C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35D0C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ковра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57232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Высококачественный полиэстер либо аналогичный износостойкий материал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5AC408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F5447F" w14:paraId="39543A47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DC7B4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Размер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ковра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34319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Не менее диаметра юрты 6,2 м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11CF8E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F5447F" w14:paraId="4EFF7AE8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C7867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Требования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к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ковру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3F39D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Влагостойкость, устойчивость к износу, загрязнениям и выцветанию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5B2F8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F5447F" w14:paraId="798F8D88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AF391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Внешний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защитный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чехол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EE0FC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</w:rPr>
              <w:t>Oxford</w:t>
            </w:r>
            <w:r w:rsidRPr="000B6503">
              <w:rPr>
                <w:rFonts w:cs="Times New Roman"/>
                <w:sz w:val="22"/>
                <w:szCs w:val="22"/>
                <w:lang w:val="ru-RU"/>
              </w:rPr>
              <w:t xml:space="preserve"> 600</w:t>
            </w:r>
            <w:r w:rsidRPr="000B6503">
              <w:rPr>
                <w:rFonts w:cs="Times New Roman"/>
                <w:sz w:val="22"/>
                <w:szCs w:val="22"/>
              </w:rPr>
              <w:t>D</w:t>
            </w:r>
            <w:r w:rsidRPr="000B6503">
              <w:rPr>
                <w:rFonts w:cs="Times New Roman"/>
                <w:sz w:val="22"/>
                <w:szCs w:val="22"/>
                <w:lang w:val="ru-RU"/>
              </w:rPr>
              <w:t xml:space="preserve"> либо брезент с </w:t>
            </w:r>
            <w:r w:rsidRPr="000B6503">
              <w:rPr>
                <w:rFonts w:cs="Times New Roman"/>
                <w:sz w:val="22"/>
                <w:szCs w:val="22"/>
              </w:rPr>
              <w:t>PU</w:t>
            </w:r>
            <w:r w:rsidRPr="000B6503">
              <w:rPr>
                <w:rFonts w:cs="Times New Roman"/>
                <w:sz w:val="22"/>
                <w:szCs w:val="22"/>
                <w:lang w:val="ru-RU"/>
              </w:rPr>
              <w:t>-пропиткой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09FF2F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0B6503" w14:paraId="666F8DB5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58422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Водостойкость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чехла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ACB38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PU 3000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2E608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71333" w:rsidRPr="00F5447F" w14:paraId="46C21B6D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C398F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Дополнительные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свойства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чехла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916DD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</w:rPr>
              <w:t>UV</w:t>
            </w:r>
            <w:r w:rsidRPr="000B6503">
              <w:rPr>
                <w:rFonts w:cs="Times New Roman"/>
                <w:sz w:val="22"/>
                <w:szCs w:val="22"/>
                <w:lang w:val="ru-RU"/>
              </w:rPr>
              <w:t>-стойкость, морозостойкость, защита от дождя, снега и ветровой нагрузки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CEF60D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F5447F" w14:paraId="630F0DB9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3021C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Требования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к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швам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чехла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4BA06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Двойные, усиленные, проклеенные влагозащитной лентой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B14775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0B6503" w14:paraId="44D3B5D3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E5137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r w:rsidRPr="000B6503">
              <w:rPr>
                <w:rFonts w:cs="Times New Roman"/>
                <w:sz w:val="22"/>
                <w:szCs w:val="22"/>
              </w:rPr>
              <w:t xml:space="preserve">Нахлёст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чехла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E911C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20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1A8C1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71333" w:rsidRPr="000B6503" w14:paraId="4B4DBA3C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344F6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Требования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к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чехлу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934A8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Плотное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прилегание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без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провисаний</w:t>
            </w:r>
            <w:proofErr w:type="spellEnd"/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60014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71333" w:rsidRPr="00F5447F" w14:paraId="7B44AEA8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E67C2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Требования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к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стыковке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F871E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Все соединения должны обеспечивать герметичное прилегание без щелей и продувания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F7DAB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F5447F" w14:paraId="52175C20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D6350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Дополнительное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утепление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конструкции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7A656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Допускается усиленный двухслойный войлок в наиболее продуваемых участках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852CE0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F5447F" w14:paraId="655A30FD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60DCA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Ветровая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устойчивость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BFA3D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Конструкция должна быть пригодна для эксплуатации в условиях сильных ветров высокогорья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BD9A9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F5447F" w14:paraId="468F8C37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638D8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Температурный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режим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эксплуатации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F95A0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Возможность эксплуатации при температуре до -20°</w:t>
            </w:r>
            <w:r w:rsidRPr="000B6503">
              <w:rPr>
                <w:rFonts w:cs="Times New Roman"/>
                <w:sz w:val="22"/>
                <w:szCs w:val="22"/>
              </w:rPr>
              <w:t>C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C0F30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0B6503" w14:paraId="5C85724B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2E36A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Традиционный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стол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B0D48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Низкий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круглый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разборный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стол</w:t>
            </w:r>
            <w:proofErr w:type="spellEnd"/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970B4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71333" w:rsidRPr="000B6503" w14:paraId="14030D7A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E9D56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Конструкция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стола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6A9E9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7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частей</w:t>
            </w:r>
            <w:proofErr w:type="spellEnd"/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115ED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71333" w:rsidRPr="00F5447F" w14:paraId="0A88866D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8B5D8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lastRenderedPageBreak/>
              <w:t>Материал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стола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505F9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Натуральное дерево с лакированным покрытием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2E783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F5447F" w14:paraId="7DED6B0F" w14:textId="77777777" w:rsidTr="00454E9E">
        <w:trPr>
          <w:trHeight w:val="241"/>
          <w:jc w:val="center"/>
        </w:trPr>
        <w:tc>
          <w:tcPr>
            <w:tcW w:w="29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9C469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стола</w:t>
            </w:r>
            <w:proofErr w:type="spellEnd"/>
          </w:p>
        </w:tc>
        <w:tc>
          <w:tcPr>
            <w:tcW w:w="37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0CE8E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Не менее 45 см и не более 50 см</w:t>
            </w:r>
          </w:p>
        </w:tc>
        <w:tc>
          <w:tcPr>
            <w:tcW w:w="31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D0F255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71333" w:rsidRPr="00F5447F" w14:paraId="23B7B52B" w14:textId="77777777" w:rsidTr="00454E9E">
        <w:trPr>
          <w:trHeight w:val="241"/>
          <w:jc w:val="center"/>
        </w:trPr>
        <w:tc>
          <w:tcPr>
            <w:tcW w:w="2972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129E5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Требования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к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столу</w:t>
            </w:r>
            <w:proofErr w:type="spellEnd"/>
          </w:p>
        </w:tc>
        <w:tc>
          <w:tcPr>
            <w:tcW w:w="3703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0EB04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Устойчивость к влаге и горячим блюдам</w:t>
            </w:r>
          </w:p>
        </w:tc>
        <w:tc>
          <w:tcPr>
            <w:tcW w:w="3101" w:type="dxa"/>
            <w:tcBorders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E4D477" w14:textId="77777777" w:rsidR="00871333" w:rsidRPr="000B6503" w:rsidRDefault="00871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54E9E" w:rsidRPr="000B6503" w14:paraId="5A85AECD" w14:textId="77777777" w:rsidTr="00454E9E">
        <w:trPr>
          <w:trHeight w:val="241"/>
          <w:jc w:val="center"/>
        </w:trPr>
        <w:tc>
          <w:tcPr>
            <w:tcW w:w="2972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F7993" w14:textId="40222D97" w:rsidR="00454E9E" w:rsidRPr="000B6503" w:rsidRDefault="00454E9E" w:rsidP="00454E9E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Гарантийный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срок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703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7D2A6" w14:textId="7A3BC4B5" w:rsidR="00454E9E" w:rsidRPr="000B6503" w:rsidRDefault="00454E9E" w:rsidP="00454E9E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101" w:type="dxa"/>
            <w:tcBorders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B8E068" w14:textId="77777777" w:rsidR="00454E9E" w:rsidRPr="000B6503" w:rsidRDefault="00454E9E" w:rsidP="00454E9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54E9E" w:rsidRPr="000B6503" w14:paraId="1EB9E634" w14:textId="77777777" w:rsidTr="00627333">
        <w:trPr>
          <w:trHeight w:val="150"/>
          <w:jc w:val="center"/>
        </w:trPr>
        <w:tc>
          <w:tcPr>
            <w:tcW w:w="9776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0E479" w14:textId="24385C26" w:rsidR="00454E9E" w:rsidRPr="000B6503" w:rsidRDefault="000B6503" w:rsidP="000B6503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b/>
                <w:bCs/>
                <w:sz w:val="22"/>
                <w:szCs w:val="22"/>
                <w:lang w:val="ru-RU"/>
              </w:rPr>
              <w:t>Лот 2. Модульный дом</w:t>
            </w:r>
          </w:p>
        </w:tc>
      </w:tr>
      <w:tr w:rsidR="00454E9E" w:rsidRPr="00F5447F" w14:paraId="7448E7D0" w14:textId="77777777" w:rsidTr="000B6503">
        <w:trPr>
          <w:trHeight w:val="241"/>
          <w:jc w:val="center"/>
        </w:trPr>
        <w:tc>
          <w:tcPr>
            <w:tcW w:w="9776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56E64" w14:textId="3684C6E4" w:rsidR="00454E9E" w:rsidRPr="000B6503" w:rsidRDefault="00454E9E" w:rsidP="000B6503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</w:tbl>
    <w:tbl>
      <w:tblPr>
        <w:tblStyle w:val="TableNormal"/>
        <w:tblW w:w="977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982"/>
        <w:gridCol w:w="4144"/>
        <w:gridCol w:w="2650"/>
      </w:tblGrid>
      <w:tr w:rsidR="007F3151" w:rsidRPr="000B6503" w14:paraId="787A1462" w14:textId="77777777" w:rsidTr="00454E9E">
        <w:trPr>
          <w:trHeight w:val="241"/>
          <w:jc w:val="center"/>
        </w:trPr>
        <w:tc>
          <w:tcPr>
            <w:tcW w:w="97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983019" w14:textId="12D8F38A" w:rsidR="007F3151" w:rsidRPr="000B6503" w:rsidRDefault="00503ECC">
            <w:pPr>
              <w:tabs>
                <w:tab w:val="center" w:pos="4782"/>
              </w:tabs>
              <w:jc w:val="both"/>
              <w:rPr>
                <w:rFonts w:cs="Times New Roman"/>
                <w:sz w:val="22"/>
                <w:szCs w:val="22"/>
              </w:rPr>
            </w:pPr>
            <w:r w:rsidRPr="000B650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  <w:r w:rsidR="000B650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комплект</w:t>
            </w:r>
            <w:r w:rsidR="00AF2CCF" w:rsidRPr="000B650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</w:tr>
      <w:tr w:rsidR="007F3151" w:rsidRPr="000B6503" w14:paraId="32651385" w14:textId="77777777" w:rsidTr="00454E9E">
        <w:trPr>
          <w:trHeight w:val="241"/>
          <w:jc w:val="center"/>
        </w:trPr>
        <w:tc>
          <w:tcPr>
            <w:tcW w:w="97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7E6CE39E" w14:textId="77777777" w:rsidR="007F3151" w:rsidRPr="000B6503" w:rsidRDefault="00AF2CCF">
            <w:pPr>
              <w:keepNext/>
              <w:ind w:left="76" w:firstLine="208"/>
              <w:outlineLvl w:val="8"/>
              <w:rPr>
                <w:rFonts w:cs="Times New Roman"/>
                <w:sz w:val="22"/>
                <w:szCs w:val="22"/>
              </w:rPr>
            </w:pPr>
            <w:r w:rsidRPr="000B650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1841F2" w:rsidRPr="00F5447F" w14:paraId="62EDA67F" w14:textId="77777777" w:rsidTr="00454E9E">
        <w:trPr>
          <w:trHeight w:val="241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AA972D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изделия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768C97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Сборно-разборный мобильный туристический дом пятиугольной формы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C3E45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841F2" w:rsidRPr="00F5447F" w14:paraId="7D54607E" w14:textId="77777777" w:rsidTr="00454E9E">
        <w:trPr>
          <w:trHeight w:val="241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F56D46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Состояние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изделия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6E0327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Все поставляемые материалы, оборудование и комплектующие должны быть новыми, ранее не использованными, не восстановленными и не бывшими в эксплуатации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BB826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841F2" w:rsidRPr="00F5447F" w14:paraId="0F0DB5E9" w14:textId="77777777" w:rsidTr="00454E9E">
        <w:trPr>
          <w:trHeight w:val="241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06C80C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Конструкция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353B05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Сборно-разборная, мобильная, пригодная для многократного демонтажа, транспортировки и повторного монтажа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25ED4F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841F2" w:rsidRPr="00F5447F" w14:paraId="144FF3B0" w14:textId="77777777" w:rsidTr="00454E9E">
        <w:trPr>
          <w:trHeight w:val="241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0866B1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Габаритные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размеры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584CE0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Длина — не менее 8,0 м; ширина — не менее 5,0 м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9E62C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841F2" w:rsidRPr="000B6503" w14:paraId="5FA9C52E" w14:textId="77777777" w:rsidTr="00454E9E">
        <w:trPr>
          <w:trHeight w:val="241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446846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Общая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площадь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612E42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40 м²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3851DF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841F2" w:rsidRPr="000B6503" w14:paraId="46C644E0" w14:textId="77777777" w:rsidTr="00454E9E">
        <w:trPr>
          <w:trHeight w:val="241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FE6881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Геометрическая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форма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FBDAD4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Пятиугольная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конструкция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современного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типа</w:t>
            </w:r>
            <w:proofErr w:type="spellEnd"/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6D92B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841F2" w:rsidRPr="000B6503" w14:paraId="0E3D265E" w14:textId="77777777" w:rsidTr="00454E9E">
        <w:trPr>
          <w:trHeight w:val="241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4D21B0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помещения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122E63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2,6 м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8A5074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841F2" w:rsidRPr="00F5447F" w14:paraId="6F6B0061" w14:textId="77777777" w:rsidTr="00454E9E">
        <w:trPr>
          <w:trHeight w:val="241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F5AEC7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Планировка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3EDED6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Единое открытое помещение без внутренних перегородок, за исключением санитарного узла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789B6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841F2" w:rsidRPr="000B6503" w14:paraId="156150BD" w14:textId="77777777" w:rsidTr="00454E9E">
        <w:trPr>
          <w:trHeight w:val="300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FA6D6A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Санитарный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узел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44762B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Встроенный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полностью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оборудованный</w:t>
            </w:r>
            <w:proofErr w:type="spellEnd"/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76106F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841F2" w:rsidRPr="00F5447F" w14:paraId="5237DB6D" w14:textId="77777777" w:rsidTr="00454E9E">
        <w:trPr>
          <w:trHeight w:val="300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631F6D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Каркас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B97E59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Металлический профиль либо конструкционная древесина повышенной прочности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10FCD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841F2" w:rsidRPr="00F5447F" w14:paraId="0B12D72B" w14:textId="77777777" w:rsidTr="00454E9E">
        <w:trPr>
          <w:trHeight w:val="241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E9C807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Защита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каркаса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AB9B44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Антикоррозионная обработка металлических элементов и защитная обработка деревянных элементов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708108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841F2" w:rsidRPr="000B6503" w14:paraId="5A6338FD" w14:textId="77777777" w:rsidTr="00454E9E">
        <w:trPr>
          <w:trHeight w:val="241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D53621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lastRenderedPageBreak/>
              <w:t>Наружные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стены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8A81F4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Утепленная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многослойная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конструкция</w:t>
            </w:r>
            <w:proofErr w:type="spellEnd"/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8521F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841F2" w:rsidRPr="000B6503" w14:paraId="6CF79297" w14:textId="77777777" w:rsidTr="00454E9E">
        <w:trPr>
          <w:trHeight w:val="241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8E37EC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Толщина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утепления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стен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0435CD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100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09D83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841F2" w:rsidRPr="000B6503" w14:paraId="1477F915" w14:textId="77777777" w:rsidTr="00454E9E">
        <w:trPr>
          <w:trHeight w:val="241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BF8930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Пол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FEEAA6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Утепленный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многослойный</w:t>
            </w:r>
            <w:proofErr w:type="spellEnd"/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CD805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841F2" w:rsidRPr="000B6503" w14:paraId="70615FD2" w14:textId="77777777" w:rsidTr="00454E9E">
        <w:trPr>
          <w:trHeight w:val="241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9B561F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Толщина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утепления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пола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43C5A5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100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021160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841F2" w:rsidRPr="00F5447F" w14:paraId="3D62052D" w14:textId="77777777" w:rsidTr="00454E9E">
        <w:trPr>
          <w:trHeight w:val="241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A5F439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Потолок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970F25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Утепленный с декоративной внутренней отделкой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2CA927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841F2" w:rsidRPr="000B6503" w14:paraId="1C658B62" w14:textId="77777777" w:rsidTr="00454E9E">
        <w:trPr>
          <w:trHeight w:val="241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6D582D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Толщина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утепления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кровли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DCA578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150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4AE75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841F2" w:rsidRPr="00F5447F" w14:paraId="2BDF8BC8" w14:textId="77777777" w:rsidTr="00454E9E">
        <w:trPr>
          <w:trHeight w:val="241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A0F003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Кровельное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покрытие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2492E1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Металлочерепица, профилированный лист либо эквивалентный долговечный материал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3C23E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841F2" w:rsidRPr="000B6503" w14:paraId="30EB601D" w14:textId="77777777" w:rsidTr="00454E9E">
        <w:trPr>
          <w:trHeight w:val="241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024788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Пароизоляция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7EF803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Обязательное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наличие</w:t>
            </w:r>
            <w:proofErr w:type="spellEnd"/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FD4922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841F2" w:rsidRPr="000B6503" w14:paraId="6AA2370C" w14:textId="77777777" w:rsidTr="00454E9E">
        <w:trPr>
          <w:trHeight w:val="241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D30C4E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Гидроизоляция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8BE906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Обязательное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наличие</w:t>
            </w:r>
            <w:proofErr w:type="spellEnd"/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77591B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841F2" w:rsidRPr="00F5447F" w14:paraId="6DF97861" w14:textId="77777777" w:rsidTr="00454E9E">
        <w:trPr>
          <w:trHeight w:val="241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26CA2F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Наружная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отделка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274C76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Атмосферостойкие материалы, устойчивые к влаге и ультрафиолетовому излучению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AD0730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841F2" w:rsidRPr="00F5447F" w14:paraId="02854D54" w14:textId="77777777" w:rsidTr="00454E9E">
        <w:trPr>
          <w:trHeight w:val="241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8C0712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Внутренняя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отделка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F7EB53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Декоративные панели, вагонка, гипсокартон либо эквивалент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B81F5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841F2" w:rsidRPr="00F5447F" w14:paraId="0C3A3E33" w14:textId="77777777" w:rsidTr="00454E9E">
        <w:trPr>
          <w:trHeight w:val="241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F44144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Напольное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покрытие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78BEED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Ламинат, кварц-винил либо эквивалентный износостойкий материал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413FD3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841F2" w:rsidRPr="000B6503" w14:paraId="75DFC149" w14:textId="77777777" w:rsidTr="00454E9E">
        <w:trPr>
          <w:trHeight w:val="241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70D503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Окна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A8AD8E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Энергосберегающие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стеклопакеты</w:t>
            </w:r>
            <w:proofErr w:type="spellEnd"/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16F5C7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841F2" w:rsidRPr="000B6503" w14:paraId="25220D9C" w14:textId="77777777" w:rsidTr="00454E9E">
        <w:trPr>
          <w:trHeight w:val="241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07003D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Количество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окон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A0DB3C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4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шт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0753AE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841F2" w:rsidRPr="00F5447F" w14:paraId="2D4F8E94" w14:textId="77777777" w:rsidTr="00454E9E">
        <w:trPr>
          <w:trHeight w:val="241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70D385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Входная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дверь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6F517C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Утепленная металлическая либо металлическая с утеплением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95D66B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841F2" w:rsidRPr="000B6503" w14:paraId="65B425FC" w14:textId="77777777" w:rsidTr="00454E9E">
        <w:trPr>
          <w:trHeight w:val="282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1D9716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Внутренняя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дверь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3A003B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Для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санитарного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узла</w:t>
            </w:r>
            <w:proofErr w:type="spellEnd"/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27BE16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841F2" w:rsidRPr="00F5447F" w14:paraId="7E2D2BF5" w14:textId="77777777" w:rsidTr="00454E9E">
        <w:trPr>
          <w:trHeight w:val="241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222623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Санузел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1DF4A3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Унитаз, душ, раковина, зеркало, смесители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3F0EF2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841F2" w:rsidRPr="00F5447F" w14:paraId="6EE38BAB" w14:textId="77777777" w:rsidTr="00454E9E">
        <w:trPr>
          <w:trHeight w:val="300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FC523D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Водонагреватель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EBA7EE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Электрический бойлер объемом не менее 80 литров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963105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841F2" w:rsidRPr="000B6503" w14:paraId="4B3B083B" w14:textId="77777777" w:rsidTr="00454E9E">
        <w:trPr>
          <w:trHeight w:val="241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720CE5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Электроснабжение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6564B6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Полностью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смонтированная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электрическая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система</w:t>
            </w:r>
            <w:proofErr w:type="spellEnd"/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D58ACF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841F2" w:rsidRPr="000B6503" w14:paraId="5EC8417D" w14:textId="77777777" w:rsidTr="00454E9E">
        <w:trPr>
          <w:trHeight w:val="300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B7A1F7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Электрощит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CD5519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r w:rsidRPr="000B6503">
              <w:rPr>
                <w:rFonts w:cs="Times New Roman"/>
                <w:sz w:val="22"/>
                <w:szCs w:val="22"/>
              </w:rPr>
              <w:t xml:space="preserve">В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комплекте</w:t>
            </w:r>
            <w:proofErr w:type="spellEnd"/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468E26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841F2" w:rsidRPr="000B6503" w14:paraId="0766B53B" w14:textId="77777777" w:rsidTr="00454E9E">
        <w:trPr>
          <w:trHeight w:val="300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8531A6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Автоматические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выключатели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CE93F4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Обязательное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наличие</w:t>
            </w:r>
            <w:proofErr w:type="spellEnd"/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0EF1FF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841F2" w:rsidRPr="000B6503" w14:paraId="05E1A546" w14:textId="77777777" w:rsidTr="00454E9E">
        <w:trPr>
          <w:trHeight w:val="300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435A00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Электропроводка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E06301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Скрытого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типа</w:t>
            </w:r>
            <w:proofErr w:type="spellEnd"/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42EF43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841F2" w:rsidRPr="000B6503" w14:paraId="5AE54C10" w14:textId="77777777" w:rsidTr="00454E9E">
        <w:trPr>
          <w:trHeight w:val="300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8E304B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Розетки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DF7A20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8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шт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5CDF09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841F2" w:rsidRPr="000B6503" w14:paraId="15D13EAD" w14:textId="77777777" w:rsidTr="00454E9E">
        <w:trPr>
          <w:trHeight w:val="300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A3DBF4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lastRenderedPageBreak/>
              <w:t>Выключатели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39E6D3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4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шт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58F58E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841F2" w:rsidRPr="000B6503" w14:paraId="13E86ECD" w14:textId="77777777" w:rsidTr="00454E9E">
        <w:trPr>
          <w:trHeight w:val="300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5E3084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Освещение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77FE3D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Светодиодные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потолочные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светильники</w:t>
            </w:r>
            <w:proofErr w:type="spellEnd"/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12C2B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841F2" w:rsidRPr="00F5447F" w14:paraId="2750CCC2" w14:textId="77777777" w:rsidTr="00454E9E">
        <w:trPr>
          <w:trHeight w:val="300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EF67A4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Подключение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инженерных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сетей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67EF1F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Подготовка для подключения к электроснабжению, водоснабжению и канализации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D4B5B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841F2" w:rsidRPr="00F5447F" w14:paraId="07F48980" w14:textId="77777777" w:rsidTr="00454E9E">
        <w:trPr>
          <w:trHeight w:val="300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CBFB20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Вентиляция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6DF3DB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Естественная либо принудительная вентиляция санитарного узла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3114B7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841F2" w:rsidRPr="00F5447F" w14:paraId="5CF6F895" w14:textId="77777777" w:rsidTr="00454E9E">
        <w:trPr>
          <w:trHeight w:val="300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4B9EE2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Требования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к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эксплуатации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1B2476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Возможность круглогодичной эксплуатации в климатических условиях Кыргызской Республики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528CF9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841F2" w:rsidRPr="00F5447F" w14:paraId="3C0F1238" w14:textId="77777777" w:rsidTr="00454E9E">
        <w:trPr>
          <w:trHeight w:val="300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AB5AF4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Снеговая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нагрузка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CCE88F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Конструкция должна выдерживать нормативные снеговые нагрузки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265FB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841F2" w:rsidRPr="00F5447F" w14:paraId="4CB99538" w14:textId="77777777" w:rsidTr="00454E9E">
        <w:trPr>
          <w:trHeight w:val="300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3AC57D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Ветровая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устойчивость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B70967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Конструкция должна быть устойчива к нормативным ветровым нагрузкам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088B6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841F2" w:rsidRPr="00F5447F" w14:paraId="6FD4C907" w14:textId="77777777" w:rsidTr="00454E9E">
        <w:trPr>
          <w:trHeight w:val="300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9E5CCA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Температурный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режим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эксплуатации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5A63E3" w14:textId="66695F7D" w:rsidR="001841F2" w:rsidRPr="00F433AE" w:rsidRDefault="00627333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Не менее</w:t>
            </w:r>
            <w:r w:rsidR="001841F2" w:rsidRPr="00F433AE">
              <w:rPr>
                <w:rFonts w:cs="Times New Roman"/>
                <w:sz w:val="22"/>
                <w:szCs w:val="22"/>
                <w:lang w:val="ru-RU"/>
              </w:rPr>
              <w:t xml:space="preserve"> -30°</w:t>
            </w:r>
            <w:r w:rsidR="001841F2" w:rsidRPr="000B6503">
              <w:rPr>
                <w:rFonts w:cs="Times New Roman"/>
                <w:sz w:val="22"/>
                <w:szCs w:val="22"/>
              </w:rPr>
              <w:t>C</w:t>
            </w:r>
            <w:r w:rsidR="001841F2" w:rsidRPr="00F433AE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cs="Times New Roman"/>
                <w:sz w:val="22"/>
                <w:szCs w:val="22"/>
                <w:lang w:val="ru-RU"/>
              </w:rPr>
              <w:t>не более</w:t>
            </w:r>
            <w:r w:rsidR="001841F2" w:rsidRPr="00F433AE">
              <w:rPr>
                <w:rFonts w:cs="Times New Roman"/>
                <w:sz w:val="22"/>
                <w:szCs w:val="22"/>
                <w:lang w:val="ru-RU"/>
              </w:rPr>
              <w:t xml:space="preserve"> +40°</w:t>
            </w:r>
            <w:r w:rsidR="001841F2" w:rsidRPr="000B6503">
              <w:rPr>
                <w:rFonts w:cs="Times New Roman"/>
                <w:sz w:val="22"/>
                <w:szCs w:val="22"/>
              </w:rPr>
              <w:t>C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6BF47" w14:textId="77777777" w:rsidR="001841F2" w:rsidRPr="00F433AE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841F2" w:rsidRPr="00F5447F" w14:paraId="6F1E499C" w14:textId="77777777" w:rsidTr="00454E9E">
        <w:trPr>
          <w:trHeight w:val="300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310143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Монтаж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0A3A95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Поставщик обязан выполнить доставку, разгрузку, сборку, монтаж и ввод объекта в эксплуатацию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765EC4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841F2" w:rsidRPr="00F5447F" w14:paraId="178F9818" w14:textId="77777777" w:rsidTr="00454E9E">
        <w:trPr>
          <w:trHeight w:val="300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FADFA7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Комплектность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62FEC7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Полный комплект конструкций, крепежных элементов, инженерных коммуникаций и комплектующих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514E6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841F2" w:rsidRPr="00F5447F" w14:paraId="676A124F" w14:textId="77777777" w:rsidTr="00454E9E">
        <w:trPr>
          <w:trHeight w:val="300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CA90B4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Документация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1E4E3D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B6503">
              <w:rPr>
                <w:rFonts w:cs="Times New Roman"/>
                <w:sz w:val="22"/>
                <w:szCs w:val="22"/>
                <w:lang w:val="ru-RU"/>
              </w:rPr>
              <w:t>Инструкция по эксплуатации и гарантийный талон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AC55F2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841F2" w:rsidRPr="000B6503" w14:paraId="65F1D241" w14:textId="77777777" w:rsidTr="00454E9E">
        <w:trPr>
          <w:trHeight w:val="300"/>
          <w:jc w:val="center"/>
        </w:trPr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433FF3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F90866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B6503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0B6503">
              <w:rPr>
                <w:rFonts w:cs="Times New Roman"/>
                <w:sz w:val="22"/>
                <w:szCs w:val="22"/>
              </w:rPr>
              <w:t xml:space="preserve"> 24 </w:t>
            </w:r>
            <w:proofErr w:type="spellStart"/>
            <w:r w:rsidRPr="000B6503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3F098" w14:textId="77777777" w:rsidR="001841F2" w:rsidRPr="000B6503" w:rsidRDefault="001841F2" w:rsidP="001841F2">
            <w:pPr>
              <w:rPr>
                <w:rFonts w:cs="Times New Roman"/>
                <w:sz w:val="22"/>
                <w:szCs w:val="22"/>
              </w:rPr>
            </w:pPr>
          </w:p>
        </w:tc>
      </w:tr>
    </w:tbl>
    <w:p w14:paraId="68505F86" w14:textId="77777777" w:rsidR="007F3151" w:rsidRDefault="007F3151">
      <w:pPr>
        <w:widowControl w:val="0"/>
        <w:ind w:left="108" w:hanging="108"/>
        <w:jc w:val="center"/>
        <w:rPr>
          <w:b/>
          <w:bCs/>
          <w:lang w:val="ru-RU"/>
        </w:rPr>
      </w:pPr>
    </w:p>
    <w:p w14:paraId="6E6D8479" w14:textId="77777777" w:rsidR="007F3151" w:rsidRDefault="00AF2CCF">
      <w:pPr>
        <w:numPr>
          <w:ilvl w:val="0"/>
          <w:numId w:val="38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7F3151" w:rsidRPr="00F5447F" w14:paraId="3BF78823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6385B7" w14:textId="77777777" w:rsidR="007F3151" w:rsidRDefault="00AF2CCF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0D7E72" w14:textId="77777777" w:rsidR="007F3151" w:rsidRPr="003B4263" w:rsidRDefault="00AF2CCF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36B8A166" w14:textId="77777777" w:rsidR="007F3151" w:rsidRDefault="007F3151">
            <w:pPr>
              <w:jc w:val="both"/>
              <w:rPr>
                <w:lang w:val="ru-RU"/>
              </w:rPr>
            </w:pPr>
          </w:p>
          <w:p w14:paraId="6414928E" w14:textId="77777777" w:rsidR="007F3151" w:rsidRPr="003B4263" w:rsidRDefault="00AF2CCF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04473CE3" w14:textId="77777777" w:rsidR="007F3151" w:rsidRPr="003B4263" w:rsidRDefault="00AF2CCF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7F3151" w:rsidRPr="00F5447F" w14:paraId="256BA2AA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2E7EFC" w14:textId="77777777" w:rsidR="007F3151" w:rsidRPr="003B4263" w:rsidRDefault="007F3151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A3BF9" w14:textId="77777777" w:rsidR="007F3151" w:rsidRPr="003B4263" w:rsidRDefault="007F3151">
            <w:pPr>
              <w:rPr>
                <w:lang w:val="ru-RU"/>
              </w:rPr>
            </w:pPr>
          </w:p>
        </w:tc>
      </w:tr>
    </w:tbl>
    <w:p w14:paraId="2D4C1A1E" w14:textId="77777777" w:rsidR="007F3151" w:rsidRDefault="007F3151">
      <w:pPr>
        <w:widowControl w:val="0"/>
        <w:jc w:val="both"/>
        <w:rPr>
          <w:rStyle w:val="vkekvd"/>
          <w:lang w:val="ru-RU"/>
        </w:rPr>
      </w:pPr>
    </w:p>
    <w:p w14:paraId="370A8719" w14:textId="77777777" w:rsidR="00F5447F" w:rsidRDefault="00F5447F">
      <w:pPr>
        <w:widowControl w:val="0"/>
        <w:jc w:val="both"/>
        <w:rPr>
          <w:rStyle w:val="vkekvd"/>
          <w:lang w:val="ru-RU"/>
        </w:rPr>
      </w:pPr>
    </w:p>
    <w:p w14:paraId="1CD3251E" w14:textId="77777777" w:rsidR="00F5447F" w:rsidRDefault="00F5447F">
      <w:pPr>
        <w:widowControl w:val="0"/>
        <w:jc w:val="both"/>
        <w:rPr>
          <w:rStyle w:val="vkekvd"/>
          <w:lang w:val="ru-RU"/>
        </w:rPr>
      </w:pPr>
    </w:p>
    <w:p w14:paraId="1C60F13D" w14:textId="77777777" w:rsidR="00F5447F" w:rsidRDefault="00F5447F">
      <w:pPr>
        <w:widowControl w:val="0"/>
        <w:jc w:val="both"/>
        <w:rPr>
          <w:rStyle w:val="vkekvd"/>
          <w:lang w:val="ru-RU"/>
        </w:rPr>
      </w:pPr>
    </w:p>
    <w:p w14:paraId="1B4FDC00" w14:textId="77777777" w:rsidR="007F3151" w:rsidRDefault="00AF2CCF">
      <w:pPr>
        <w:pStyle w:val="ac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lastRenderedPageBreak/>
        <w:t>ПРИЛОЖЕНИЕ Б</w:t>
      </w:r>
    </w:p>
    <w:p w14:paraId="61B7A9E4" w14:textId="77777777" w:rsidR="007F3151" w:rsidRDefault="007F315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5DFD6B04" w14:textId="77777777" w:rsidR="007F3151" w:rsidRDefault="00AF2CC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5DFF5477" w14:textId="77777777" w:rsidR="007F3151" w:rsidRDefault="00AF2CCF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2758352B" w14:textId="77777777" w:rsidR="007F3151" w:rsidRDefault="007F3151">
      <w:pPr>
        <w:spacing w:after="200"/>
        <w:jc w:val="both"/>
        <w:rPr>
          <w:rStyle w:val="vkekvd"/>
          <w:lang w:val="ru-RU"/>
        </w:rPr>
      </w:pPr>
    </w:p>
    <w:p w14:paraId="7DFC8796" w14:textId="77777777" w:rsidR="007F3151" w:rsidRDefault="00AF2CCF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10BCAC99" w14:textId="77777777" w:rsidR="007F3151" w:rsidRDefault="00AF2CCF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31362FF1" w14:textId="77777777" w:rsidR="007F3151" w:rsidRDefault="007F315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06D9F989" w14:textId="58AE1CB4" w:rsidR="007F3151" w:rsidRDefault="00AF2CC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 xml:space="preserve"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сумму </w:t>
      </w:r>
      <w:r w:rsidR="007B19C4">
        <w:rPr>
          <w:lang w:val="ru-RU"/>
        </w:rPr>
        <w:t xml:space="preserve">                     </w:t>
      </w:r>
      <w:r w:rsidR="007B19C4" w:rsidRPr="007B19C4">
        <w:rPr>
          <w:b/>
          <w:bCs/>
          <w:lang w:val="ru-RU"/>
        </w:rPr>
        <w:t>по лоту №1</w:t>
      </w:r>
      <w:r w:rsidR="007B19C4">
        <w:rPr>
          <w:lang w:val="ru-RU"/>
        </w:rPr>
        <w:t xml:space="preserve"> </w:t>
      </w:r>
      <w:r>
        <w:rPr>
          <w:lang w:val="ru-RU"/>
        </w:rPr>
        <w:t>______________</w:t>
      </w:r>
      <w:r w:rsidR="007B19C4">
        <w:rPr>
          <w:lang w:val="ru-RU"/>
        </w:rPr>
        <w:t>___________________</w:t>
      </w:r>
      <w:r>
        <w:rPr>
          <w:lang w:val="ru-RU"/>
        </w:rPr>
        <w:t>______ с учетом налогов, (______________) [наименование валюты].</w:t>
      </w:r>
    </w:p>
    <w:p w14:paraId="7346AD18" w14:textId="4C731015" w:rsidR="007F3151" w:rsidRDefault="007B19C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 w:rsidRPr="007B19C4">
        <w:rPr>
          <w:b/>
          <w:bCs/>
          <w:lang w:val="ru-RU"/>
        </w:rPr>
        <w:t>по лоту №2</w:t>
      </w:r>
      <w:r w:rsidRPr="007B19C4">
        <w:rPr>
          <w:lang w:val="ru-RU"/>
        </w:rPr>
        <w:t xml:space="preserve"> ________________</w:t>
      </w:r>
      <w:r>
        <w:rPr>
          <w:lang w:val="ru-RU"/>
        </w:rPr>
        <w:t>___________________</w:t>
      </w:r>
      <w:r w:rsidRPr="007B19C4">
        <w:rPr>
          <w:lang w:val="ru-RU"/>
        </w:rPr>
        <w:t>____ с учетом налогов, (______________) [наименование валюты].</w:t>
      </w:r>
    </w:p>
    <w:p w14:paraId="796B77FD" w14:textId="77777777" w:rsidR="007F3151" w:rsidRDefault="00AF2CC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2AE711EF" w14:textId="77777777" w:rsidR="007F3151" w:rsidRDefault="00AF2CC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7DA7BC63" w14:textId="77777777" w:rsidR="007F3151" w:rsidRDefault="00AF2CC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26F31582" w14:textId="77777777" w:rsidR="007F3151" w:rsidRDefault="00AF2CCF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568CD34C" w14:textId="77777777" w:rsidR="007F3151" w:rsidRPr="003B4263" w:rsidRDefault="00AF2CCF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7392F7DA" w14:textId="77777777" w:rsidR="007F3151" w:rsidRPr="003B4263" w:rsidRDefault="00AF2CCF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683B5FF4" w14:textId="77777777" w:rsidR="007F3151" w:rsidRDefault="007F315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48DCF3EC" w14:textId="77777777" w:rsidR="007F3151" w:rsidRDefault="00AF2CC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5F868E3B" w14:textId="77777777" w:rsidR="007F3151" w:rsidRDefault="00AF2CC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480B640B" w14:textId="77777777" w:rsidR="007F3151" w:rsidRDefault="00AF2CC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Наименование Поставщика: _______________________________________________</w:t>
      </w:r>
    </w:p>
    <w:p w14:paraId="7809E870" w14:textId="77777777" w:rsidR="003B4263" w:rsidRPr="003B4263" w:rsidRDefault="003B426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sectPr w:rsidR="003B4263" w:rsidRPr="003B4263">
      <w:headerReference w:type="default" r:id="rId12"/>
      <w:footerReference w:type="default" r:id="rId13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C436D" w14:textId="77777777" w:rsidR="00FF23F7" w:rsidRDefault="00FF23F7">
      <w:r>
        <w:separator/>
      </w:r>
    </w:p>
  </w:endnote>
  <w:endnote w:type="continuationSeparator" w:id="0">
    <w:p w14:paraId="30E7A99D" w14:textId="77777777" w:rsidR="00FF23F7" w:rsidRDefault="00FF2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SimSun"/>
    <w:panose1 w:val="020B0604020202020204"/>
    <w:charset w:val="86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299BE" w14:textId="77777777" w:rsidR="001841F2" w:rsidRDefault="001841F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5582A" w14:textId="77777777" w:rsidR="001841F2" w:rsidRDefault="001841F2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4B4AA9">
      <w:rPr>
        <w:noProof/>
        <w:sz w:val="20"/>
        <w:szCs w:val="20"/>
      </w:rPr>
      <w:t>21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606CA" w14:textId="77777777" w:rsidR="00FF23F7" w:rsidRDefault="00FF23F7">
      <w:r>
        <w:separator/>
      </w:r>
    </w:p>
  </w:footnote>
  <w:footnote w:type="continuationSeparator" w:id="0">
    <w:p w14:paraId="2C585FEA" w14:textId="77777777" w:rsidR="00FF23F7" w:rsidRDefault="00FF23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027D5" w14:textId="77777777" w:rsidR="001841F2" w:rsidRDefault="001841F2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72DC4B6A" wp14:editId="08462203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6" style="visibility:visible;position:absolute;margin-left:28.3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0593945A" wp14:editId="09AEEA36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7" style="visibility:visible;position:absolute;margin-left:28.3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C5BAA" w14:textId="77777777" w:rsidR="001841F2" w:rsidRDefault="001841F2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165BBEDC" wp14:editId="58B5BBF6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8" style="visibility:visible;position:absolute;margin-left:34.9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4EF8B57E" wp14:editId="3657768B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9" style="visibility:visible;position:absolute;margin-left:34.9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94A4A"/>
    <w:multiLevelType w:val="hybridMultilevel"/>
    <w:tmpl w:val="837A57D2"/>
    <w:styleLink w:val="11"/>
    <w:lvl w:ilvl="0" w:tplc="8A72D07C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004BB9E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F62C2DE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1BA8100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5B26CBA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92EF4A6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C8A3952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84E42B0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9EAC4E6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CAB26CF"/>
    <w:multiLevelType w:val="multilevel"/>
    <w:tmpl w:val="31B41BE6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18426CF"/>
    <w:multiLevelType w:val="multilevel"/>
    <w:tmpl w:val="D1A8CC36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1A63ACF"/>
    <w:multiLevelType w:val="multilevel"/>
    <w:tmpl w:val="5EB22652"/>
    <w:numStyleLink w:val="5"/>
  </w:abstractNum>
  <w:abstractNum w:abstractNumId="4" w15:restartNumberingAfterBreak="0">
    <w:nsid w:val="123B1C7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437428E"/>
    <w:multiLevelType w:val="multilevel"/>
    <w:tmpl w:val="31B41BE6"/>
    <w:numStyleLink w:val="6"/>
  </w:abstractNum>
  <w:abstractNum w:abstractNumId="6" w15:restartNumberingAfterBreak="0">
    <w:nsid w:val="167F478A"/>
    <w:multiLevelType w:val="hybridMultilevel"/>
    <w:tmpl w:val="76CE3B42"/>
    <w:lvl w:ilvl="0" w:tplc="23B2E44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6902F32A" w:tentative="1">
      <w:start w:val="1"/>
      <w:numFmt w:val="lowerLetter"/>
      <w:lvlText w:val="%2."/>
      <w:lvlJc w:val="left"/>
      <w:pPr>
        <w:ind w:left="1440" w:hanging="360"/>
      </w:pPr>
    </w:lvl>
    <w:lvl w:ilvl="2" w:tplc="3C001468" w:tentative="1">
      <w:start w:val="1"/>
      <w:numFmt w:val="lowerRoman"/>
      <w:lvlText w:val="%3."/>
      <w:lvlJc w:val="right"/>
      <w:pPr>
        <w:ind w:left="2160" w:hanging="180"/>
      </w:pPr>
    </w:lvl>
    <w:lvl w:ilvl="3" w:tplc="4148E98C" w:tentative="1">
      <w:start w:val="1"/>
      <w:numFmt w:val="decimal"/>
      <w:lvlText w:val="%4."/>
      <w:lvlJc w:val="left"/>
      <w:pPr>
        <w:ind w:left="2880" w:hanging="360"/>
      </w:pPr>
    </w:lvl>
    <w:lvl w:ilvl="4" w:tplc="4D1EEE4A" w:tentative="1">
      <w:start w:val="1"/>
      <w:numFmt w:val="lowerLetter"/>
      <w:lvlText w:val="%5."/>
      <w:lvlJc w:val="left"/>
      <w:pPr>
        <w:ind w:left="3600" w:hanging="360"/>
      </w:pPr>
    </w:lvl>
    <w:lvl w:ilvl="5" w:tplc="1C0E9962" w:tentative="1">
      <w:start w:val="1"/>
      <w:numFmt w:val="lowerRoman"/>
      <w:lvlText w:val="%6."/>
      <w:lvlJc w:val="right"/>
      <w:pPr>
        <w:ind w:left="4320" w:hanging="180"/>
      </w:pPr>
    </w:lvl>
    <w:lvl w:ilvl="6" w:tplc="ECBC9746" w:tentative="1">
      <w:start w:val="1"/>
      <w:numFmt w:val="decimal"/>
      <w:lvlText w:val="%7."/>
      <w:lvlJc w:val="left"/>
      <w:pPr>
        <w:ind w:left="5040" w:hanging="360"/>
      </w:pPr>
    </w:lvl>
    <w:lvl w:ilvl="7" w:tplc="F93C37D6" w:tentative="1">
      <w:start w:val="1"/>
      <w:numFmt w:val="lowerLetter"/>
      <w:lvlText w:val="%8."/>
      <w:lvlJc w:val="left"/>
      <w:pPr>
        <w:ind w:left="5760" w:hanging="360"/>
      </w:pPr>
    </w:lvl>
    <w:lvl w:ilvl="8" w:tplc="697421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BF5560"/>
    <w:multiLevelType w:val="hybridMultilevel"/>
    <w:tmpl w:val="9EC431AA"/>
    <w:lvl w:ilvl="0" w:tplc="04190011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B287AF7"/>
    <w:multiLevelType w:val="hybridMultilevel"/>
    <w:tmpl w:val="837A57D2"/>
    <w:numStyleLink w:val="11"/>
  </w:abstractNum>
  <w:abstractNum w:abstractNumId="9" w15:restartNumberingAfterBreak="0">
    <w:nsid w:val="1CF80A3C"/>
    <w:multiLevelType w:val="hybridMultilevel"/>
    <w:tmpl w:val="8BD863DC"/>
    <w:styleLink w:val="12"/>
    <w:lvl w:ilvl="0" w:tplc="A95823D0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E7E1F1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A54DA28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3FA7BB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63601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D2E4592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192D32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5CC4CF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5F6CDE0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25B3770F"/>
    <w:multiLevelType w:val="multilevel"/>
    <w:tmpl w:val="CBECA40C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266412E6"/>
    <w:multiLevelType w:val="multilevel"/>
    <w:tmpl w:val="041286E4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2AF5368B"/>
    <w:multiLevelType w:val="hybridMultilevel"/>
    <w:tmpl w:val="8BD863DC"/>
    <w:numStyleLink w:val="12"/>
  </w:abstractNum>
  <w:abstractNum w:abstractNumId="13" w15:restartNumberingAfterBreak="0">
    <w:nsid w:val="2B8833CF"/>
    <w:multiLevelType w:val="multilevel"/>
    <w:tmpl w:val="6AD628CA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2E233EE2"/>
    <w:multiLevelType w:val="multilevel"/>
    <w:tmpl w:val="D1A8CC36"/>
    <w:numStyleLink w:val="2"/>
  </w:abstractNum>
  <w:abstractNum w:abstractNumId="15" w15:restartNumberingAfterBreak="0">
    <w:nsid w:val="3A503F4F"/>
    <w:multiLevelType w:val="multilevel"/>
    <w:tmpl w:val="B8484ECC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46E73E8E"/>
    <w:multiLevelType w:val="hybridMultilevel"/>
    <w:tmpl w:val="131C67FC"/>
    <w:styleLink w:val="1"/>
    <w:lvl w:ilvl="0" w:tplc="5A2CD7FE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6CCA6EA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E9CF5EE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41E6724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71817FC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FEE2F52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1E27E4E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71A4F00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476DEF0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4B2F7FC2"/>
    <w:multiLevelType w:val="multilevel"/>
    <w:tmpl w:val="5EB22652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4C150D35"/>
    <w:multiLevelType w:val="hybridMultilevel"/>
    <w:tmpl w:val="A2203568"/>
    <w:styleLink w:val="10"/>
    <w:lvl w:ilvl="0" w:tplc="5A84FC54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8466DC0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6B667D2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EA3E66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F8CB294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DCE1E28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6C8C910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200944C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256F420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4E304120"/>
    <w:multiLevelType w:val="multilevel"/>
    <w:tmpl w:val="CBECA40C"/>
    <w:numStyleLink w:val="7"/>
  </w:abstractNum>
  <w:abstractNum w:abstractNumId="20" w15:restartNumberingAfterBreak="0">
    <w:nsid w:val="53617CBB"/>
    <w:multiLevelType w:val="hybridMultilevel"/>
    <w:tmpl w:val="B75CD7AA"/>
    <w:styleLink w:val="3"/>
    <w:lvl w:ilvl="0" w:tplc="EFDE9D12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7FA96FA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7CEFC0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51C72F0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1034A4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B02A6CE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28AB38C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6447BC6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28AD1C0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547437F8"/>
    <w:multiLevelType w:val="hybridMultilevel"/>
    <w:tmpl w:val="C78E4586"/>
    <w:lvl w:ilvl="0" w:tplc="4ECC4A9A">
      <w:start w:val="1"/>
      <w:numFmt w:val="decimal"/>
      <w:lvlText w:val="%1."/>
      <w:lvlJc w:val="left"/>
      <w:pPr>
        <w:ind w:left="360" w:hanging="360"/>
      </w:pPr>
    </w:lvl>
    <w:lvl w:ilvl="1" w:tplc="6F9402B0" w:tentative="1">
      <w:start w:val="1"/>
      <w:numFmt w:val="lowerLetter"/>
      <w:lvlText w:val="%2."/>
      <w:lvlJc w:val="left"/>
      <w:pPr>
        <w:ind w:left="1080" w:hanging="360"/>
      </w:pPr>
    </w:lvl>
    <w:lvl w:ilvl="2" w:tplc="523E732E" w:tentative="1">
      <w:start w:val="1"/>
      <w:numFmt w:val="lowerRoman"/>
      <w:lvlText w:val="%3."/>
      <w:lvlJc w:val="right"/>
      <w:pPr>
        <w:ind w:left="1800" w:hanging="180"/>
      </w:pPr>
    </w:lvl>
    <w:lvl w:ilvl="3" w:tplc="48FA30A0" w:tentative="1">
      <w:start w:val="1"/>
      <w:numFmt w:val="decimal"/>
      <w:lvlText w:val="%4."/>
      <w:lvlJc w:val="left"/>
      <w:pPr>
        <w:ind w:left="2520" w:hanging="360"/>
      </w:pPr>
    </w:lvl>
    <w:lvl w:ilvl="4" w:tplc="B1081FA0" w:tentative="1">
      <w:start w:val="1"/>
      <w:numFmt w:val="lowerLetter"/>
      <w:lvlText w:val="%5."/>
      <w:lvlJc w:val="left"/>
      <w:pPr>
        <w:ind w:left="3240" w:hanging="360"/>
      </w:pPr>
    </w:lvl>
    <w:lvl w:ilvl="5" w:tplc="A2DC7628" w:tentative="1">
      <w:start w:val="1"/>
      <w:numFmt w:val="lowerRoman"/>
      <w:lvlText w:val="%6."/>
      <w:lvlJc w:val="right"/>
      <w:pPr>
        <w:ind w:left="3960" w:hanging="180"/>
      </w:pPr>
    </w:lvl>
    <w:lvl w:ilvl="6" w:tplc="385EE050" w:tentative="1">
      <w:start w:val="1"/>
      <w:numFmt w:val="decimal"/>
      <w:lvlText w:val="%7."/>
      <w:lvlJc w:val="left"/>
      <w:pPr>
        <w:ind w:left="4680" w:hanging="360"/>
      </w:pPr>
    </w:lvl>
    <w:lvl w:ilvl="7" w:tplc="EF8C609A" w:tentative="1">
      <w:start w:val="1"/>
      <w:numFmt w:val="lowerLetter"/>
      <w:lvlText w:val="%8."/>
      <w:lvlJc w:val="left"/>
      <w:pPr>
        <w:ind w:left="5400" w:hanging="360"/>
      </w:pPr>
    </w:lvl>
    <w:lvl w:ilvl="8" w:tplc="6DE6922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8D357E9"/>
    <w:multiLevelType w:val="multilevel"/>
    <w:tmpl w:val="6AD628CA"/>
    <w:numStyleLink w:val="9"/>
  </w:abstractNum>
  <w:abstractNum w:abstractNumId="23" w15:restartNumberingAfterBreak="0">
    <w:nsid w:val="68013765"/>
    <w:multiLevelType w:val="multilevel"/>
    <w:tmpl w:val="041286E4"/>
    <w:numStyleLink w:val="4"/>
  </w:abstractNum>
  <w:abstractNum w:abstractNumId="24" w15:restartNumberingAfterBreak="0">
    <w:nsid w:val="6A481DD6"/>
    <w:multiLevelType w:val="multilevel"/>
    <w:tmpl w:val="131C67FC"/>
    <w:numStyleLink w:val="1"/>
  </w:abstractNum>
  <w:abstractNum w:abstractNumId="25" w15:restartNumberingAfterBreak="0">
    <w:nsid w:val="6EFF03E8"/>
    <w:multiLevelType w:val="hybridMultilevel"/>
    <w:tmpl w:val="2886F1CC"/>
    <w:lvl w:ilvl="0" w:tplc="B5DE98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B00607A" w:tentative="1">
      <w:start w:val="1"/>
      <w:numFmt w:val="lowerLetter"/>
      <w:lvlText w:val="%2."/>
      <w:lvlJc w:val="left"/>
      <w:pPr>
        <w:ind w:left="1440" w:hanging="360"/>
      </w:pPr>
    </w:lvl>
    <w:lvl w:ilvl="2" w:tplc="BA284A8C" w:tentative="1">
      <w:start w:val="1"/>
      <w:numFmt w:val="lowerRoman"/>
      <w:lvlText w:val="%3."/>
      <w:lvlJc w:val="right"/>
      <w:pPr>
        <w:ind w:left="2160" w:hanging="180"/>
      </w:pPr>
    </w:lvl>
    <w:lvl w:ilvl="3" w:tplc="56BA861C" w:tentative="1">
      <w:start w:val="1"/>
      <w:numFmt w:val="decimal"/>
      <w:lvlText w:val="%4."/>
      <w:lvlJc w:val="left"/>
      <w:pPr>
        <w:ind w:left="2880" w:hanging="360"/>
      </w:pPr>
    </w:lvl>
    <w:lvl w:ilvl="4" w:tplc="552AA91C" w:tentative="1">
      <w:start w:val="1"/>
      <w:numFmt w:val="lowerLetter"/>
      <w:lvlText w:val="%5."/>
      <w:lvlJc w:val="left"/>
      <w:pPr>
        <w:ind w:left="3600" w:hanging="360"/>
      </w:pPr>
    </w:lvl>
    <w:lvl w:ilvl="5" w:tplc="2444A468" w:tentative="1">
      <w:start w:val="1"/>
      <w:numFmt w:val="lowerRoman"/>
      <w:lvlText w:val="%6."/>
      <w:lvlJc w:val="right"/>
      <w:pPr>
        <w:ind w:left="4320" w:hanging="180"/>
      </w:pPr>
    </w:lvl>
    <w:lvl w:ilvl="6" w:tplc="A0A20E94" w:tentative="1">
      <w:start w:val="1"/>
      <w:numFmt w:val="decimal"/>
      <w:lvlText w:val="%7."/>
      <w:lvlJc w:val="left"/>
      <w:pPr>
        <w:ind w:left="5040" w:hanging="360"/>
      </w:pPr>
    </w:lvl>
    <w:lvl w:ilvl="7" w:tplc="BD921D44" w:tentative="1">
      <w:start w:val="1"/>
      <w:numFmt w:val="lowerLetter"/>
      <w:lvlText w:val="%8."/>
      <w:lvlJc w:val="left"/>
      <w:pPr>
        <w:ind w:left="5760" w:hanging="360"/>
      </w:pPr>
    </w:lvl>
    <w:lvl w:ilvl="8" w:tplc="2304A1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D14A81"/>
    <w:multiLevelType w:val="hybridMultilevel"/>
    <w:tmpl w:val="A2203568"/>
    <w:numStyleLink w:val="10"/>
  </w:abstractNum>
  <w:abstractNum w:abstractNumId="27" w15:restartNumberingAfterBreak="0">
    <w:nsid w:val="76EC11EC"/>
    <w:multiLevelType w:val="hybridMultilevel"/>
    <w:tmpl w:val="B75CD7AA"/>
    <w:numStyleLink w:val="3"/>
  </w:abstractNum>
  <w:num w:numId="1" w16cid:durableId="167258723">
    <w:abstractNumId w:val="16"/>
  </w:num>
  <w:num w:numId="2" w16cid:durableId="1081565509">
    <w:abstractNumId w:val="24"/>
  </w:num>
  <w:num w:numId="3" w16cid:durableId="528691014">
    <w:abstractNumId w:val="2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4" w16cid:durableId="596909328">
    <w:abstractNumId w:val="24"/>
    <w:lvlOverride w:ilvl="0">
      <w:lvl w:ilvl="0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 w16cid:durableId="1522861594">
    <w:abstractNumId w:val="24"/>
    <w:lvlOverride w:ilvl="0">
      <w:lvl w:ilvl="0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802186545">
    <w:abstractNumId w:val="2"/>
  </w:num>
  <w:num w:numId="7" w16cid:durableId="1909340119">
    <w:abstractNumId w:val="14"/>
  </w:num>
  <w:num w:numId="8" w16cid:durableId="244384897">
    <w:abstractNumId w:val="20"/>
  </w:num>
  <w:num w:numId="9" w16cid:durableId="940604327">
    <w:abstractNumId w:val="27"/>
  </w:num>
  <w:num w:numId="10" w16cid:durableId="938147857">
    <w:abstractNumId w:val="11"/>
  </w:num>
  <w:num w:numId="11" w16cid:durableId="1905750020">
    <w:abstractNumId w:val="23"/>
  </w:num>
  <w:num w:numId="12" w16cid:durableId="1379159248">
    <w:abstractNumId w:val="23"/>
    <w:lvlOverride w:ilvl="0">
      <w:startOverride w:val="4"/>
    </w:lvlOverride>
  </w:num>
  <w:num w:numId="13" w16cid:durableId="1818258445">
    <w:abstractNumId w:val="17"/>
  </w:num>
  <w:num w:numId="14" w16cid:durableId="1333679734">
    <w:abstractNumId w:val="3"/>
  </w:num>
  <w:num w:numId="15" w16cid:durableId="1257324544">
    <w:abstractNumId w:val="1"/>
  </w:num>
  <w:num w:numId="16" w16cid:durableId="407769770">
    <w:abstractNumId w:val="5"/>
  </w:num>
  <w:num w:numId="17" w16cid:durableId="1701052794">
    <w:abstractNumId w:val="5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2097242449">
    <w:abstractNumId w:val="10"/>
  </w:num>
  <w:num w:numId="19" w16cid:durableId="422650015">
    <w:abstractNumId w:val="19"/>
  </w:num>
  <w:num w:numId="20" w16cid:durableId="808865456">
    <w:abstractNumId w:val="15"/>
  </w:num>
  <w:num w:numId="21" w16cid:durableId="742870795">
    <w:abstractNumId w:val="4"/>
  </w:num>
  <w:num w:numId="22" w16cid:durableId="427048660">
    <w:abstractNumId w:val="13"/>
  </w:num>
  <w:num w:numId="23" w16cid:durableId="1204561397">
    <w:abstractNumId w:val="22"/>
  </w:num>
  <w:num w:numId="24" w16cid:durableId="1663460663">
    <w:abstractNumId w:val="22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 w16cid:durableId="1719547511">
    <w:abstractNumId w:val="23"/>
    <w:lvlOverride w:ilvl="0">
      <w:startOverride w:val="5"/>
    </w:lvlOverride>
  </w:num>
  <w:num w:numId="26" w16cid:durableId="420487845">
    <w:abstractNumId w:val="18"/>
  </w:num>
  <w:num w:numId="27" w16cid:durableId="2001154926">
    <w:abstractNumId w:val="26"/>
  </w:num>
  <w:num w:numId="28" w16cid:durableId="757482193">
    <w:abstractNumId w:val="26"/>
    <w:lvlOverride w:ilvl="0">
      <w:startOverride w:val="2"/>
    </w:lvlOverride>
  </w:num>
  <w:num w:numId="29" w16cid:durableId="1141390495">
    <w:abstractNumId w:val="0"/>
  </w:num>
  <w:num w:numId="30" w16cid:durableId="1238831597">
    <w:abstractNumId w:val="8"/>
  </w:num>
  <w:num w:numId="31" w16cid:durableId="889880375">
    <w:abstractNumId w:val="8"/>
    <w:lvlOverride w:ilvl="0">
      <w:startOverride w:val="1"/>
      <w:lvl w:ilvl="0" w:tplc="FB429BE8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b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 w16cid:durableId="1214803645">
    <w:abstractNumId w:val="22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581256799">
    <w:abstractNumId w:val="9"/>
  </w:num>
  <w:num w:numId="34" w16cid:durableId="137698116">
    <w:abstractNumId w:val="12"/>
  </w:num>
  <w:num w:numId="35" w16cid:durableId="143393929">
    <w:abstractNumId w:val="12"/>
    <w:lvlOverride w:ilvl="0">
      <w:startOverride w:val="11"/>
    </w:lvlOverride>
  </w:num>
  <w:num w:numId="36" w16cid:durableId="1502551522">
    <w:abstractNumId w:val="12"/>
    <w:lvlOverride w:ilvl="0">
      <w:lvl w:ilvl="0" w:tplc="7BC0EEA0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0D86AB6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CE2325A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112568E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9D20132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3FA764E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968934A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326A36C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19297F6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1311834339">
    <w:abstractNumId w:val="12"/>
    <w:lvlOverride w:ilvl="0">
      <w:lvl w:ilvl="0" w:tplc="7BC0EEA0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0D86AB6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CE2325A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112568E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9D20132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3FA764E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968934A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326A36C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19297F6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832527639">
    <w:abstractNumId w:val="12"/>
    <w:lvlOverride w:ilvl="0">
      <w:startOverride w:val="19"/>
      <w:lvl w:ilvl="0" w:tplc="7BC0EEA0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10D86AB6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CE2325A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112568E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D9D20132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23FA764E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F968934A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F326A36C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019297F6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 w16cid:durableId="944579209">
    <w:abstractNumId w:val="6"/>
  </w:num>
  <w:num w:numId="40" w16cid:durableId="1232038516">
    <w:abstractNumId w:val="21"/>
  </w:num>
  <w:num w:numId="41" w16cid:durableId="1738631863">
    <w:abstractNumId w:val="7"/>
  </w:num>
  <w:num w:numId="42" w16cid:durableId="12886277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151"/>
    <w:rsid w:val="000969DA"/>
    <w:rsid w:val="000B6503"/>
    <w:rsid w:val="001841F2"/>
    <w:rsid w:val="002B2917"/>
    <w:rsid w:val="002B2ECC"/>
    <w:rsid w:val="002C1606"/>
    <w:rsid w:val="002F470C"/>
    <w:rsid w:val="0031123C"/>
    <w:rsid w:val="0036202A"/>
    <w:rsid w:val="00372B1A"/>
    <w:rsid w:val="003B4263"/>
    <w:rsid w:val="003D7A6C"/>
    <w:rsid w:val="004353B1"/>
    <w:rsid w:val="00441256"/>
    <w:rsid w:val="00454E9E"/>
    <w:rsid w:val="004741C5"/>
    <w:rsid w:val="004B4AA9"/>
    <w:rsid w:val="00503ECC"/>
    <w:rsid w:val="00563165"/>
    <w:rsid w:val="005643AD"/>
    <w:rsid w:val="00584F62"/>
    <w:rsid w:val="00627333"/>
    <w:rsid w:val="00664D8D"/>
    <w:rsid w:val="00670C44"/>
    <w:rsid w:val="006F1BB0"/>
    <w:rsid w:val="007B19C4"/>
    <w:rsid w:val="007F3151"/>
    <w:rsid w:val="00815C73"/>
    <w:rsid w:val="00842C6F"/>
    <w:rsid w:val="00871333"/>
    <w:rsid w:val="008C6694"/>
    <w:rsid w:val="00965E64"/>
    <w:rsid w:val="00A2064A"/>
    <w:rsid w:val="00AD4BCE"/>
    <w:rsid w:val="00AF2CCF"/>
    <w:rsid w:val="00B75C67"/>
    <w:rsid w:val="00BA01DE"/>
    <w:rsid w:val="00C412B8"/>
    <w:rsid w:val="00C74027"/>
    <w:rsid w:val="00CD702F"/>
    <w:rsid w:val="00E13D82"/>
    <w:rsid w:val="00E86BE6"/>
    <w:rsid w:val="00EF1137"/>
    <w:rsid w:val="00F30628"/>
    <w:rsid w:val="00F433AE"/>
    <w:rsid w:val="00F5447F"/>
    <w:rsid w:val="00F702E2"/>
    <w:rsid w:val="00F91D1D"/>
    <w:rsid w:val="00FD3FC8"/>
    <w:rsid w:val="00FF2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0CC00"/>
  <w15:docId w15:val="{7652CBFA-2C8B-4458-9B9F-524361737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:lang w:val="en-US"/>
    </w:rPr>
  </w:style>
  <w:style w:type="paragraph" w:styleId="30">
    <w:name w:val="heading 3"/>
    <w:next w:val="a"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8"/>
    <w:rPr>
      <w:rFonts w:ascii="Times New Roman" w:eastAsia="Times New Roman" w:hAnsi="Times New Roman" w:cs="Times New Roman"/>
      <w:b/>
      <w:bCs/>
      <w:outline w:val="0"/>
      <w:color w:val="0000FF"/>
      <w:sz w:val="24"/>
      <w:szCs w:val="24"/>
      <w:u w:val="single" w:color="0000FF"/>
      <w:lang w:val="en-US"/>
    </w:r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3"/>
      </w:numPr>
    </w:pPr>
  </w:style>
  <w:style w:type="numbering" w:customStyle="1" w:styleId="6">
    <w:name w:val="Импортированный стиль 6"/>
    <w:pPr>
      <w:numPr>
        <w:numId w:val="15"/>
      </w:numPr>
    </w:pPr>
  </w:style>
  <w:style w:type="numbering" w:customStyle="1" w:styleId="7">
    <w:name w:val="Импортированный стиль 7"/>
    <w:pPr>
      <w:numPr>
        <w:numId w:val="18"/>
      </w:numPr>
    </w:pPr>
  </w:style>
  <w:style w:type="numbering" w:customStyle="1" w:styleId="8">
    <w:name w:val="Импортированный стиль 8"/>
    <w:pPr>
      <w:numPr>
        <w:numId w:val="20"/>
      </w:numPr>
    </w:pPr>
  </w:style>
  <w:style w:type="numbering" w:customStyle="1" w:styleId="9">
    <w:name w:val="Импортированный стиль 9"/>
    <w:pPr>
      <w:numPr>
        <w:numId w:val="22"/>
      </w:numPr>
    </w:pPr>
  </w:style>
  <w:style w:type="paragraph" w:styleId="aa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6"/>
      </w:numPr>
    </w:pPr>
  </w:style>
  <w:style w:type="numbering" w:customStyle="1" w:styleId="11">
    <w:name w:val="Импортированный стиль 11"/>
    <w:pPr>
      <w:numPr>
        <w:numId w:val="29"/>
      </w:numPr>
    </w:pPr>
  </w:style>
  <w:style w:type="numbering" w:customStyle="1" w:styleId="12">
    <w:name w:val="Импортированный стиль 12"/>
    <w:pPr>
      <w:numPr>
        <w:numId w:val="33"/>
      </w:numPr>
    </w:pPr>
  </w:style>
  <w:style w:type="paragraph" w:styleId="a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c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styleId="ad">
    <w:name w:val="Strong"/>
    <w:basedOn w:val="a0"/>
    <w:uiPriority w:val="22"/>
    <w:qFormat/>
    <w:rsid w:val="001841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7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4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54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6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68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6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276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866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mg@aris.k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_______________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mg2@aris.k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18</Pages>
  <Words>4435</Words>
  <Characters>25283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Зарина Тажибаева</cp:lastModifiedBy>
  <cp:revision>20</cp:revision>
  <dcterms:created xsi:type="dcterms:W3CDTF">2026-06-02T09:51:00Z</dcterms:created>
  <dcterms:modified xsi:type="dcterms:W3CDTF">2026-09-09T06:18:00Z</dcterms:modified>
</cp:coreProperties>
</file>