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B18E" w14:textId="77777777" w:rsidR="00071186" w:rsidRDefault="00BF4467">
      <w:pPr>
        <w:spacing w:after="187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36F2C420" w14:textId="74AC1AC3" w:rsidR="00071186" w:rsidRPr="007C7A20" w:rsidRDefault="00071186" w:rsidP="007C7A20">
      <w:pPr>
        <w:spacing w:after="29" w:line="259" w:lineRule="auto"/>
        <w:ind w:left="41" w:firstLine="0"/>
        <w:rPr>
          <w:lang w:val="ky-KG"/>
        </w:rPr>
      </w:pPr>
    </w:p>
    <w:p w14:paraId="40F9B07C" w14:textId="3852237C" w:rsidR="007C7A20" w:rsidRDefault="00BF4467" w:rsidP="007C7A20">
      <w:pPr>
        <w:jc w:val="center"/>
        <w:rPr>
          <w:b/>
          <w:bCs/>
          <w:sz w:val="48"/>
          <w:szCs w:val="48"/>
          <w:lang w:val="ky-KG"/>
        </w:rPr>
      </w:pPr>
      <w:r w:rsidRPr="00DA37BB">
        <w:rPr>
          <w:b/>
          <w:bCs/>
          <w:sz w:val="48"/>
          <w:szCs w:val="48"/>
        </w:rPr>
        <w:t>ИП «Султанали кызы Орол»</w:t>
      </w:r>
    </w:p>
    <w:p w14:paraId="73002692" w14:textId="77777777" w:rsidR="00DA37BB" w:rsidRDefault="00DA37BB" w:rsidP="007C7A20">
      <w:pPr>
        <w:jc w:val="center"/>
        <w:rPr>
          <w:b/>
          <w:bCs/>
          <w:sz w:val="48"/>
          <w:szCs w:val="48"/>
          <w:lang w:val="ky-KG"/>
        </w:rPr>
      </w:pPr>
    </w:p>
    <w:p w14:paraId="6C2CF371" w14:textId="77777777" w:rsidR="00DA37BB" w:rsidRDefault="00DA37BB" w:rsidP="007C7A20">
      <w:pPr>
        <w:jc w:val="center"/>
        <w:rPr>
          <w:b/>
          <w:bCs/>
          <w:sz w:val="48"/>
          <w:szCs w:val="48"/>
          <w:lang w:val="ky-KG"/>
        </w:rPr>
      </w:pPr>
    </w:p>
    <w:p w14:paraId="513C37B5" w14:textId="77777777" w:rsidR="00DA37BB" w:rsidRDefault="00DA37BB" w:rsidP="007C7A20">
      <w:pPr>
        <w:jc w:val="center"/>
        <w:rPr>
          <w:b/>
          <w:bCs/>
          <w:sz w:val="48"/>
          <w:szCs w:val="48"/>
          <w:lang w:val="ky-KG"/>
        </w:rPr>
      </w:pPr>
    </w:p>
    <w:p w14:paraId="2C256C8A" w14:textId="77777777" w:rsidR="00DA37BB" w:rsidRPr="00DA37BB" w:rsidRDefault="00DA37BB" w:rsidP="007C7A20">
      <w:pPr>
        <w:jc w:val="center"/>
        <w:rPr>
          <w:b/>
          <w:bCs/>
          <w:sz w:val="48"/>
          <w:szCs w:val="48"/>
          <w:lang w:val="ky-KG"/>
        </w:rPr>
      </w:pPr>
    </w:p>
    <w:p w14:paraId="75A9BA20" w14:textId="08AC641B" w:rsidR="00071186" w:rsidRPr="00DA37BB" w:rsidRDefault="00BF4467" w:rsidP="00DA37BB">
      <w:pPr>
        <w:spacing w:line="360" w:lineRule="auto"/>
        <w:ind w:left="262" w:firstLine="0"/>
        <w:jc w:val="center"/>
        <w:rPr>
          <w:b/>
          <w:bCs/>
          <w:sz w:val="48"/>
          <w:szCs w:val="48"/>
          <w:lang w:val="ky-KG"/>
        </w:rPr>
      </w:pPr>
      <w:r w:rsidRPr="00DA37BB">
        <w:rPr>
          <w:b/>
          <w:bCs/>
          <w:sz w:val="48"/>
          <w:szCs w:val="48"/>
        </w:rPr>
        <w:t>Запрос</w:t>
      </w:r>
      <w:r w:rsidR="007C7A20" w:rsidRPr="00DA37BB">
        <w:rPr>
          <w:b/>
          <w:bCs/>
          <w:sz w:val="48"/>
          <w:szCs w:val="48"/>
          <w:lang w:val="ky-KG"/>
        </w:rPr>
        <w:t xml:space="preserve"> </w:t>
      </w:r>
      <w:r w:rsidRPr="00DA37BB">
        <w:rPr>
          <w:b/>
          <w:bCs/>
          <w:sz w:val="48"/>
          <w:szCs w:val="48"/>
        </w:rPr>
        <w:t>ценово</w:t>
      </w:r>
      <w:r w:rsidR="007C7A20" w:rsidRPr="00DA37BB">
        <w:rPr>
          <w:b/>
          <w:bCs/>
          <w:sz w:val="48"/>
          <w:szCs w:val="48"/>
          <w:lang w:val="ky-KG"/>
        </w:rPr>
        <w:t xml:space="preserve">го </w:t>
      </w:r>
      <w:r w:rsidRPr="00DA37BB">
        <w:rPr>
          <w:b/>
          <w:bCs/>
          <w:sz w:val="48"/>
          <w:szCs w:val="48"/>
        </w:rPr>
        <w:t>предложени</w:t>
      </w:r>
      <w:r w:rsidR="007C7A20" w:rsidRPr="00DA37BB">
        <w:rPr>
          <w:b/>
          <w:bCs/>
          <w:sz w:val="48"/>
          <w:szCs w:val="48"/>
          <w:lang w:val="ky-KG"/>
        </w:rPr>
        <w:t>я</w:t>
      </w:r>
    </w:p>
    <w:p w14:paraId="6E460594" w14:textId="181B6A2F" w:rsidR="00071186" w:rsidRPr="00DA37BB" w:rsidRDefault="007C7A20" w:rsidP="00DA37BB">
      <w:pPr>
        <w:spacing w:line="360" w:lineRule="auto"/>
        <w:ind w:left="262" w:firstLine="0"/>
        <w:jc w:val="center"/>
        <w:rPr>
          <w:b/>
          <w:bCs/>
          <w:sz w:val="48"/>
          <w:szCs w:val="48"/>
          <w:lang w:val="ky-KG"/>
        </w:rPr>
      </w:pPr>
      <w:r w:rsidRPr="00DA37BB">
        <w:rPr>
          <w:b/>
          <w:bCs/>
          <w:sz w:val="48"/>
          <w:szCs w:val="48"/>
          <w:lang w:val="ky-KG"/>
        </w:rPr>
        <w:t>на п</w:t>
      </w:r>
      <w:r w:rsidR="00BF4467" w:rsidRPr="00DA37BB">
        <w:rPr>
          <w:b/>
          <w:bCs/>
          <w:sz w:val="48"/>
          <w:szCs w:val="48"/>
        </w:rPr>
        <w:t>оставк</w:t>
      </w:r>
      <w:r w:rsidR="00DA37BB" w:rsidRPr="00DA37BB">
        <w:rPr>
          <w:b/>
          <w:bCs/>
          <w:sz w:val="48"/>
          <w:szCs w:val="48"/>
          <w:lang w:val="ky-KG"/>
        </w:rPr>
        <w:t>у</w:t>
      </w:r>
      <w:r w:rsidR="00BF4467" w:rsidRPr="00DA37BB">
        <w:rPr>
          <w:b/>
          <w:bCs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75DFBF" wp14:editId="34157123">
                <wp:simplePos x="0" y="0"/>
                <wp:positionH relativeFrom="page">
                  <wp:posOffset>359410</wp:posOffset>
                </wp:positionH>
                <wp:positionV relativeFrom="page">
                  <wp:posOffset>450215</wp:posOffset>
                </wp:positionV>
                <wp:extent cx="6868795" cy="589915"/>
                <wp:effectExtent l="0" t="0" r="0" b="0"/>
                <wp:wrapTopAndBottom/>
                <wp:docPr id="32706" name="Group 32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8795" cy="589915"/>
                          <a:chOff x="0" y="0"/>
                          <a:chExt cx="6868795" cy="589915"/>
                        </a:xfrm>
                      </wpg:grpSpPr>
                      <wps:wsp>
                        <wps:cNvPr id="38484" name="Shape 38484"/>
                        <wps:cNvSpPr/>
                        <wps:spPr>
                          <a:xfrm>
                            <a:off x="0" y="0"/>
                            <a:ext cx="6868795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8795" h="359410">
                                <a:moveTo>
                                  <a:pt x="0" y="0"/>
                                </a:moveTo>
                                <a:lnTo>
                                  <a:pt x="6868795" y="0"/>
                                </a:lnTo>
                                <a:lnTo>
                                  <a:pt x="6868795" y="359410"/>
                                </a:lnTo>
                                <a:lnTo>
                                  <a:pt x="0" y="3594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67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85" name="Shape 38485"/>
                        <wps:cNvSpPr/>
                        <wps:spPr>
                          <a:xfrm>
                            <a:off x="0" y="410210"/>
                            <a:ext cx="6868795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8795" h="179705">
                                <a:moveTo>
                                  <a:pt x="0" y="0"/>
                                </a:moveTo>
                                <a:lnTo>
                                  <a:pt x="6868795" y="0"/>
                                </a:lnTo>
                                <a:lnTo>
                                  <a:pt x="6868795" y="179705"/>
                                </a:lnTo>
                                <a:lnTo>
                                  <a:pt x="0" y="1797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3436239" y="2484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3EF95" w14:textId="77777777" w:rsidR="00071186" w:rsidRDefault="00BF446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86" name="Shape 38486"/>
                        <wps:cNvSpPr/>
                        <wps:spPr>
                          <a:xfrm>
                            <a:off x="266954" y="145669"/>
                            <a:ext cx="63383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316" h="9144">
                                <a:moveTo>
                                  <a:pt x="0" y="0"/>
                                </a:moveTo>
                                <a:lnTo>
                                  <a:pt x="6338316" y="0"/>
                                </a:lnTo>
                                <a:lnTo>
                                  <a:pt x="63383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5DFBF" id="Group 32706" o:spid="_x0000_s1026" style="position:absolute;left:0;text-align:left;margin-left:28.3pt;margin-top:35.45pt;width:540.85pt;height:46.45pt;z-index:251659264;mso-position-horizontal-relative:page;mso-position-vertical-relative:page" coordsize="68687,5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">
                <v:shape id="Shape 38484" o:spid="_x0000_s1027" style="position:absolute;width:68687;height:3594;visibility:visible;mso-wrap-style:square;v-text-anchor:top" coordsize="6868795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" path="m,l6868795,r,359410l,359410,,e" fillcolor="#1f3671" stroked="f" strokeweight="0">
                  <v:stroke miterlimit="83231f" joinstyle="miter"/>
                  <v:path arrowok="t" textboxrect="0,0,6868795,359410"/>
                </v:shape>
                <v:shape id="Shape 38485" o:spid="_x0000_s1028" style="position:absolute;top:4102;width:68687;height:1797;visibility:visible;mso-wrap-style:square;v-text-anchor:top" coordsize="6868795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" path="m,l6868795,r,179705l,179705,,e" fillcolor="#92d050" stroked="f" strokeweight="0">
                  <v:stroke miterlimit="83231f" joinstyle="miter"/>
                  <v:path arrowok="t" textboxrect="0,0,6868795,179705"/>
                </v:shape>
                <v:rect id="Rectangle 8" o:spid="_x0000_s1029" style="position:absolute;left:34362;top:24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9B3EF95" w14:textId="77777777" w:rsidR="00071186" w:rsidRDefault="00BF446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8486" o:spid="_x0000_s1030" style="position:absolute;left:2669;top:1456;width:63383;height:92;visibility:visible;mso-wrap-style:square;v-text-anchor:top" coordsize="63383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" path="m,l6338316,r,9144l,9144,,e" fillcolor="black" stroked="f" strokeweight="0">
                  <v:stroke miterlimit="83231f" joinstyle="miter"/>
                  <v:path arrowok="t" textboxrect="0,0,6338316,9144"/>
                </v:shape>
                <w10:wrap type="topAndBottom" anchorx="page" anchory="page"/>
              </v:group>
            </w:pict>
          </mc:Fallback>
        </mc:AlternateContent>
      </w:r>
      <w:r w:rsidR="00DA37BB" w:rsidRPr="00DA37BB">
        <w:rPr>
          <w:b/>
          <w:bCs/>
          <w:sz w:val="48"/>
          <w:szCs w:val="48"/>
          <w:lang w:val="ky-KG"/>
        </w:rPr>
        <w:t xml:space="preserve"> </w:t>
      </w:r>
      <w:r w:rsidR="00BF4467" w:rsidRPr="00DA37BB">
        <w:rPr>
          <w:b/>
          <w:bCs/>
          <w:sz w:val="48"/>
          <w:szCs w:val="48"/>
        </w:rPr>
        <w:t xml:space="preserve">национальных юрт для </w:t>
      </w:r>
      <w:r w:rsidR="00DA37BB">
        <w:rPr>
          <w:b/>
          <w:bCs/>
          <w:sz w:val="48"/>
          <w:szCs w:val="48"/>
          <w:lang w:val="ky-KG"/>
        </w:rPr>
        <w:t xml:space="preserve">зоны </w:t>
      </w:r>
      <w:r w:rsidR="00BF4467" w:rsidRPr="00DA37BB">
        <w:rPr>
          <w:b/>
          <w:bCs/>
          <w:sz w:val="48"/>
          <w:szCs w:val="48"/>
        </w:rPr>
        <w:t>отдыха</w:t>
      </w:r>
      <w:r w:rsidRPr="00DA37BB">
        <w:rPr>
          <w:b/>
          <w:bCs/>
          <w:sz w:val="48"/>
          <w:szCs w:val="48"/>
          <w:lang w:val="ky-KG"/>
        </w:rPr>
        <w:t xml:space="preserve"> </w:t>
      </w:r>
      <w:r w:rsidR="00BF4467" w:rsidRPr="00DA37BB">
        <w:rPr>
          <w:b/>
          <w:bCs/>
          <w:sz w:val="48"/>
          <w:szCs w:val="48"/>
        </w:rPr>
        <w:t>«Ак</w:t>
      </w:r>
      <w:r w:rsidRPr="00DA37BB">
        <w:rPr>
          <w:b/>
          <w:bCs/>
          <w:sz w:val="48"/>
          <w:szCs w:val="48"/>
          <w:lang w:val="ky-KG"/>
        </w:rPr>
        <w:t>-</w:t>
      </w:r>
      <w:r w:rsidR="00BF4467" w:rsidRPr="00DA37BB">
        <w:rPr>
          <w:b/>
          <w:bCs/>
          <w:sz w:val="48"/>
          <w:szCs w:val="48"/>
        </w:rPr>
        <w:t>кайын»</w:t>
      </w:r>
    </w:p>
    <w:p w14:paraId="0F50F2E8" w14:textId="77777777" w:rsidR="00071186" w:rsidRPr="00DA37BB" w:rsidRDefault="00BF4467" w:rsidP="007C7A20">
      <w:pPr>
        <w:ind w:left="262" w:firstLine="0"/>
        <w:rPr>
          <w:b/>
          <w:bCs/>
          <w:sz w:val="48"/>
          <w:szCs w:val="48"/>
        </w:rPr>
      </w:pPr>
      <w:r w:rsidRPr="00DA37BB">
        <w:rPr>
          <w:b/>
          <w:bCs/>
          <w:sz w:val="48"/>
          <w:szCs w:val="48"/>
        </w:rPr>
        <w:t xml:space="preserve"> </w:t>
      </w:r>
    </w:p>
    <w:p w14:paraId="2F8376BD" w14:textId="77777777" w:rsidR="00071186" w:rsidRDefault="00BF4467">
      <w:pPr>
        <w:spacing w:after="16" w:line="259" w:lineRule="auto"/>
        <w:ind w:left="0" w:firstLine="0"/>
        <w:jc w:val="center"/>
      </w:pPr>
      <w:r>
        <w:rPr>
          <w:b/>
        </w:rPr>
        <w:t xml:space="preserve"> </w:t>
      </w:r>
    </w:p>
    <w:p w14:paraId="616EFCEF" w14:textId="77777777" w:rsidR="00071186" w:rsidRDefault="00BF4467">
      <w:pPr>
        <w:spacing w:after="16" w:line="259" w:lineRule="auto"/>
        <w:ind w:left="0" w:firstLine="0"/>
        <w:jc w:val="center"/>
      </w:pPr>
      <w:r>
        <w:rPr>
          <w:b/>
        </w:rPr>
        <w:t xml:space="preserve"> </w:t>
      </w:r>
    </w:p>
    <w:p w14:paraId="79EA5994" w14:textId="77777777" w:rsidR="00071186" w:rsidRDefault="00BF4467">
      <w:pPr>
        <w:spacing w:after="16" w:line="259" w:lineRule="auto"/>
        <w:ind w:left="0" w:firstLine="0"/>
        <w:jc w:val="center"/>
      </w:pPr>
      <w:r>
        <w:rPr>
          <w:b/>
        </w:rPr>
        <w:t xml:space="preserve"> </w:t>
      </w:r>
    </w:p>
    <w:p w14:paraId="2E7B6D2A" w14:textId="77777777" w:rsidR="00071186" w:rsidRDefault="00BF4467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5017BB66" w14:textId="77777777" w:rsidR="00071186" w:rsidRDefault="00BF4467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397D1B69" w14:textId="77777777" w:rsidR="00071186" w:rsidRDefault="00BF4467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0F915F71" w14:textId="77777777" w:rsidR="00071186" w:rsidRDefault="00BF4467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570732CA" w14:textId="77777777" w:rsidR="00071186" w:rsidRDefault="00BF4467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4A3446D3" w14:textId="77777777" w:rsidR="00071186" w:rsidRDefault="00BF4467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528DE584" w14:textId="77777777" w:rsidR="00071186" w:rsidRDefault="00BF4467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28AAE321" w14:textId="77777777" w:rsidR="00071186" w:rsidRDefault="00BF4467">
      <w:pPr>
        <w:spacing w:after="16" w:line="259" w:lineRule="auto"/>
        <w:ind w:left="0" w:firstLine="0"/>
        <w:jc w:val="center"/>
      </w:pPr>
      <w:r>
        <w:rPr>
          <w:b/>
        </w:rPr>
        <w:t xml:space="preserve"> </w:t>
      </w:r>
    </w:p>
    <w:p w14:paraId="3ED82B3A" w14:textId="77777777" w:rsidR="00071186" w:rsidRDefault="00BF4467">
      <w:pPr>
        <w:spacing w:after="16" w:line="259" w:lineRule="auto"/>
        <w:ind w:left="0" w:firstLine="0"/>
        <w:jc w:val="center"/>
      </w:pPr>
      <w:r>
        <w:rPr>
          <w:b/>
        </w:rPr>
        <w:t xml:space="preserve"> </w:t>
      </w:r>
    </w:p>
    <w:p w14:paraId="05FF196E" w14:textId="77777777" w:rsidR="00071186" w:rsidRDefault="00BF4467">
      <w:pPr>
        <w:spacing w:after="19" w:line="259" w:lineRule="auto"/>
        <w:ind w:left="0" w:firstLine="0"/>
        <w:jc w:val="center"/>
      </w:pPr>
      <w:r>
        <w:rPr>
          <w:b/>
        </w:rPr>
        <w:t xml:space="preserve"> </w:t>
      </w:r>
    </w:p>
    <w:p w14:paraId="7A7179DE" w14:textId="77777777" w:rsidR="00071186" w:rsidRDefault="00BF4467">
      <w:pPr>
        <w:spacing w:after="16" w:line="259" w:lineRule="auto"/>
        <w:ind w:left="0" w:firstLine="0"/>
        <w:jc w:val="center"/>
      </w:pPr>
      <w:r>
        <w:rPr>
          <w:b/>
        </w:rPr>
        <w:t xml:space="preserve"> </w:t>
      </w:r>
    </w:p>
    <w:p w14:paraId="6E5D288A" w14:textId="77777777" w:rsidR="00071186" w:rsidRDefault="00BF4467">
      <w:pPr>
        <w:spacing w:after="16" w:line="259" w:lineRule="auto"/>
        <w:ind w:left="0" w:firstLine="0"/>
        <w:jc w:val="center"/>
      </w:pPr>
      <w:r>
        <w:rPr>
          <w:b/>
        </w:rPr>
        <w:t xml:space="preserve"> </w:t>
      </w:r>
    </w:p>
    <w:p w14:paraId="06E92FBF" w14:textId="77777777" w:rsidR="00071186" w:rsidRDefault="00BF4467">
      <w:pPr>
        <w:spacing w:after="19" w:line="259" w:lineRule="auto"/>
        <w:ind w:left="0" w:firstLine="0"/>
        <w:jc w:val="center"/>
      </w:pPr>
      <w:r>
        <w:rPr>
          <w:b/>
        </w:rPr>
        <w:t xml:space="preserve"> </w:t>
      </w:r>
    </w:p>
    <w:p w14:paraId="3AD95E5F" w14:textId="77777777" w:rsidR="00071186" w:rsidRDefault="00BF4467">
      <w:pPr>
        <w:spacing w:after="60" w:line="259" w:lineRule="auto"/>
        <w:ind w:left="0" w:firstLine="0"/>
        <w:jc w:val="center"/>
      </w:pPr>
      <w:r>
        <w:rPr>
          <w:b/>
        </w:rPr>
        <w:t xml:space="preserve"> </w:t>
      </w:r>
    </w:p>
    <w:p w14:paraId="40062DE4" w14:textId="0CFCBAAA" w:rsidR="00071186" w:rsidRDefault="00BF4467">
      <w:pPr>
        <w:spacing w:after="3" w:line="259" w:lineRule="auto"/>
        <w:ind w:left="213" w:right="262"/>
        <w:jc w:val="center"/>
      </w:pPr>
      <w:r>
        <w:rPr>
          <w:b/>
        </w:rPr>
        <w:t xml:space="preserve">Дата выпуска: </w:t>
      </w:r>
      <w:r w:rsidR="00D80E4A">
        <w:rPr>
          <w:b/>
        </w:rPr>
        <w:t>2</w:t>
      </w:r>
      <w:r w:rsidR="00143AD2">
        <w:rPr>
          <w:b/>
        </w:rPr>
        <w:t>4</w:t>
      </w:r>
      <w:r w:rsidR="00D80E4A">
        <w:rPr>
          <w:b/>
        </w:rPr>
        <w:t>.09.2026г</w:t>
      </w:r>
      <w:r>
        <w:rPr>
          <w:b/>
        </w:rPr>
        <w:t xml:space="preserve"> </w:t>
      </w:r>
    </w:p>
    <w:p w14:paraId="481B5354" w14:textId="77777777" w:rsidR="00071186" w:rsidRDefault="00BF4467">
      <w:pPr>
        <w:pStyle w:val="1"/>
      </w:pPr>
      <w:r>
        <w:lastRenderedPageBreak/>
        <w:t xml:space="preserve">ЗАПРОС НА ЦЕНОВОЕ ПРЕДЛОЖЕНИЕ </w:t>
      </w:r>
    </w:p>
    <w:p w14:paraId="5B588CA3" w14:textId="5488DD4D" w:rsidR="00071186" w:rsidRPr="007C7A20" w:rsidRDefault="007C7A20" w:rsidP="007C7A20">
      <w:pPr>
        <w:spacing w:after="0" w:line="360" w:lineRule="auto"/>
        <w:rPr>
          <w:szCs w:val="24"/>
          <w:lang w:val="en-US"/>
        </w:rPr>
      </w:pPr>
      <w:r w:rsidRPr="007C7A20">
        <w:rPr>
          <w:b/>
          <w:szCs w:val="24"/>
        </w:rPr>
        <w:t>Номер</w:t>
      </w:r>
      <w:r w:rsidRPr="007C7A20">
        <w:rPr>
          <w:b/>
          <w:szCs w:val="24"/>
          <w:lang w:val="en-US"/>
        </w:rPr>
        <w:t xml:space="preserve"> </w:t>
      </w:r>
      <w:r w:rsidRPr="007C7A20">
        <w:rPr>
          <w:b/>
          <w:szCs w:val="24"/>
        </w:rPr>
        <w:t>ЗЦП</w:t>
      </w:r>
      <w:r w:rsidRPr="007C7A20">
        <w:rPr>
          <w:b/>
          <w:szCs w:val="24"/>
          <w:lang w:val="en-US"/>
        </w:rPr>
        <w:t xml:space="preserve">: </w:t>
      </w:r>
      <w:r w:rsidRPr="007C7A20">
        <w:rPr>
          <w:bCs/>
          <w:szCs w:val="24"/>
          <w:lang w:val="en-US"/>
        </w:rPr>
        <w:t>RED2-SGP-Batken-G-2026-2/</w:t>
      </w:r>
      <w:r>
        <w:rPr>
          <w:bCs/>
          <w:szCs w:val="24"/>
          <w:lang w:val="ky-KG"/>
        </w:rPr>
        <w:t>101</w:t>
      </w:r>
      <w:r w:rsidRPr="007C7A20">
        <w:rPr>
          <w:bCs/>
          <w:szCs w:val="24"/>
          <w:lang w:val="en-US"/>
        </w:rPr>
        <w:t>-01</w:t>
      </w:r>
      <w:r w:rsidR="00BF4467" w:rsidRPr="007C7A20">
        <w:rPr>
          <w:b/>
          <w:szCs w:val="24"/>
          <w:lang w:val="en-US"/>
        </w:rPr>
        <w:t xml:space="preserve"> </w:t>
      </w:r>
    </w:p>
    <w:p w14:paraId="10B16BF6" w14:textId="309E8FC1" w:rsidR="00071186" w:rsidRPr="007C7A20" w:rsidRDefault="00BF4467" w:rsidP="007C7A20">
      <w:pPr>
        <w:spacing w:after="0" w:line="360" w:lineRule="auto"/>
        <w:ind w:left="257"/>
        <w:jc w:val="left"/>
        <w:rPr>
          <w:lang w:val="ky-KG"/>
        </w:rPr>
      </w:pPr>
      <w:r>
        <w:rPr>
          <w:b/>
        </w:rPr>
        <w:t xml:space="preserve">Дата: </w:t>
      </w:r>
      <w:r w:rsidR="00D80E4A">
        <w:rPr>
          <w:b/>
        </w:rPr>
        <w:t>2</w:t>
      </w:r>
      <w:r w:rsidR="00143AD2">
        <w:rPr>
          <w:b/>
        </w:rPr>
        <w:t>4</w:t>
      </w:r>
      <w:r w:rsidR="00D80E4A">
        <w:rPr>
          <w:b/>
        </w:rPr>
        <w:t>.09.2026г</w:t>
      </w:r>
      <w:r>
        <w:rPr>
          <w:b/>
        </w:rPr>
        <w:t xml:space="preserve">  </w:t>
      </w:r>
    </w:p>
    <w:p w14:paraId="459AEEF7" w14:textId="50173D4F" w:rsidR="00071186" w:rsidRPr="007C7A20" w:rsidRDefault="00BF4467" w:rsidP="007C7A20">
      <w:pPr>
        <w:spacing w:line="360" w:lineRule="auto"/>
        <w:ind w:left="257" w:right="47"/>
        <w:rPr>
          <w:lang w:val="ky-KG"/>
        </w:rPr>
      </w:pPr>
      <w:r>
        <w:rPr>
          <w:b/>
        </w:rPr>
        <w:t>Название проекта: Второй п</w:t>
      </w:r>
      <w:r>
        <w:t xml:space="preserve">роект Регионального Экономического Развития (ПРЭР-2) </w:t>
      </w:r>
    </w:p>
    <w:p w14:paraId="7EBC15E9" w14:textId="2B394C88" w:rsidR="00071186" w:rsidRPr="007C7A20" w:rsidRDefault="00BF4467" w:rsidP="007C7A20">
      <w:pPr>
        <w:pStyle w:val="2"/>
        <w:spacing w:after="0" w:line="360" w:lineRule="auto"/>
        <w:ind w:left="257" w:right="0"/>
        <w:jc w:val="left"/>
        <w:rPr>
          <w:lang w:val="ky-KG"/>
        </w:rPr>
      </w:pPr>
      <w:r>
        <w:t>Источник финансирования АРИС</w:t>
      </w:r>
      <w:r>
        <w:rPr>
          <w:b w:val="0"/>
        </w:rPr>
        <w:t xml:space="preserve"> </w:t>
      </w:r>
    </w:p>
    <w:p w14:paraId="10A18FD2" w14:textId="77777777" w:rsidR="00071186" w:rsidRDefault="00BF4467" w:rsidP="007C7A20">
      <w:pPr>
        <w:spacing w:line="360" w:lineRule="auto"/>
        <w:ind w:left="257" w:right="47"/>
      </w:pPr>
      <w:r>
        <w:rPr>
          <w:b/>
        </w:rPr>
        <w:t xml:space="preserve">Кому: </w:t>
      </w:r>
      <w:r>
        <w:t xml:space="preserve">Поставщикам </w:t>
      </w:r>
      <w:r>
        <w:rPr>
          <w:b/>
        </w:rPr>
        <w:t xml:space="preserve"> </w:t>
      </w:r>
    </w:p>
    <w:p w14:paraId="21172EA7" w14:textId="77777777" w:rsidR="00071186" w:rsidRDefault="00BF4467">
      <w:pPr>
        <w:spacing w:line="259" w:lineRule="auto"/>
        <w:ind w:left="23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5A221E2" wp14:editId="27FAB099">
                <wp:extent cx="6171946" cy="38100"/>
                <wp:effectExtent l="0" t="0" r="0" b="0"/>
                <wp:docPr id="33171" name="Group 33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1946" cy="38100"/>
                          <a:chOff x="0" y="0"/>
                          <a:chExt cx="6171946" cy="38100"/>
                        </a:xfrm>
                      </wpg:grpSpPr>
                      <wps:wsp>
                        <wps:cNvPr id="38490" name="Shape 38490"/>
                        <wps:cNvSpPr/>
                        <wps:spPr>
                          <a:xfrm>
                            <a:off x="0" y="0"/>
                            <a:ext cx="617194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1946" h="38100">
                                <a:moveTo>
                                  <a:pt x="0" y="0"/>
                                </a:moveTo>
                                <a:lnTo>
                                  <a:pt x="6171946" y="0"/>
                                </a:lnTo>
                                <a:lnTo>
                                  <a:pt x="6171946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171" style="width:485.98pt;height:3pt;mso-position-horizontal-relative:char;mso-position-vertical-relative:line" coordsize="61719,381">
                <v:shape id="Shape 38491" style="position:absolute;width:61719;height:381;left:0;top:0;" coordsize="6171946,38100" path="m0,0l6171946,0l6171946,38100l0,381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1657B76" w14:textId="77777777" w:rsidR="00071186" w:rsidRDefault="00BF4467">
      <w:pPr>
        <w:spacing w:after="24" w:line="259" w:lineRule="auto"/>
        <w:ind w:left="262" w:firstLine="0"/>
        <w:jc w:val="left"/>
      </w:pPr>
      <w:r>
        <w:rPr>
          <w:b/>
        </w:rPr>
        <w:t xml:space="preserve"> </w:t>
      </w:r>
    </w:p>
    <w:p w14:paraId="5268606A" w14:textId="634C4BB6" w:rsidR="00071186" w:rsidRPr="007C7A20" w:rsidRDefault="00BF4467" w:rsidP="007C7A20">
      <w:pPr>
        <w:pStyle w:val="2"/>
        <w:spacing w:after="211"/>
        <w:ind w:left="257" w:right="0"/>
        <w:jc w:val="left"/>
        <w:rPr>
          <w:lang w:val="ky-KG"/>
        </w:rPr>
      </w:pPr>
      <w:r>
        <w:t xml:space="preserve">Уважаемые господа, </w:t>
      </w:r>
    </w:p>
    <w:p w14:paraId="0947A2F2" w14:textId="27724E4A" w:rsidR="00071186" w:rsidRDefault="00BF4467">
      <w:pPr>
        <w:numPr>
          <w:ilvl w:val="0"/>
          <w:numId w:val="1"/>
        </w:numPr>
        <w:spacing w:line="328" w:lineRule="auto"/>
        <w:ind w:right="47" w:hanging="360"/>
      </w:pPr>
      <w:r>
        <w:t xml:space="preserve">ИП </w:t>
      </w:r>
      <w:r w:rsidRPr="007C7A20">
        <w:t>«Султанали кызы Орол»</w:t>
      </w:r>
      <w:r>
        <w:rPr>
          <w:sz w:val="28"/>
        </w:rPr>
        <w:t xml:space="preserve"> </w:t>
      </w:r>
      <w:r>
        <w:t xml:space="preserve">настоящим приглашает Вас представить свои ценовые котировки/ предложения </w:t>
      </w:r>
      <w:r w:rsidR="00DA37BB" w:rsidRPr="00DA37BB">
        <w:t>на поставку национальных юрт для зоны отдыха «Ак-кайын»</w:t>
      </w:r>
      <w:r w:rsidR="00DA37BB">
        <w:rPr>
          <w:lang w:val="ky-KG"/>
        </w:rPr>
        <w:t xml:space="preserve"> </w:t>
      </w:r>
      <w:r>
        <w:t>в следующем объеме/количестве</w:t>
      </w:r>
      <w:r>
        <w:rPr>
          <w:b/>
        </w:rPr>
        <w:t xml:space="preserve">:  </w:t>
      </w:r>
    </w:p>
    <w:p w14:paraId="1C42C8A0" w14:textId="77777777" w:rsidR="00071186" w:rsidRDefault="00BF4467">
      <w:pPr>
        <w:spacing w:after="0" w:line="259" w:lineRule="auto"/>
        <w:ind w:left="37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869" w:type="dxa"/>
        <w:tblInd w:w="375" w:type="dxa"/>
        <w:tblCellMar>
          <w:bottom w:w="124" w:type="dxa"/>
          <w:right w:w="115" w:type="dxa"/>
        </w:tblCellMar>
        <w:tblLook w:val="04A0" w:firstRow="1" w:lastRow="0" w:firstColumn="1" w:lastColumn="0" w:noHBand="0" w:noVBand="1"/>
      </w:tblPr>
      <w:tblGrid>
        <w:gridCol w:w="739"/>
        <w:gridCol w:w="436"/>
        <w:gridCol w:w="5069"/>
        <w:gridCol w:w="1719"/>
        <w:gridCol w:w="1906"/>
      </w:tblGrid>
      <w:tr w:rsidR="00DA37BB" w14:paraId="11EC5EC1" w14:textId="77777777" w:rsidTr="00143AD2">
        <w:trPr>
          <w:trHeight w:val="48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76A22" w14:textId="77777777" w:rsidR="00DA37BB" w:rsidRPr="00DA37BB" w:rsidRDefault="00DA37BB" w:rsidP="00DA37BB">
            <w:pPr>
              <w:ind w:left="262" w:firstLine="0"/>
              <w:rPr>
                <w:b/>
                <w:bCs/>
              </w:rPr>
            </w:pPr>
            <w:r w:rsidRPr="00DA37BB">
              <w:rPr>
                <w:b/>
                <w:bCs/>
              </w:rPr>
              <w:t xml:space="preserve">№ </w:t>
            </w:r>
          </w:p>
          <w:p w14:paraId="224F632F" w14:textId="77777777" w:rsidR="00DA37BB" w:rsidRPr="00DA37BB" w:rsidRDefault="00DA37BB" w:rsidP="00DA37BB">
            <w:pPr>
              <w:ind w:left="262" w:firstLine="0"/>
              <w:rPr>
                <w:b/>
                <w:bCs/>
              </w:rPr>
            </w:pPr>
            <w:r w:rsidRPr="00DA37BB">
              <w:rPr>
                <w:b/>
                <w:bCs/>
              </w:rPr>
              <w:t xml:space="preserve">п/п </w:t>
            </w:r>
          </w:p>
        </w:tc>
        <w:tc>
          <w:tcPr>
            <w:tcW w:w="4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38AA88" w14:textId="77777777" w:rsidR="00DA37BB" w:rsidRPr="00DA37BB" w:rsidRDefault="00DA37BB" w:rsidP="00DA37BB">
            <w:pPr>
              <w:ind w:left="0" w:firstLine="0"/>
              <w:rPr>
                <w:b/>
                <w:bCs/>
                <w:lang w:val="ky-KG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F2E8F0" w14:textId="77777777" w:rsidR="00DA37BB" w:rsidRPr="00DA37BB" w:rsidRDefault="00DA37BB" w:rsidP="00DA37BB">
            <w:pPr>
              <w:ind w:left="262" w:firstLine="0"/>
              <w:rPr>
                <w:b/>
                <w:bCs/>
              </w:rPr>
            </w:pPr>
            <w:r w:rsidRPr="00DA37BB">
              <w:rPr>
                <w:b/>
                <w:bCs/>
              </w:rPr>
              <w:t xml:space="preserve">Наименование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DF2E9B" w14:textId="77777777" w:rsidR="00DA37BB" w:rsidRPr="00DA37BB" w:rsidRDefault="00DA37BB" w:rsidP="00DA37BB">
            <w:pPr>
              <w:ind w:left="262" w:firstLine="0"/>
              <w:rPr>
                <w:b/>
                <w:bCs/>
              </w:rPr>
            </w:pPr>
            <w:r w:rsidRPr="00DA37BB">
              <w:rPr>
                <w:b/>
                <w:bCs/>
              </w:rPr>
              <w:t xml:space="preserve">Ед.изм.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BCE0B" w14:textId="77777777" w:rsidR="00DA37BB" w:rsidRPr="00DA37BB" w:rsidRDefault="00DA37BB" w:rsidP="00DA37BB">
            <w:pPr>
              <w:ind w:left="262" w:firstLine="0"/>
              <w:rPr>
                <w:b/>
                <w:bCs/>
              </w:rPr>
            </w:pPr>
            <w:r w:rsidRPr="00DA37BB">
              <w:rPr>
                <w:b/>
                <w:bCs/>
              </w:rPr>
              <w:t xml:space="preserve">Количество </w:t>
            </w:r>
          </w:p>
        </w:tc>
      </w:tr>
      <w:tr w:rsidR="00143AD2" w14:paraId="30AE21F4" w14:textId="77777777" w:rsidTr="00143AD2">
        <w:trPr>
          <w:trHeight w:val="139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D506" w14:textId="4B3A1B8E" w:rsidR="00143AD2" w:rsidRPr="001263BD" w:rsidRDefault="00143AD2" w:rsidP="001263BD">
            <w:pPr>
              <w:ind w:left="262" w:firstLine="0"/>
            </w:pPr>
            <w:r w:rsidRPr="001263BD">
              <w:t>1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DADFD" w14:textId="64F411FA" w:rsidR="00143AD2" w:rsidRPr="001263BD" w:rsidRDefault="00143AD2" w:rsidP="001263BD">
            <w:pPr>
              <w:ind w:left="262" w:firstLine="0"/>
            </w:pPr>
            <w:r>
              <w:t>Национальная ю</w:t>
            </w:r>
            <w:r w:rsidRPr="001263BD">
              <w:t>рта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9C86" w14:textId="231CB597" w:rsidR="00143AD2" w:rsidRPr="001263BD" w:rsidRDefault="00143AD2" w:rsidP="001263BD">
            <w:pPr>
              <w:ind w:left="262" w:firstLine="0"/>
            </w:pPr>
            <w:r w:rsidRPr="001263BD">
              <w:t>комплект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A3CF" w14:textId="1F6F2C09" w:rsidR="00143AD2" w:rsidRPr="001263BD" w:rsidRDefault="00143AD2" w:rsidP="001263BD">
            <w:pPr>
              <w:ind w:left="262" w:firstLine="0"/>
            </w:pPr>
            <w:r w:rsidRPr="001263BD">
              <w:t>3</w:t>
            </w:r>
          </w:p>
        </w:tc>
      </w:tr>
    </w:tbl>
    <w:p w14:paraId="35FB0157" w14:textId="27323188" w:rsidR="00071186" w:rsidRDefault="00071186">
      <w:pPr>
        <w:spacing w:after="21" w:line="259" w:lineRule="auto"/>
        <w:ind w:left="262" w:firstLine="0"/>
        <w:jc w:val="left"/>
      </w:pPr>
    </w:p>
    <w:p w14:paraId="796F4A08" w14:textId="77777777" w:rsidR="00071186" w:rsidRDefault="00BF4467">
      <w:pPr>
        <w:spacing w:after="61" w:line="259" w:lineRule="auto"/>
        <w:ind w:left="0" w:right="62" w:firstLine="0"/>
        <w:jc w:val="right"/>
      </w:pPr>
      <w:r>
        <w:rPr>
          <w:i/>
        </w:rPr>
        <w:t xml:space="preserve">Информация о технической спецификации и требуемом количестве прилагается </w:t>
      </w:r>
    </w:p>
    <w:p w14:paraId="3D781688" w14:textId="77777777" w:rsidR="00071186" w:rsidRDefault="00BF4467">
      <w:pPr>
        <w:spacing w:after="8" w:line="268" w:lineRule="auto"/>
        <w:ind w:left="257"/>
        <w:jc w:val="left"/>
      </w:pPr>
      <w:r>
        <w:rPr>
          <w:i/>
        </w:rPr>
        <w:t xml:space="preserve">(Приложение А). </w:t>
      </w:r>
    </w:p>
    <w:p w14:paraId="43054289" w14:textId="77777777" w:rsidR="00071186" w:rsidRDefault="00BF4467">
      <w:pPr>
        <w:spacing w:after="62" w:line="259" w:lineRule="auto"/>
        <w:ind w:left="982" w:firstLine="0"/>
        <w:jc w:val="left"/>
      </w:pPr>
      <w:r>
        <w:rPr>
          <w:i/>
        </w:rPr>
        <w:t xml:space="preserve"> </w:t>
      </w:r>
    </w:p>
    <w:p w14:paraId="4A0E0C7E" w14:textId="77777777" w:rsidR="00DA37BB" w:rsidRPr="00DA37BB" w:rsidRDefault="00BF4467" w:rsidP="00DA37BB">
      <w:pPr>
        <w:numPr>
          <w:ilvl w:val="0"/>
          <w:numId w:val="1"/>
        </w:numPr>
        <w:ind w:left="262" w:right="47" w:firstLine="0"/>
        <w:rPr>
          <w:b/>
          <w:bCs/>
        </w:rPr>
      </w:pPr>
      <w:r>
        <w:t xml:space="preserve"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 </w:t>
      </w:r>
    </w:p>
    <w:p w14:paraId="245927D0" w14:textId="77777777" w:rsidR="00DA37BB" w:rsidRPr="00DA37BB" w:rsidRDefault="00DA37BB" w:rsidP="00DA37BB">
      <w:pPr>
        <w:ind w:left="262" w:right="47" w:firstLine="0"/>
        <w:rPr>
          <w:b/>
          <w:bCs/>
        </w:rPr>
      </w:pPr>
    </w:p>
    <w:p w14:paraId="56E8B5E3" w14:textId="02628814" w:rsidR="00071186" w:rsidRPr="00DA37BB" w:rsidRDefault="00BF4467" w:rsidP="00DA37BB">
      <w:pPr>
        <w:numPr>
          <w:ilvl w:val="0"/>
          <w:numId w:val="1"/>
        </w:numPr>
        <w:ind w:left="262" w:right="47" w:firstLine="0"/>
        <w:rPr>
          <w:b/>
          <w:bCs/>
        </w:rPr>
      </w:pPr>
      <w:r>
        <w:t>Вам следует представить ценовые. котировки/тендерные предложения с Формой Предложения (</w:t>
      </w:r>
      <w:r w:rsidRPr="00DA37BB">
        <w:rPr>
          <w:b/>
          <w:i/>
        </w:rPr>
        <w:t xml:space="preserve">Приложение Б). </w:t>
      </w:r>
      <w:r>
        <w:t>которая должна быть подписана, скреплена печатью</w:t>
      </w:r>
      <w:r w:rsidRPr="00DA37BB">
        <w:rPr>
          <w:b/>
        </w:rPr>
        <w:t xml:space="preserve">, отсканирована и направлена </w:t>
      </w:r>
      <w:r>
        <w:t>на следующие электронные адреса</w:t>
      </w:r>
      <w:r w:rsidRPr="00DA37BB">
        <w:rPr>
          <w:b/>
        </w:rPr>
        <w:t>;</w:t>
      </w:r>
      <w:r w:rsidR="00DA37BB" w:rsidRPr="00DA37BB">
        <w:rPr>
          <w:b/>
          <w:lang w:val="ky-KG"/>
        </w:rPr>
        <w:t xml:space="preserve"> </w:t>
      </w:r>
      <w:hyperlink r:id="rId8" w:history="1">
        <w:r w:rsidR="00DA37BB" w:rsidRPr="00DA37BB">
          <w:rPr>
            <w:rStyle w:val="a6"/>
            <w:b/>
            <w:bCs/>
          </w:rPr>
          <w:t>tologonmomunbaevich@gmail.com</w:t>
        </w:r>
      </w:hyperlink>
      <w:r w:rsidRPr="00DA37BB">
        <w:rPr>
          <w:b/>
          <w:bCs/>
        </w:rPr>
        <w:t xml:space="preserve">,  </w:t>
      </w:r>
      <w:hyperlink r:id="rId9" w:history="1">
        <w:r w:rsidR="00DA37BB" w:rsidRPr="00DA37BB">
          <w:rPr>
            <w:rStyle w:val="a6"/>
            <w:b/>
            <w:bCs/>
          </w:rPr>
          <w:t>pmg2@aris.kg</w:t>
        </w:r>
      </w:hyperlink>
      <w:r w:rsidR="00DA37BB" w:rsidRPr="00DA37BB">
        <w:rPr>
          <w:b/>
          <w:bCs/>
          <w:lang w:val="ky-KG"/>
        </w:rPr>
        <w:t xml:space="preserve"> </w:t>
      </w:r>
      <w:r w:rsidRPr="00DA37BB">
        <w:rPr>
          <w:b/>
          <w:bCs/>
        </w:rPr>
        <w:t xml:space="preserve">  </w:t>
      </w:r>
    </w:p>
    <w:p w14:paraId="3896A0CE" w14:textId="77777777" w:rsidR="00071186" w:rsidRPr="00DA37BB" w:rsidRDefault="00BF4467" w:rsidP="00DA37BB">
      <w:pPr>
        <w:ind w:left="262" w:firstLine="0"/>
        <w:rPr>
          <w:b/>
          <w:bCs/>
        </w:rPr>
      </w:pPr>
      <w:r w:rsidRPr="00DA37BB">
        <w:rPr>
          <w:b/>
          <w:bCs/>
        </w:rPr>
        <w:t xml:space="preserve"> </w:t>
      </w:r>
      <w:r w:rsidRPr="00DA37BB">
        <w:rPr>
          <w:b/>
          <w:bCs/>
        </w:rPr>
        <w:tab/>
        <w:t xml:space="preserve"> </w:t>
      </w:r>
      <w:r w:rsidRPr="00DA37BB">
        <w:rPr>
          <w:b/>
          <w:bCs/>
        </w:rPr>
        <w:tab/>
        <w:t xml:space="preserve"> </w:t>
      </w:r>
    </w:p>
    <w:p w14:paraId="05A3C26D" w14:textId="77777777" w:rsidR="00071186" w:rsidRDefault="00BF4467">
      <w:pPr>
        <w:spacing w:after="0" w:line="275" w:lineRule="auto"/>
        <w:ind w:left="262" w:right="61" w:firstLine="0"/>
      </w:pPr>
      <w:r>
        <w:rPr>
          <w:b/>
          <w:i/>
          <w:u w:val="single" w:color="000000"/>
        </w:rPr>
        <w:t>При отправке тендерного предложения по электронной почте, участник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торгов/поставщик должен обязательно указать два электронных адреса, согласно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пункту 3.</w:t>
      </w:r>
      <w:r>
        <w:rPr>
          <w:color w:val="0000FF"/>
        </w:rPr>
        <w:t xml:space="preserve"> </w:t>
      </w:r>
    </w:p>
    <w:p w14:paraId="76667CED" w14:textId="77777777" w:rsidR="00071186" w:rsidRDefault="00BF4467">
      <w:pPr>
        <w:spacing w:after="20" w:line="259" w:lineRule="auto"/>
        <w:ind w:left="622" w:firstLine="0"/>
        <w:jc w:val="left"/>
      </w:pPr>
      <w:r>
        <w:t xml:space="preserve"> </w:t>
      </w:r>
    </w:p>
    <w:p w14:paraId="54D38C2E" w14:textId="77777777" w:rsidR="00071186" w:rsidRDefault="00BF4467">
      <w:pPr>
        <w:numPr>
          <w:ilvl w:val="0"/>
          <w:numId w:val="1"/>
        </w:numPr>
        <w:ind w:right="47" w:hanging="360"/>
      </w:pPr>
      <w:r>
        <w:t xml:space="preserve">Ваша котировка должна быть на русском языке.  </w:t>
      </w:r>
    </w:p>
    <w:p w14:paraId="52B592C2" w14:textId="77777777" w:rsidR="00071186" w:rsidRDefault="00BF4467">
      <w:pPr>
        <w:spacing w:after="22" w:line="259" w:lineRule="auto"/>
        <w:ind w:left="262" w:firstLine="0"/>
        <w:jc w:val="left"/>
      </w:pPr>
      <w:r>
        <w:t xml:space="preserve"> </w:t>
      </w:r>
    </w:p>
    <w:p w14:paraId="1ACBF259" w14:textId="67257D33" w:rsidR="00071186" w:rsidRDefault="00BF4467">
      <w:pPr>
        <w:numPr>
          <w:ilvl w:val="0"/>
          <w:numId w:val="1"/>
        </w:numPr>
        <w:ind w:right="47" w:hanging="360"/>
      </w:pPr>
      <w:r>
        <w:lastRenderedPageBreak/>
        <w:t xml:space="preserve">Крайний срок предоставления Вашего ценового предложения (котировки) по </w:t>
      </w:r>
      <w:r>
        <w:rPr>
          <w:b/>
        </w:rPr>
        <w:t>электронным адресам</w:t>
      </w:r>
      <w:r>
        <w:t xml:space="preserve"> указанному в пункте 3, истекает</w:t>
      </w:r>
      <w:r>
        <w:rPr>
          <w:b/>
        </w:rPr>
        <w:t xml:space="preserve"> </w:t>
      </w:r>
      <w:r w:rsidR="00D80E4A">
        <w:rPr>
          <w:b/>
          <w:bCs/>
        </w:rPr>
        <w:t>«0</w:t>
      </w:r>
      <w:r w:rsidR="00143AD2">
        <w:rPr>
          <w:b/>
          <w:bCs/>
        </w:rPr>
        <w:t>9</w:t>
      </w:r>
      <w:r w:rsidR="00D80E4A">
        <w:rPr>
          <w:b/>
          <w:bCs/>
        </w:rPr>
        <w:t>»</w:t>
      </w:r>
      <w:r w:rsidR="00143AD2">
        <w:rPr>
          <w:b/>
          <w:bCs/>
        </w:rPr>
        <w:t xml:space="preserve"> октября</w:t>
      </w:r>
      <w:r w:rsidRPr="00DA37BB">
        <w:rPr>
          <w:b/>
          <w:bCs/>
        </w:rPr>
        <w:t xml:space="preserve"> 2026г., в 12-00</w:t>
      </w:r>
      <w:r>
        <w:rPr>
          <w:b/>
        </w:rPr>
        <w:t xml:space="preserve"> часов местного времени</w:t>
      </w:r>
      <w:r>
        <w:t xml:space="preserve">, тендерные предложения/котировки, поступившие после истечения срока подачи тендерных предложений/котировок, не будут рассматриваться. </w:t>
      </w:r>
    </w:p>
    <w:p w14:paraId="1D1CF9F4" w14:textId="77777777" w:rsidR="00071186" w:rsidRDefault="00BF4467">
      <w:pPr>
        <w:spacing w:after="21" w:line="259" w:lineRule="auto"/>
        <w:ind w:left="982" w:firstLine="0"/>
        <w:jc w:val="left"/>
      </w:pPr>
      <w:r>
        <w:t xml:space="preserve"> </w:t>
      </w:r>
    </w:p>
    <w:p w14:paraId="7BADD343" w14:textId="22E9B639" w:rsidR="00071186" w:rsidRDefault="00BF4467" w:rsidP="000903C2">
      <w:pPr>
        <w:ind w:left="426" w:right="47" w:firstLine="0"/>
      </w:pPr>
      <w: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DA37BB">
        <w:rPr>
          <w:b/>
          <w:bCs/>
        </w:rPr>
        <w:t>Адрес: Баткенская область, Кадамжайск</w:t>
      </w:r>
      <w:r w:rsidR="00DA37BB" w:rsidRPr="00DA37BB">
        <w:rPr>
          <w:b/>
          <w:bCs/>
          <w:lang w:val="ky-KG"/>
        </w:rPr>
        <w:t>и</w:t>
      </w:r>
      <w:r w:rsidRPr="00DA37BB">
        <w:rPr>
          <w:b/>
          <w:bCs/>
        </w:rPr>
        <w:t>й район, Уч-Коргонское лесничество</w:t>
      </w:r>
      <w:r w:rsidR="00DA37BB" w:rsidRPr="00DA37BB">
        <w:rPr>
          <w:b/>
          <w:bCs/>
          <w:lang w:val="ky-KG"/>
        </w:rPr>
        <w:t xml:space="preserve">, </w:t>
      </w:r>
      <w:r w:rsidRPr="00DA37BB">
        <w:rPr>
          <w:b/>
          <w:bCs/>
        </w:rPr>
        <w:t>уч</w:t>
      </w:r>
      <w:r w:rsidR="00DA37BB" w:rsidRPr="00DA37BB">
        <w:rPr>
          <w:b/>
          <w:bCs/>
          <w:lang w:val="ky-KG"/>
        </w:rPr>
        <w:t xml:space="preserve">. </w:t>
      </w:r>
      <w:r w:rsidRPr="00DA37BB">
        <w:rPr>
          <w:b/>
          <w:bCs/>
        </w:rPr>
        <w:t>Ак-Кайын</w:t>
      </w:r>
      <w:r w:rsidR="00143AD2">
        <w:rPr>
          <w:b/>
          <w:bCs/>
        </w:rPr>
        <w:t>,</w:t>
      </w:r>
      <w:r>
        <w:rPr>
          <w:b/>
        </w:rPr>
        <w:t xml:space="preserve"> </w:t>
      </w:r>
      <w:r w:rsidR="00D80E4A">
        <w:rPr>
          <w:b/>
        </w:rPr>
        <w:t>«0</w:t>
      </w:r>
      <w:r w:rsidR="00143AD2">
        <w:rPr>
          <w:b/>
        </w:rPr>
        <w:t>9</w:t>
      </w:r>
      <w:r w:rsidR="00D80E4A">
        <w:rPr>
          <w:b/>
        </w:rPr>
        <w:t xml:space="preserve">» </w:t>
      </w:r>
      <w:r w:rsidR="00143AD2">
        <w:rPr>
          <w:b/>
        </w:rPr>
        <w:t xml:space="preserve">октября </w:t>
      </w:r>
      <w:r>
        <w:rPr>
          <w:b/>
        </w:rPr>
        <w:t>2026г., в 12-00</w:t>
      </w:r>
      <w:r>
        <w:t xml:space="preserve"> </w:t>
      </w:r>
    </w:p>
    <w:p w14:paraId="568EB86F" w14:textId="77777777" w:rsidR="00071186" w:rsidRDefault="00BF4467">
      <w:pPr>
        <w:spacing w:after="23" w:line="259" w:lineRule="auto"/>
        <w:ind w:left="982" w:firstLine="0"/>
        <w:jc w:val="left"/>
      </w:pPr>
      <w:r>
        <w:t xml:space="preserve"> </w:t>
      </w:r>
    </w:p>
    <w:p w14:paraId="3C466758" w14:textId="5B01F2CF" w:rsidR="00071186" w:rsidRDefault="00BF4467">
      <w:pPr>
        <w:numPr>
          <w:ilvl w:val="0"/>
          <w:numId w:val="1"/>
        </w:numPr>
        <w:ind w:right="47" w:hanging="360"/>
      </w:pPr>
      <w: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D80E4A">
        <w:t>другими печатными материалами,</w:t>
      </w:r>
      <w:r>
        <w:t xml:space="preserve"> и соответствующей информацией по указанному наименованию </w:t>
      </w:r>
      <w:r w:rsidR="00143AD2">
        <w:t>товара,</w:t>
      </w:r>
      <w: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i/>
        </w:rPr>
        <w:t>Приложение А</w:t>
      </w:r>
      <w:r>
        <w:t xml:space="preserve">). Прилагаемые сроки и условия поставки являются неотъемлемой частью контракта. </w:t>
      </w:r>
    </w:p>
    <w:p w14:paraId="78EF87DB" w14:textId="2C989FD5" w:rsidR="00071186" w:rsidRPr="00DA37BB" w:rsidRDefault="00BF4467" w:rsidP="00DA37BB">
      <w:pPr>
        <w:spacing w:after="0" w:line="259" w:lineRule="auto"/>
        <w:ind w:left="982" w:firstLine="0"/>
        <w:jc w:val="left"/>
        <w:rPr>
          <w:lang w:val="ky-KG"/>
        </w:rPr>
      </w:pPr>
      <w:r>
        <w:t xml:space="preserve"> </w:t>
      </w:r>
    </w:p>
    <w:p w14:paraId="183BE468" w14:textId="53199CA5" w:rsidR="00071186" w:rsidRDefault="00BF4467">
      <w:pPr>
        <w:numPr>
          <w:ilvl w:val="0"/>
          <w:numId w:val="1"/>
        </w:numPr>
        <w:spacing w:after="32"/>
        <w:ind w:right="47" w:hanging="360"/>
      </w:pPr>
      <w:r>
        <w:t>ЦЕНЫ</w:t>
      </w:r>
      <w:r w:rsidRPr="00DA37BB">
        <w:t>:</w:t>
      </w:r>
      <w:r>
        <w:t xml:space="preserve"> Цены должны быть заявлены в кыргызских сомах на общую сумму в конечном пункте назначения по адресу:</w:t>
      </w:r>
      <w:r w:rsidR="00143AD2">
        <w:rPr>
          <w:b/>
        </w:rPr>
        <w:t xml:space="preserve"> </w:t>
      </w:r>
      <w:r w:rsidRPr="00F80196">
        <w:rPr>
          <w:b/>
          <w:bCs/>
        </w:rPr>
        <w:t>Баткенская область, Кадамжайск</w:t>
      </w:r>
      <w:r w:rsidR="00DA37BB" w:rsidRPr="00F80196">
        <w:rPr>
          <w:b/>
          <w:bCs/>
          <w:lang w:val="ky-KG"/>
        </w:rPr>
        <w:t>и</w:t>
      </w:r>
      <w:r w:rsidRPr="00F80196">
        <w:rPr>
          <w:b/>
          <w:bCs/>
        </w:rPr>
        <w:t>й район, Уч</w:t>
      </w:r>
      <w:r w:rsidR="00DA37BB" w:rsidRPr="00F80196">
        <w:rPr>
          <w:b/>
          <w:bCs/>
          <w:lang w:val="ky-KG"/>
        </w:rPr>
        <w:t>-</w:t>
      </w:r>
      <w:r w:rsidRPr="00F80196">
        <w:rPr>
          <w:b/>
          <w:bCs/>
        </w:rPr>
        <w:t>Коргонское лесничество уч</w:t>
      </w:r>
      <w:r w:rsidR="00DA37BB" w:rsidRPr="00F80196">
        <w:rPr>
          <w:b/>
          <w:bCs/>
          <w:lang w:val="ky-KG"/>
        </w:rPr>
        <w:t>.</w:t>
      </w:r>
      <w:r w:rsidRPr="00F80196">
        <w:rPr>
          <w:b/>
          <w:bCs/>
        </w:rPr>
        <w:t xml:space="preserve"> Ак-Кайын</w:t>
      </w:r>
      <w:r>
        <w:t xml:space="preserve"> </w:t>
      </w:r>
    </w:p>
    <w:p w14:paraId="4CB62965" w14:textId="77777777" w:rsidR="00071186" w:rsidRDefault="00BF4467">
      <w:pPr>
        <w:ind w:left="257" w:right="47"/>
      </w:pPr>
      <w:r>
        <w:rPr>
          <w:noProof/>
        </w:rPr>
        <w:drawing>
          <wp:anchor distT="0" distB="0" distL="114300" distR="114300" simplePos="0" relativeHeight="251664384" behindDoc="0" locked="0" layoutInCell="1" allowOverlap="0" wp14:anchorId="08CD8131" wp14:editId="4EE1E02F">
            <wp:simplePos x="0" y="0"/>
            <wp:positionH relativeFrom="column">
              <wp:posOffset>1758696</wp:posOffset>
            </wp:positionH>
            <wp:positionV relativeFrom="paragraph">
              <wp:posOffset>442579</wp:posOffset>
            </wp:positionV>
            <wp:extent cx="267462" cy="329959"/>
            <wp:effectExtent l="0" t="0" r="0" b="0"/>
            <wp:wrapNone/>
            <wp:docPr id="1001" name="Picture 1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Picture 100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329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u w:val="single" w:color="000000"/>
        </w:rPr>
        <w:t>Предполагаемые цены должны включать в себя</w:t>
      </w:r>
      <w: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 </w:t>
      </w:r>
    </w:p>
    <w:p w14:paraId="035EE9B4" w14:textId="77777777" w:rsidR="00071186" w:rsidRDefault="00BF4467">
      <w:pPr>
        <w:spacing w:after="19" w:line="259" w:lineRule="auto"/>
        <w:ind w:left="982" w:firstLine="0"/>
        <w:jc w:val="left"/>
      </w:pPr>
      <w:r>
        <w:t xml:space="preserve"> </w:t>
      </w:r>
    </w:p>
    <w:p w14:paraId="6B3841FB" w14:textId="77777777" w:rsidR="00071186" w:rsidRDefault="00BF4467">
      <w:pPr>
        <w:ind w:left="813" w:right="47" w:hanging="566"/>
      </w:pPr>
      <w:r>
        <w:t xml:space="preserve">(ii) </w:t>
      </w:r>
      <w:r>
        <w:rPr>
          <w:u w:val="single" w:color="000000"/>
        </w:rPr>
        <w:t>ОЦЕНКА ЦЕНОВЫХ КОТИРОВОК</w:t>
      </w:r>
      <w: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 </w:t>
      </w:r>
    </w:p>
    <w:p w14:paraId="68481EBC" w14:textId="77777777" w:rsidR="00071186" w:rsidRDefault="00BF4467">
      <w:pPr>
        <w:ind w:left="838" w:right="47"/>
      </w:pPr>
      <w: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 </w:t>
      </w:r>
    </w:p>
    <w:p w14:paraId="31D00982" w14:textId="77777777" w:rsidR="00071186" w:rsidRDefault="00BF4467">
      <w:pPr>
        <w:ind w:left="1255" w:right="47" w:hanging="427"/>
      </w:pPr>
      <w:r>
        <w:t xml:space="preserve">(а) в случае расхождения между суммами, прописанными цифрами и словами, определяющей будет сумма, прописанная словами.  </w:t>
      </w:r>
    </w:p>
    <w:p w14:paraId="166C3305" w14:textId="77777777" w:rsidR="00143AD2" w:rsidRDefault="00BF4467">
      <w:pPr>
        <w:ind w:left="838" w:right="47"/>
      </w:pPr>
      <w: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 (в) если Поставщик откажется принимать исправление, его котировка будет отклонена.  </w:t>
      </w:r>
    </w:p>
    <w:p w14:paraId="150999B2" w14:textId="189B3C7C" w:rsidR="00071186" w:rsidRDefault="00BF4467" w:rsidP="00143AD2">
      <w:pPr>
        <w:ind w:left="838" w:right="47" w:hanging="554"/>
      </w:pPr>
      <w:r>
        <w:t xml:space="preserve">(iii) </w:t>
      </w:r>
      <w:r>
        <w:rPr>
          <w:u w:val="single" w:color="000000"/>
        </w:rPr>
        <w:t>ПРИСУЖДЕНИЕ КОНТРАКТА:</w:t>
      </w:r>
      <w: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</w:t>
      </w:r>
      <w:r>
        <w:lastRenderedPageBreak/>
        <w:t>подпишет Контракт в соответствии с прилагаемой формой контракта и сроками, и условиями поставки (</w:t>
      </w:r>
      <w:r>
        <w:rPr>
          <w:b/>
          <w:i/>
        </w:rPr>
        <w:t>Приложение А</w:t>
      </w:r>
      <w:r>
        <w:t xml:space="preserve">). </w:t>
      </w:r>
    </w:p>
    <w:p w14:paraId="2C59F07F" w14:textId="77777777" w:rsidR="00071186" w:rsidRDefault="00BF4467">
      <w:pPr>
        <w:spacing w:after="18" w:line="259" w:lineRule="auto"/>
        <w:ind w:left="262" w:firstLine="0"/>
        <w:jc w:val="left"/>
      </w:pPr>
      <w:r>
        <w:t xml:space="preserve"> </w:t>
      </w:r>
    </w:p>
    <w:p w14:paraId="116BFFC5" w14:textId="77777777" w:rsidR="00071186" w:rsidRDefault="00BF4467">
      <w:pPr>
        <w:ind w:left="813" w:right="47" w:hanging="566"/>
      </w:pPr>
      <w:r>
        <w:t xml:space="preserve">(iv)  </w:t>
      </w:r>
      <w:r>
        <w:rPr>
          <w:u w:val="single" w:color="000000"/>
        </w:rPr>
        <w:t>СРОК ДЕЙСТВИЯ ПРЕДЛОЖЕНИЯ:</w:t>
      </w:r>
      <w: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 </w:t>
      </w:r>
    </w:p>
    <w:p w14:paraId="773FF4EA" w14:textId="77777777" w:rsidR="00071186" w:rsidRDefault="00BF4467">
      <w:pPr>
        <w:spacing w:after="20" w:line="259" w:lineRule="auto"/>
        <w:ind w:left="262" w:firstLine="0"/>
        <w:jc w:val="left"/>
      </w:pPr>
      <w:r>
        <w:t xml:space="preserve"> </w:t>
      </w:r>
    </w:p>
    <w:p w14:paraId="6BA3B8BB" w14:textId="77777777" w:rsidR="00071186" w:rsidRDefault="00BF4467">
      <w:pPr>
        <w:spacing w:after="0" w:line="267" w:lineRule="auto"/>
        <w:ind w:left="980" w:right="44"/>
      </w:pPr>
      <w:r>
        <w:rPr>
          <w:u w:val="single" w:color="000000"/>
        </w:rPr>
        <w:t>Поставщик, который отозвал свою котировку во время срока действия котировки и/или</w:t>
      </w:r>
      <w:r>
        <w:t xml:space="preserve"> </w:t>
      </w:r>
      <w:r>
        <w:rPr>
          <w:u w:val="single" w:color="000000"/>
        </w:rPr>
        <w:t>отказался принять присуждение контракта или по каким-либо причинам задерживает</w:t>
      </w:r>
      <w:r>
        <w:t xml:space="preserve"> </w:t>
      </w:r>
      <w:r>
        <w:rPr>
          <w:u w:val="single" w:color="000000"/>
        </w:rPr>
        <w:t>процесс подписания контракта, в случае присуждения, автоматически не допускается</w:t>
      </w:r>
      <w:r>
        <w:t xml:space="preserve">  </w:t>
      </w:r>
      <w:r>
        <w:rPr>
          <w:u w:val="single" w:color="000000"/>
        </w:rPr>
        <w:t>к участию в тендерах, сроком на два года.</w:t>
      </w:r>
      <w:r>
        <w:t xml:space="preserve"> </w:t>
      </w:r>
    </w:p>
    <w:p w14:paraId="02F2C45D" w14:textId="77777777" w:rsidR="00071186" w:rsidRDefault="00BF4467">
      <w:pPr>
        <w:numPr>
          <w:ilvl w:val="0"/>
          <w:numId w:val="2"/>
        </w:numPr>
        <w:spacing w:after="146"/>
        <w:ind w:right="47" w:hanging="360"/>
      </w:pPr>
      <w:r>
        <w:t xml:space="preserve">Дальнейшая информация может быть получена по следующему адресу: </w:t>
      </w:r>
    </w:p>
    <w:p w14:paraId="310662D7" w14:textId="686CD1C4" w:rsidR="00071186" w:rsidRPr="00DA37BB" w:rsidRDefault="00BF4467" w:rsidP="00143AD2">
      <w:pPr>
        <w:spacing w:after="45"/>
        <w:ind w:left="247" w:right="47" w:firstLine="0"/>
        <w:rPr>
          <w:b/>
          <w:bCs/>
        </w:rPr>
      </w:pPr>
      <w:r w:rsidRPr="00DA37BB">
        <w:rPr>
          <w:b/>
          <w:bCs/>
        </w:rPr>
        <w:t>Адрес: Баткенская область, Кадамжайск</w:t>
      </w:r>
      <w:r w:rsidR="00DA37BB" w:rsidRPr="00DA37BB">
        <w:rPr>
          <w:b/>
          <w:bCs/>
          <w:lang w:val="ky-KG"/>
        </w:rPr>
        <w:t>и</w:t>
      </w:r>
      <w:r w:rsidRPr="00DA37BB">
        <w:rPr>
          <w:b/>
          <w:bCs/>
        </w:rPr>
        <w:t>й район, Уч-Коргонское лесничество уч</w:t>
      </w:r>
      <w:r w:rsidR="00DA37BB" w:rsidRPr="00DA37BB">
        <w:rPr>
          <w:b/>
          <w:bCs/>
          <w:lang w:val="ky-KG"/>
        </w:rPr>
        <w:t>.</w:t>
      </w:r>
      <w:r w:rsidRPr="00DA37BB">
        <w:rPr>
          <w:b/>
          <w:bCs/>
        </w:rPr>
        <w:t xml:space="preserve">Ак-Кайын </w:t>
      </w:r>
    </w:p>
    <w:p w14:paraId="7C791FD5" w14:textId="38149386" w:rsidR="00071186" w:rsidRPr="00DA37BB" w:rsidRDefault="00BF4467" w:rsidP="00DA37BB">
      <w:pPr>
        <w:ind w:left="257" w:right="47"/>
        <w:rPr>
          <w:b/>
          <w:bCs/>
        </w:rPr>
      </w:pPr>
      <w:r w:rsidRPr="00DA37BB">
        <w:rPr>
          <w:b/>
          <w:bCs/>
        </w:rPr>
        <w:t>Телефон: +996774 050</w:t>
      </w:r>
      <w:r w:rsidR="000903C2">
        <w:rPr>
          <w:b/>
          <w:bCs/>
        </w:rPr>
        <w:t> </w:t>
      </w:r>
      <w:r w:rsidRPr="00DA37BB">
        <w:rPr>
          <w:b/>
          <w:bCs/>
        </w:rPr>
        <w:t>600</w:t>
      </w:r>
      <w:r w:rsidR="000903C2">
        <w:rPr>
          <w:b/>
          <w:bCs/>
        </w:rPr>
        <w:t xml:space="preserve">, </w:t>
      </w:r>
      <w:r w:rsidRPr="00DA37BB">
        <w:rPr>
          <w:b/>
          <w:bCs/>
        </w:rPr>
        <w:t xml:space="preserve">+996772 754 812 </w:t>
      </w:r>
    </w:p>
    <w:p w14:paraId="4DC73B65" w14:textId="18EB3821" w:rsidR="00071186" w:rsidRPr="00F80196" w:rsidRDefault="00BF4467">
      <w:pPr>
        <w:spacing w:after="45"/>
        <w:ind w:left="257" w:right="47"/>
        <w:rPr>
          <w:b/>
          <w:bCs/>
        </w:rPr>
      </w:pPr>
      <w:r w:rsidRPr="00DA37BB">
        <w:rPr>
          <w:b/>
          <w:lang w:val="en-US"/>
        </w:rPr>
        <w:t>e</w:t>
      </w:r>
      <w:r w:rsidRPr="00F80196">
        <w:rPr>
          <w:b/>
        </w:rPr>
        <w:t>-</w:t>
      </w:r>
      <w:r w:rsidRPr="00DA37BB">
        <w:rPr>
          <w:b/>
          <w:lang w:val="en-US"/>
        </w:rPr>
        <w:t>mail</w:t>
      </w:r>
      <w:r w:rsidRPr="00F80196">
        <w:rPr>
          <w:b/>
        </w:rPr>
        <w:t xml:space="preserve">: </w:t>
      </w:r>
      <w:hyperlink r:id="rId11" w:history="1">
        <w:r w:rsidR="00DA37BB" w:rsidRPr="00DA37BB">
          <w:rPr>
            <w:rStyle w:val="a6"/>
            <w:b/>
            <w:bCs/>
            <w:lang w:val="en-US"/>
          </w:rPr>
          <w:t>tologonmomunbaevich</w:t>
        </w:r>
        <w:r w:rsidR="00DA37BB" w:rsidRPr="00F80196">
          <w:rPr>
            <w:rStyle w:val="a6"/>
            <w:b/>
            <w:bCs/>
          </w:rPr>
          <w:t>@</w:t>
        </w:r>
        <w:r w:rsidR="00DA37BB" w:rsidRPr="00DA37BB">
          <w:rPr>
            <w:rStyle w:val="a6"/>
            <w:b/>
            <w:bCs/>
            <w:lang w:val="en-US"/>
          </w:rPr>
          <w:t>gmail</w:t>
        </w:r>
        <w:r w:rsidR="00DA37BB" w:rsidRPr="00F80196">
          <w:rPr>
            <w:rStyle w:val="a6"/>
            <w:b/>
            <w:bCs/>
          </w:rPr>
          <w:t>.</w:t>
        </w:r>
        <w:r w:rsidR="00DA37BB" w:rsidRPr="00DA37BB">
          <w:rPr>
            <w:rStyle w:val="a6"/>
            <w:b/>
            <w:bCs/>
            <w:lang w:val="en-US"/>
          </w:rPr>
          <w:t>com</w:t>
        </w:r>
      </w:hyperlink>
      <w:r w:rsidR="00DA37BB" w:rsidRPr="00DA37BB">
        <w:rPr>
          <w:b/>
          <w:bCs/>
          <w:lang w:val="ky-KG"/>
        </w:rPr>
        <w:t xml:space="preserve"> </w:t>
      </w:r>
      <w:r w:rsidRPr="00F80196">
        <w:rPr>
          <w:b/>
          <w:bCs/>
        </w:rPr>
        <w:t xml:space="preserve">, </w:t>
      </w:r>
      <w:hyperlink r:id="rId12" w:history="1">
        <w:r w:rsidR="00DA37BB" w:rsidRPr="00DA37BB">
          <w:rPr>
            <w:rStyle w:val="a6"/>
            <w:b/>
            <w:bCs/>
            <w:lang w:val="en-US"/>
          </w:rPr>
          <w:t>pmg</w:t>
        </w:r>
        <w:r w:rsidR="00DA37BB" w:rsidRPr="00F80196">
          <w:rPr>
            <w:rStyle w:val="a6"/>
            <w:b/>
            <w:bCs/>
          </w:rPr>
          <w:t>2@</w:t>
        </w:r>
        <w:r w:rsidR="00DA37BB" w:rsidRPr="00DA37BB">
          <w:rPr>
            <w:rStyle w:val="a6"/>
            <w:b/>
            <w:bCs/>
            <w:lang w:val="en-US"/>
          </w:rPr>
          <w:t>aris</w:t>
        </w:r>
        <w:r w:rsidR="00DA37BB" w:rsidRPr="00F80196">
          <w:rPr>
            <w:rStyle w:val="a6"/>
            <w:b/>
            <w:bCs/>
          </w:rPr>
          <w:t>.</w:t>
        </w:r>
        <w:r w:rsidR="00DA37BB" w:rsidRPr="00DA37BB">
          <w:rPr>
            <w:rStyle w:val="a6"/>
            <w:b/>
            <w:bCs/>
            <w:lang w:val="en-US"/>
          </w:rPr>
          <w:t>kg</w:t>
        </w:r>
      </w:hyperlink>
      <w:r w:rsidR="00DA37BB" w:rsidRPr="00DA37BB">
        <w:rPr>
          <w:b/>
          <w:bCs/>
          <w:color w:val="0000FF"/>
          <w:u w:val="single" w:color="0000FF"/>
          <w:lang w:val="ky-KG"/>
        </w:rPr>
        <w:t xml:space="preserve"> </w:t>
      </w:r>
      <w:r w:rsidRPr="00F80196">
        <w:rPr>
          <w:b/>
          <w:bCs/>
        </w:rPr>
        <w:t xml:space="preserve">  </w:t>
      </w:r>
    </w:p>
    <w:p w14:paraId="6F3E65D5" w14:textId="77777777" w:rsidR="00071186" w:rsidRDefault="00BF4467">
      <w:pPr>
        <w:pStyle w:val="2"/>
        <w:spacing w:after="0"/>
        <w:ind w:left="257" w:right="0"/>
        <w:jc w:val="left"/>
      </w:pPr>
      <w:r>
        <w:t xml:space="preserve">Проверки и аудит </w:t>
      </w:r>
    </w:p>
    <w:p w14:paraId="47D59BE8" w14:textId="4E89821B" w:rsidR="00071186" w:rsidRDefault="00DA37BB" w:rsidP="00DA37BB">
      <w:pPr>
        <w:spacing w:after="134"/>
        <w:ind w:left="1416" w:right="47" w:hanging="1154"/>
      </w:pPr>
      <w:r w:rsidRPr="00DA37BB">
        <w:rPr>
          <w:b/>
          <w:bCs/>
          <w:lang w:val="ky-KG"/>
        </w:rPr>
        <w:t>10.1</w:t>
      </w:r>
      <w:r>
        <w:rPr>
          <w:lang w:val="ky-KG"/>
        </w:rPr>
        <w:tab/>
      </w:r>
      <w:r w:rsidR="00BF4467">
        <w:t xml:space="preserve">Поставщик должен исполнить все указания Покупателя, соответствующие применимым законам места назначения.  </w:t>
      </w:r>
    </w:p>
    <w:p w14:paraId="68CAF31D" w14:textId="432FD187" w:rsidR="00071186" w:rsidRDefault="00DA37BB" w:rsidP="00DA37BB">
      <w:pPr>
        <w:spacing w:after="252"/>
        <w:ind w:left="1416" w:right="47" w:hanging="1154"/>
      </w:pPr>
      <w:r w:rsidRPr="00DA37BB">
        <w:rPr>
          <w:b/>
          <w:bCs/>
          <w:lang w:val="ky-KG"/>
        </w:rPr>
        <w:t>10.2</w:t>
      </w:r>
      <w:r>
        <w:rPr>
          <w:lang w:val="ky-KG"/>
        </w:rPr>
        <w:tab/>
      </w:r>
      <w:r w:rsidR="00BF4467"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 </w:t>
      </w:r>
    </w:p>
    <w:p w14:paraId="4CDD8596" w14:textId="77777777" w:rsidR="00071186" w:rsidRDefault="00BF4467">
      <w:pPr>
        <w:spacing w:after="55"/>
        <w:ind w:left="257" w:right="47"/>
      </w:pPr>
      <w:r>
        <w:t xml:space="preserve">Просьба подтвердить по факсу/электронной почте получение настоящего приглашения и ваше намерение или отказ в подаче ценовых котировок.  </w:t>
      </w:r>
    </w:p>
    <w:p w14:paraId="695AB477" w14:textId="77777777" w:rsidR="00071186" w:rsidRDefault="00BF4467">
      <w:pPr>
        <w:spacing w:after="248" w:line="259" w:lineRule="auto"/>
        <w:ind w:left="262" w:firstLine="0"/>
        <w:jc w:val="left"/>
      </w:pPr>
      <w:r>
        <w:rPr>
          <w:b/>
          <w:i/>
        </w:rPr>
        <w:t xml:space="preserve">С искренним уважением, </w:t>
      </w:r>
    </w:p>
    <w:p w14:paraId="57CA256D" w14:textId="597737A0" w:rsidR="00071186" w:rsidRDefault="00BF4467">
      <w:pPr>
        <w:spacing w:after="0" w:line="259" w:lineRule="auto"/>
        <w:ind w:left="257"/>
        <w:jc w:val="left"/>
      </w:pPr>
      <w:r>
        <w:rPr>
          <w:b/>
        </w:rPr>
        <w:t>Индивидуальный предприниматель</w:t>
      </w:r>
      <w:r>
        <w:rPr>
          <w:b/>
          <w:sz w:val="36"/>
        </w:rPr>
        <w:t xml:space="preserve">__________ </w:t>
      </w:r>
      <w:r>
        <w:rPr>
          <w:b/>
        </w:rPr>
        <w:t xml:space="preserve">Султанали кызы Орол </w:t>
      </w:r>
    </w:p>
    <w:p w14:paraId="010AAB88" w14:textId="55168D70" w:rsidR="00071186" w:rsidRPr="00DA37BB" w:rsidRDefault="00BF4467">
      <w:pPr>
        <w:spacing w:after="253" w:line="259" w:lineRule="auto"/>
        <w:ind w:left="262" w:firstLine="0"/>
        <w:jc w:val="left"/>
        <w:rPr>
          <w:lang w:val="ky-KG"/>
        </w:rPr>
      </w:pPr>
      <w:r>
        <w:rPr>
          <w:b/>
          <w:sz w:val="14"/>
        </w:rPr>
        <w:t xml:space="preserve">                                                                                                                                                    </w:t>
      </w:r>
    </w:p>
    <w:p w14:paraId="11632739" w14:textId="77777777" w:rsidR="00071186" w:rsidRDefault="00BF4467">
      <w:pPr>
        <w:spacing w:after="29" w:line="259" w:lineRule="auto"/>
        <w:ind w:left="300" w:firstLine="0"/>
        <w:jc w:val="center"/>
      </w:pPr>
      <w:r>
        <w:rPr>
          <w:b/>
          <w:sz w:val="40"/>
        </w:rPr>
        <w:t xml:space="preserve"> </w:t>
      </w:r>
    </w:p>
    <w:p w14:paraId="23E46CA2" w14:textId="77777777" w:rsidR="00071186" w:rsidRDefault="00BF4467">
      <w:pPr>
        <w:spacing w:after="0" w:line="259" w:lineRule="auto"/>
        <w:ind w:left="300" w:firstLine="0"/>
        <w:jc w:val="center"/>
      </w:pPr>
      <w:r>
        <w:rPr>
          <w:b/>
          <w:sz w:val="40"/>
        </w:rPr>
        <w:lastRenderedPageBreak/>
        <w:t xml:space="preserve"> </w:t>
      </w:r>
    </w:p>
    <w:p w14:paraId="0D28474D" w14:textId="77777777" w:rsidR="00071186" w:rsidRDefault="00BF4467">
      <w:pPr>
        <w:spacing w:after="26" w:line="259" w:lineRule="auto"/>
        <w:ind w:left="262" w:firstLine="0"/>
        <w:jc w:val="left"/>
      </w:pPr>
      <w:r>
        <w:rPr>
          <w:b/>
          <w:sz w:val="40"/>
        </w:rPr>
        <w:t xml:space="preserve"> </w:t>
      </w:r>
    </w:p>
    <w:p w14:paraId="187BE911" w14:textId="1C860807" w:rsidR="00071186" w:rsidRDefault="00BF4467" w:rsidP="00DA37BB">
      <w:pPr>
        <w:spacing w:after="168" w:line="259" w:lineRule="auto"/>
        <w:ind w:left="300" w:firstLine="0"/>
        <w:jc w:val="right"/>
      </w:pPr>
      <w:r>
        <w:rPr>
          <w:b/>
          <w:sz w:val="40"/>
        </w:rPr>
        <w:t xml:space="preserve"> </w:t>
      </w:r>
      <w:r>
        <w:rPr>
          <w:i/>
          <w:u w:val="single" w:color="000000"/>
        </w:rPr>
        <w:t>ПРИЛОЖЕНИЕ А</w:t>
      </w:r>
      <w:r>
        <w:rPr>
          <w:i/>
        </w:rPr>
        <w:t xml:space="preserve"> </w:t>
      </w:r>
    </w:p>
    <w:p w14:paraId="64A8E121" w14:textId="77777777" w:rsidR="00071186" w:rsidRDefault="00BF4467">
      <w:pPr>
        <w:pStyle w:val="3"/>
        <w:ind w:left="213" w:right="5"/>
      </w:pPr>
      <w:r>
        <w:t xml:space="preserve">ФОРМА КОНТРАКТА #___________________ </w:t>
      </w:r>
    </w:p>
    <w:p w14:paraId="3DD1926B" w14:textId="77777777" w:rsidR="00071186" w:rsidRDefault="00BF4467">
      <w:pPr>
        <w:spacing w:after="3" w:line="259" w:lineRule="auto"/>
        <w:ind w:left="260" w:firstLine="0"/>
        <w:jc w:val="center"/>
      </w:pPr>
      <w:r>
        <w:rPr>
          <w:b/>
        </w:rPr>
        <w:t xml:space="preserve"> </w:t>
      </w:r>
    </w:p>
    <w:p w14:paraId="2BEAEE23" w14:textId="77777777" w:rsidR="00071186" w:rsidRDefault="00BF4467">
      <w:pPr>
        <w:tabs>
          <w:tab w:val="center" w:pos="1023"/>
          <w:tab w:val="center" w:pos="2960"/>
          <w:tab w:val="center" w:pos="4703"/>
          <w:tab w:val="center" w:pos="6053"/>
          <w:tab w:val="center" w:pos="7494"/>
          <w:tab w:val="center" w:pos="8707"/>
          <w:tab w:val="right" w:pos="998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НАСТОЯЩЕЕ </w:t>
      </w:r>
      <w:r>
        <w:tab/>
        <w:t xml:space="preserve">СОГЛАШЕНИЕ </w:t>
      </w:r>
      <w:r>
        <w:tab/>
        <w:t xml:space="preserve">составлено </w:t>
      </w:r>
      <w:r>
        <w:tab/>
        <w:t xml:space="preserve">_______, </w:t>
      </w:r>
      <w:r>
        <w:tab/>
        <w:t xml:space="preserve">_______2026 </w:t>
      </w:r>
      <w:r>
        <w:tab/>
        <w:t xml:space="preserve">года </w:t>
      </w:r>
      <w:r>
        <w:tab/>
        <w:t xml:space="preserve">между </w:t>
      </w:r>
    </w:p>
    <w:p w14:paraId="6EBE7154" w14:textId="77777777" w:rsidR="00071186" w:rsidRDefault="00BF4467">
      <w:pPr>
        <w:ind w:left="257" w:right="47"/>
      </w:pPr>
      <w:r>
        <w:t xml:space="preserve">________________________________ (далее именуемый «Покупатель») с одной стороны, и ______________________________________ (далее именуемый «Поставщик») с другой стороны. </w:t>
      </w:r>
    </w:p>
    <w:p w14:paraId="1B0EA1B3" w14:textId="77777777" w:rsidR="00071186" w:rsidRDefault="00BF4467">
      <w:pPr>
        <w:spacing w:after="20" w:line="259" w:lineRule="auto"/>
        <w:ind w:left="262" w:firstLine="0"/>
        <w:jc w:val="left"/>
      </w:pPr>
      <w:r>
        <w:t xml:space="preserve"> </w:t>
      </w:r>
    </w:p>
    <w:p w14:paraId="1B5DFF03" w14:textId="77777777" w:rsidR="00071186" w:rsidRDefault="00BF4467">
      <w:pPr>
        <w:ind w:left="257" w:right="47"/>
      </w:pPr>
      <w:r>
        <w:t xml:space="preserve"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 </w:t>
      </w:r>
    </w:p>
    <w:p w14:paraId="000CC54D" w14:textId="77777777" w:rsidR="00071186" w:rsidRDefault="00BF4467">
      <w:pPr>
        <w:spacing w:after="22" w:line="259" w:lineRule="auto"/>
        <w:ind w:left="262" w:firstLine="0"/>
        <w:jc w:val="left"/>
      </w:pPr>
      <w:r>
        <w:t xml:space="preserve"> </w:t>
      </w:r>
    </w:p>
    <w:p w14:paraId="04F9B8B9" w14:textId="77777777" w:rsidR="00071186" w:rsidRDefault="00BF4467">
      <w:pPr>
        <w:ind w:left="257" w:right="47"/>
      </w:pPr>
      <w:r>
        <w:t xml:space="preserve">НАСТОЯЩЕЕ СОГЛАШЕНИЕ СВИДЕТЕЛЬСТВУЕТ О НИЖЕСЛЕДУЮЩЕМ: </w:t>
      </w:r>
    </w:p>
    <w:p w14:paraId="7B3048F4" w14:textId="77777777" w:rsidR="00071186" w:rsidRDefault="00BF4467">
      <w:pPr>
        <w:spacing w:after="19" w:line="259" w:lineRule="auto"/>
        <w:ind w:left="262" w:firstLine="0"/>
        <w:jc w:val="left"/>
      </w:pPr>
      <w:r>
        <w:t xml:space="preserve"> </w:t>
      </w:r>
    </w:p>
    <w:p w14:paraId="066BA589" w14:textId="77777777" w:rsidR="00071186" w:rsidRDefault="00BF4467">
      <w:pPr>
        <w:numPr>
          <w:ilvl w:val="0"/>
          <w:numId w:val="4"/>
        </w:numPr>
        <w:ind w:right="47"/>
      </w:pPr>
      <w:r>
        <w:t xml:space="preserve">Перечисленные ниже документы образуют данный Контракт и должны считаться его неотъемлемой частью, а именно: </w:t>
      </w:r>
    </w:p>
    <w:p w14:paraId="6ABA219A" w14:textId="77777777" w:rsidR="00071186" w:rsidRDefault="00BF4467">
      <w:pPr>
        <w:spacing w:after="22" w:line="259" w:lineRule="auto"/>
        <w:ind w:left="262" w:firstLine="0"/>
        <w:jc w:val="left"/>
      </w:pPr>
      <w:r>
        <w:t xml:space="preserve"> </w:t>
      </w:r>
    </w:p>
    <w:p w14:paraId="01A810ED" w14:textId="77777777" w:rsidR="00071186" w:rsidRDefault="00BF4467">
      <w:pPr>
        <w:numPr>
          <w:ilvl w:val="1"/>
          <w:numId w:val="4"/>
        </w:numPr>
        <w:ind w:right="47" w:hanging="540"/>
      </w:pPr>
      <w:r>
        <w:t xml:space="preserve">Условия и сроки поставки, технические спецификации; </w:t>
      </w:r>
    </w:p>
    <w:p w14:paraId="279E10DE" w14:textId="77777777" w:rsidR="00071186" w:rsidRDefault="00BF4467">
      <w:pPr>
        <w:numPr>
          <w:ilvl w:val="1"/>
          <w:numId w:val="4"/>
        </w:numPr>
        <w:ind w:right="47" w:hanging="540"/>
      </w:pPr>
      <w:r>
        <w:t xml:space="preserve">Приложение (если применимо). </w:t>
      </w:r>
    </w:p>
    <w:p w14:paraId="75F9D409" w14:textId="77777777" w:rsidR="00071186" w:rsidRDefault="00BF4467">
      <w:pPr>
        <w:spacing w:after="19" w:line="259" w:lineRule="auto"/>
        <w:ind w:left="262" w:firstLine="0"/>
        <w:jc w:val="left"/>
      </w:pPr>
      <w:r>
        <w:t xml:space="preserve"> </w:t>
      </w:r>
    </w:p>
    <w:p w14:paraId="0C485C3D" w14:textId="77777777" w:rsidR="00071186" w:rsidRDefault="00BF4467">
      <w:pPr>
        <w:numPr>
          <w:ilvl w:val="0"/>
          <w:numId w:val="4"/>
        </w:numPr>
        <w:ind w:right="47"/>
      </w:pPr>
      <w:r>
        <w:t xml:space="preserve">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 </w:t>
      </w:r>
    </w:p>
    <w:p w14:paraId="4F074EE0" w14:textId="77777777" w:rsidR="00071186" w:rsidRDefault="00BF4467">
      <w:pPr>
        <w:spacing w:after="19" w:line="259" w:lineRule="auto"/>
        <w:ind w:left="262" w:firstLine="0"/>
        <w:jc w:val="left"/>
      </w:pPr>
      <w:r>
        <w:t xml:space="preserve"> </w:t>
      </w:r>
    </w:p>
    <w:p w14:paraId="6669C27C" w14:textId="77777777" w:rsidR="00071186" w:rsidRDefault="00BF4467">
      <w:pPr>
        <w:numPr>
          <w:ilvl w:val="0"/>
          <w:numId w:val="4"/>
        </w:numPr>
        <w:ind w:right="47"/>
      </w:pPr>
      <w:r>
        <w:t xml:space="preserve">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 </w:t>
      </w:r>
    </w:p>
    <w:p w14:paraId="02570A75" w14:textId="77777777" w:rsidR="00071186" w:rsidRDefault="00BF4467">
      <w:pPr>
        <w:spacing w:after="19" w:line="259" w:lineRule="auto"/>
        <w:ind w:left="262" w:firstLine="0"/>
        <w:jc w:val="left"/>
      </w:pPr>
      <w:r>
        <w:t xml:space="preserve"> </w:t>
      </w:r>
    </w:p>
    <w:p w14:paraId="6038E432" w14:textId="77777777" w:rsidR="00071186" w:rsidRDefault="00BF4467">
      <w:pPr>
        <w:numPr>
          <w:ilvl w:val="0"/>
          <w:numId w:val="4"/>
        </w:numPr>
        <w:ind w:right="47"/>
      </w:pPr>
      <w:r>
        <w:t xml:space="preserve">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 </w:t>
      </w:r>
    </w:p>
    <w:p w14:paraId="01974D21" w14:textId="77777777" w:rsidR="00071186" w:rsidRDefault="00BF4467">
      <w:pPr>
        <w:spacing w:after="28" w:line="259" w:lineRule="auto"/>
        <w:ind w:left="262" w:firstLine="0"/>
        <w:jc w:val="left"/>
      </w:pPr>
      <w:r>
        <w:t xml:space="preserve"> </w:t>
      </w:r>
    </w:p>
    <w:p w14:paraId="247691E1" w14:textId="77777777" w:rsidR="00071186" w:rsidRDefault="00BF4467">
      <w:pPr>
        <w:pStyle w:val="3"/>
        <w:tabs>
          <w:tab w:val="center" w:pos="352"/>
          <w:tab w:val="center" w:pos="2307"/>
        </w:tabs>
        <w:spacing w:after="139"/>
        <w:ind w:left="0" w:righ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Расторжение Контракта  </w:t>
      </w:r>
    </w:p>
    <w:p w14:paraId="73C722A1" w14:textId="77777777" w:rsidR="00071186" w:rsidRDefault="00BF4467">
      <w:pPr>
        <w:ind w:left="632" w:right="47"/>
      </w:pPr>
      <w:r>
        <w:t xml:space="preserve">4.1 Расторжение контракта за неисполнение обязательств  </w:t>
      </w:r>
    </w:p>
    <w:p w14:paraId="3988612E" w14:textId="77777777" w:rsidR="00071186" w:rsidRDefault="00BF4467">
      <w:pPr>
        <w:numPr>
          <w:ilvl w:val="0"/>
          <w:numId w:val="5"/>
        </w:numPr>
        <w:spacing w:after="211"/>
        <w:ind w:right="47" w:hanging="576"/>
      </w:pPr>
      <w:r>
        <w:lastRenderedPageBreak/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 </w:t>
      </w:r>
    </w:p>
    <w:p w14:paraId="4004E61F" w14:textId="77777777" w:rsidR="00071186" w:rsidRDefault="00BF4467">
      <w:pPr>
        <w:numPr>
          <w:ilvl w:val="2"/>
          <w:numId w:val="6"/>
        </w:numPr>
        <w:spacing w:after="215"/>
        <w:ind w:right="47" w:hanging="504"/>
      </w:pPr>
      <w: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 </w:t>
      </w:r>
    </w:p>
    <w:p w14:paraId="16FD06E2" w14:textId="77777777" w:rsidR="00071186" w:rsidRDefault="00BF4467">
      <w:pPr>
        <w:numPr>
          <w:ilvl w:val="2"/>
          <w:numId w:val="6"/>
        </w:numPr>
        <w:spacing w:after="213"/>
        <w:ind w:right="47" w:hanging="504"/>
      </w:pPr>
      <w:r>
        <w:t xml:space="preserve">если Поставщик не выполнил любые другие обязательства по контракту; или </w:t>
      </w:r>
    </w:p>
    <w:p w14:paraId="03FDDADB" w14:textId="77777777" w:rsidR="00071186" w:rsidRDefault="00BF4467">
      <w:pPr>
        <w:numPr>
          <w:ilvl w:val="2"/>
          <w:numId w:val="6"/>
        </w:numPr>
        <w:spacing w:after="212"/>
        <w:ind w:right="47" w:hanging="504"/>
      </w:pPr>
      <w:r>
        <w:t xml:space="preserve"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 </w:t>
      </w:r>
    </w:p>
    <w:p w14:paraId="3CC1B35D" w14:textId="77777777" w:rsidR="00071186" w:rsidRDefault="00BF4467">
      <w:pPr>
        <w:numPr>
          <w:ilvl w:val="0"/>
          <w:numId w:val="5"/>
        </w:numPr>
        <w:spacing w:after="130"/>
        <w:ind w:right="47" w:hanging="576"/>
      </w:pPr>
      <w: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 </w:t>
      </w:r>
    </w:p>
    <w:p w14:paraId="6E0ACC47" w14:textId="77777777" w:rsidR="00071186" w:rsidRDefault="00BF4467">
      <w:pPr>
        <w:tabs>
          <w:tab w:val="center" w:pos="412"/>
          <w:tab w:val="center" w:pos="4333"/>
        </w:tabs>
        <w:spacing w:after="221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4.2 </w:t>
      </w:r>
      <w:r>
        <w:tab/>
        <w:t xml:space="preserve">Расторжение контракта вследствие несостоятельности Поставщика  </w:t>
      </w:r>
    </w:p>
    <w:p w14:paraId="2F4BA34D" w14:textId="77777777" w:rsidR="00071186" w:rsidRDefault="00BF4467">
      <w:pPr>
        <w:spacing w:after="211"/>
        <w:ind w:left="1414" w:right="47" w:hanging="576"/>
      </w:pPr>
      <w:r>
        <w:t>(a)</w:t>
      </w:r>
      <w:r>
        <w:rPr>
          <w:rFonts w:ascii="Arial" w:eastAsia="Arial" w:hAnsi="Arial" w:cs="Arial"/>
        </w:rPr>
        <w:t xml:space="preserve"> </w:t>
      </w:r>
      <w:r>
        <w:t xml:space="preserve"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 </w:t>
      </w:r>
    </w:p>
    <w:p w14:paraId="03C47CD8" w14:textId="77777777" w:rsidR="00071186" w:rsidRDefault="00BF4467">
      <w:pPr>
        <w:tabs>
          <w:tab w:val="center" w:pos="412"/>
          <w:tab w:val="center" w:pos="3499"/>
        </w:tabs>
        <w:spacing w:after="221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4.3 </w:t>
      </w:r>
      <w:r>
        <w:tab/>
        <w:t xml:space="preserve">Расторжение контракта по инициативе Покупателя  </w:t>
      </w:r>
    </w:p>
    <w:p w14:paraId="23F622F7" w14:textId="77777777" w:rsidR="00071186" w:rsidRDefault="00BF4467">
      <w:pPr>
        <w:numPr>
          <w:ilvl w:val="0"/>
          <w:numId w:val="7"/>
        </w:numPr>
        <w:ind w:right="47" w:hanging="576"/>
      </w:pPr>
      <w: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</w:t>
      </w:r>
    </w:p>
    <w:p w14:paraId="34A835EC" w14:textId="77777777" w:rsidR="00071186" w:rsidRDefault="00BF4467">
      <w:pPr>
        <w:spacing w:after="209"/>
        <w:ind w:left="1424" w:right="47"/>
      </w:pPr>
      <w:r>
        <w:t xml:space="preserve">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 </w:t>
      </w:r>
    </w:p>
    <w:p w14:paraId="3429708F" w14:textId="77777777" w:rsidR="00071186" w:rsidRDefault="00BF4467">
      <w:pPr>
        <w:numPr>
          <w:ilvl w:val="0"/>
          <w:numId w:val="7"/>
        </w:numPr>
        <w:spacing w:after="214"/>
        <w:ind w:right="47" w:hanging="576"/>
      </w:pPr>
      <w: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</w:t>
      </w:r>
      <w:r>
        <w:lastRenderedPageBreak/>
        <w:t xml:space="preserve">по ценам и условиям Контракта. В отношении остальных товаров, Покупатель может:  </w:t>
      </w:r>
    </w:p>
    <w:p w14:paraId="34CFDEEA" w14:textId="77777777" w:rsidR="00071186" w:rsidRDefault="00BF4467">
      <w:pPr>
        <w:numPr>
          <w:ilvl w:val="1"/>
          <w:numId w:val="7"/>
        </w:numPr>
        <w:ind w:right="47" w:hanging="540"/>
      </w:pPr>
      <w:r>
        <w:t xml:space="preserve">Купить с доставкой любой объем товара по цене и условиям Контракта; и/или  </w:t>
      </w:r>
    </w:p>
    <w:p w14:paraId="25A77CFE" w14:textId="77777777" w:rsidR="00071186" w:rsidRDefault="00BF4467">
      <w:pPr>
        <w:numPr>
          <w:ilvl w:val="1"/>
          <w:numId w:val="7"/>
        </w:numPr>
        <w:spacing w:after="140"/>
        <w:ind w:right="47" w:hanging="540"/>
      </w:pPr>
      <w: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  <w:r>
        <w:rPr>
          <w:b/>
        </w:rPr>
        <w:t xml:space="preserve"> </w:t>
      </w:r>
    </w:p>
    <w:p w14:paraId="2572E8C7" w14:textId="77777777" w:rsidR="00071186" w:rsidRDefault="00BF4467">
      <w:pPr>
        <w:pStyle w:val="3"/>
        <w:tabs>
          <w:tab w:val="center" w:pos="352"/>
          <w:tab w:val="center" w:pos="2600"/>
        </w:tabs>
        <w:spacing w:after="141"/>
        <w:ind w:left="0" w:righ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5.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Мошенничество и коррупция  </w:t>
      </w:r>
    </w:p>
    <w:p w14:paraId="4458DF3A" w14:textId="77777777" w:rsidR="00071186" w:rsidRDefault="00BF4467">
      <w:pPr>
        <w:ind w:left="257" w:right="47"/>
      </w:pPr>
      <w: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 </w:t>
      </w:r>
    </w:p>
    <w:p w14:paraId="2078921C" w14:textId="77777777" w:rsidR="00071186" w:rsidRDefault="00BF4467">
      <w:pPr>
        <w:spacing w:after="20" w:line="259" w:lineRule="auto"/>
        <w:ind w:left="262" w:firstLine="0"/>
        <w:jc w:val="left"/>
      </w:pPr>
      <w:r>
        <w:t xml:space="preserve"> </w:t>
      </w:r>
    </w:p>
    <w:p w14:paraId="4C89EE13" w14:textId="77777777" w:rsidR="00071186" w:rsidRDefault="00BF4467">
      <w:pPr>
        <w:ind w:left="257" w:right="47"/>
      </w:pPr>
      <w:r>
        <w:t xml:space="preserve">Инспектирование и аудиторские проверки  </w:t>
      </w:r>
    </w:p>
    <w:p w14:paraId="627F27B1" w14:textId="77777777" w:rsidR="00071186" w:rsidRDefault="00BF4467">
      <w:pPr>
        <w:ind w:left="257" w:right="47"/>
      </w:pPr>
      <w:r>
        <w:t xml:space="preserve">Поставщик должен исполнить все инструкции Покупателя, соответствующие применимым законам места назначения.  </w:t>
      </w:r>
    </w:p>
    <w:p w14:paraId="43229482" w14:textId="77777777" w:rsidR="00071186" w:rsidRDefault="00BF4467">
      <w:pPr>
        <w:ind w:left="257" w:right="47"/>
      </w:pPr>
      <w: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 </w:t>
      </w:r>
    </w:p>
    <w:p w14:paraId="20A80596" w14:textId="77777777" w:rsidR="00071186" w:rsidRDefault="00BF4467">
      <w:pPr>
        <w:spacing w:after="21" w:line="259" w:lineRule="auto"/>
        <w:ind w:left="262" w:firstLine="0"/>
        <w:jc w:val="left"/>
      </w:pPr>
      <w:r>
        <w:t xml:space="preserve"> </w:t>
      </w:r>
    </w:p>
    <w:p w14:paraId="68EB1478" w14:textId="77777777" w:rsidR="00071186" w:rsidRDefault="00BF4467">
      <w:pPr>
        <w:ind w:left="257" w:right="47"/>
      </w:pPr>
      <w:r>
        <w:t xml:space="preserve">Поставщик должен исполнить все инструкции Покупателя, соответствующие применимым законам места назначения.  </w:t>
      </w:r>
    </w:p>
    <w:p w14:paraId="1D7D3CA7" w14:textId="77777777" w:rsidR="00071186" w:rsidRDefault="00BF4467">
      <w:pPr>
        <w:spacing w:after="0" w:line="259" w:lineRule="auto"/>
        <w:ind w:left="262" w:firstLine="0"/>
        <w:jc w:val="left"/>
      </w:pPr>
      <w:r>
        <w:t xml:space="preserve"> </w:t>
      </w:r>
    </w:p>
    <w:p w14:paraId="688C8C36" w14:textId="77777777" w:rsidR="00071186" w:rsidRDefault="00BF4467">
      <w:pPr>
        <w:spacing w:after="0" w:line="259" w:lineRule="auto"/>
        <w:ind w:left="262" w:firstLine="0"/>
        <w:jc w:val="left"/>
      </w:pPr>
      <w:r>
        <w:t xml:space="preserve"> </w:t>
      </w:r>
    </w:p>
    <w:p w14:paraId="72EBE0A3" w14:textId="238032DA" w:rsidR="00071186" w:rsidRPr="00E1593D" w:rsidRDefault="00BF4467">
      <w:pPr>
        <w:ind w:left="257" w:right="47"/>
        <w:rPr>
          <w:lang w:val="ky-KG"/>
        </w:rPr>
      </w:pPr>
      <w:r>
        <w:t>_________________________________</w:t>
      </w:r>
      <w:r w:rsidR="00E1593D">
        <w:rPr>
          <w:lang w:val="ky-KG"/>
        </w:rPr>
        <w:t>___</w:t>
      </w:r>
    </w:p>
    <w:p w14:paraId="5E15B211" w14:textId="77777777" w:rsidR="00071186" w:rsidRDefault="00BF4467">
      <w:pPr>
        <w:ind w:left="257" w:right="47"/>
      </w:pPr>
      <w:r>
        <w:t xml:space="preserve">(от имени Покупателя) </w:t>
      </w:r>
    </w:p>
    <w:p w14:paraId="015D22E7" w14:textId="77777777" w:rsidR="00071186" w:rsidRDefault="00BF4467">
      <w:pPr>
        <w:spacing w:after="0" w:line="259" w:lineRule="auto"/>
        <w:ind w:left="262" w:firstLine="0"/>
        <w:jc w:val="left"/>
      </w:pPr>
      <w:r>
        <w:t xml:space="preserve"> </w:t>
      </w:r>
    </w:p>
    <w:p w14:paraId="398876A4" w14:textId="77777777" w:rsidR="00DA37BB" w:rsidRDefault="00BF4467">
      <w:pPr>
        <w:ind w:left="257" w:right="4676"/>
        <w:rPr>
          <w:lang w:val="ky-KG"/>
        </w:rPr>
      </w:pPr>
      <w:r>
        <w:t>_____________________________________</w:t>
      </w:r>
    </w:p>
    <w:p w14:paraId="31055077" w14:textId="02449267" w:rsidR="00071186" w:rsidRPr="00143AD2" w:rsidRDefault="00BF4467" w:rsidP="00143AD2">
      <w:pPr>
        <w:ind w:left="257" w:right="4676"/>
        <w:rPr>
          <w:lang w:val="ky-KG"/>
        </w:rPr>
      </w:pPr>
      <w:r>
        <w:t>(от имени Поставщика)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</w:p>
    <w:p w14:paraId="33ECAA64" w14:textId="77777777" w:rsidR="00071186" w:rsidRDefault="00BF4467">
      <w:pPr>
        <w:pStyle w:val="3"/>
        <w:ind w:left="213" w:right="0"/>
      </w:pPr>
      <w:r>
        <w:lastRenderedPageBreak/>
        <w:t xml:space="preserve">УСЛОВИЯ И СРОКИ ПОСТАВКИ </w:t>
      </w:r>
    </w:p>
    <w:p w14:paraId="19518AE8" w14:textId="77777777" w:rsidR="00071186" w:rsidRDefault="00BF4467">
      <w:pPr>
        <w:spacing w:after="22" w:line="259" w:lineRule="auto"/>
        <w:ind w:left="262" w:firstLine="0"/>
        <w:jc w:val="left"/>
      </w:pPr>
      <w:r>
        <w:t xml:space="preserve"> </w:t>
      </w:r>
    </w:p>
    <w:p w14:paraId="684AB22E" w14:textId="77777777" w:rsidR="00071186" w:rsidRDefault="00BF4467">
      <w:pPr>
        <w:ind w:left="257" w:right="47"/>
      </w:pPr>
      <w:r>
        <w:rPr>
          <w:b/>
        </w:rPr>
        <w:t xml:space="preserve">Название проекта: </w:t>
      </w:r>
      <w:r>
        <w:t xml:space="preserve">Проект Регионального экономического развития (ПРЭР) </w:t>
      </w:r>
    </w:p>
    <w:p w14:paraId="14A28EFE" w14:textId="77777777" w:rsidR="00071186" w:rsidRDefault="00BF4467">
      <w:pPr>
        <w:spacing w:after="87" w:line="259" w:lineRule="auto"/>
        <w:ind w:left="262" w:firstLine="0"/>
        <w:jc w:val="left"/>
      </w:pPr>
      <w:r>
        <w:rPr>
          <w:b/>
        </w:rPr>
        <w:t xml:space="preserve"> </w:t>
      </w:r>
    </w:p>
    <w:p w14:paraId="3B54588D" w14:textId="77777777" w:rsidR="00071186" w:rsidRDefault="00BF4467">
      <w:pPr>
        <w:tabs>
          <w:tab w:val="center" w:pos="1526"/>
          <w:tab w:val="center" w:pos="3143"/>
        </w:tabs>
        <w:spacing w:after="0" w:line="267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u w:val="single" w:color="000000"/>
        </w:rPr>
        <w:t>Цены и график поставки</w:t>
      </w:r>
      <w:r>
        <w:t xml:space="preserve"> </w:t>
      </w:r>
      <w:r>
        <w:tab/>
        <w:t xml:space="preserve"> </w:t>
      </w:r>
    </w:p>
    <w:p w14:paraId="2DD5EE7E" w14:textId="42D260E1" w:rsidR="00071186" w:rsidRDefault="00071186">
      <w:pPr>
        <w:spacing w:after="1" w:line="259" w:lineRule="auto"/>
        <w:ind w:left="428" w:right="-673" w:firstLine="0"/>
        <w:jc w:val="left"/>
      </w:pPr>
    </w:p>
    <w:tbl>
      <w:tblPr>
        <w:tblStyle w:val="a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65"/>
        <w:gridCol w:w="1372"/>
        <w:gridCol w:w="848"/>
        <w:gridCol w:w="1251"/>
        <w:gridCol w:w="1022"/>
        <w:gridCol w:w="1883"/>
        <w:gridCol w:w="1883"/>
        <w:gridCol w:w="1226"/>
      </w:tblGrid>
      <w:tr w:rsidR="000E7E96" w:rsidRPr="000E7E96" w14:paraId="547DA65B" w14:textId="77777777" w:rsidTr="00143AD2">
        <w:trPr>
          <w:trHeight w:val="3755"/>
        </w:trPr>
        <w:tc>
          <w:tcPr>
            <w:tcW w:w="465" w:type="dxa"/>
            <w:shd w:val="clear" w:color="auto" w:fill="BFBFBF" w:themeFill="background1" w:themeFillShade="BF"/>
            <w:vAlign w:val="center"/>
          </w:tcPr>
          <w:p w14:paraId="3085C612" w14:textId="4D12447D" w:rsidR="00625629" w:rsidRPr="00196622" w:rsidRDefault="000E7E96" w:rsidP="00196622">
            <w:pPr>
              <w:ind w:left="57" w:firstLine="0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№</w:t>
            </w:r>
          </w:p>
        </w:tc>
        <w:tc>
          <w:tcPr>
            <w:tcW w:w="1372" w:type="dxa"/>
            <w:shd w:val="clear" w:color="auto" w:fill="BFBFBF" w:themeFill="background1" w:themeFillShade="BF"/>
            <w:vAlign w:val="center"/>
          </w:tcPr>
          <w:p w14:paraId="170C6ACC" w14:textId="38D6EBAD" w:rsidR="00625629" w:rsidRPr="00196622" w:rsidRDefault="000E7E96" w:rsidP="00196622">
            <w:pPr>
              <w:ind w:left="57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Описание товаров</w:t>
            </w:r>
          </w:p>
        </w:tc>
        <w:tc>
          <w:tcPr>
            <w:tcW w:w="848" w:type="dxa"/>
            <w:shd w:val="clear" w:color="auto" w:fill="BFBFBF" w:themeFill="background1" w:themeFillShade="BF"/>
            <w:vAlign w:val="center"/>
          </w:tcPr>
          <w:p w14:paraId="7800E1FF" w14:textId="77777777" w:rsidR="00787E0F" w:rsidRDefault="000E7E96" w:rsidP="00196622">
            <w:pPr>
              <w:ind w:left="57" w:firstLine="0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Ед.</w:t>
            </w:r>
          </w:p>
          <w:p w14:paraId="5269C7CF" w14:textId="6D97EA35" w:rsidR="00625629" w:rsidRPr="00196622" w:rsidRDefault="000E7E96" w:rsidP="00196622">
            <w:pPr>
              <w:ind w:left="57" w:firstLine="0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изм</w:t>
            </w:r>
          </w:p>
        </w:tc>
        <w:tc>
          <w:tcPr>
            <w:tcW w:w="1251" w:type="dxa"/>
            <w:shd w:val="clear" w:color="auto" w:fill="BFBFBF" w:themeFill="background1" w:themeFillShade="BF"/>
            <w:vAlign w:val="center"/>
          </w:tcPr>
          <w:p w14:paraId="3F2336C7" w14:textId="4CAE64AE" w:rsidR="00625629" w:rsidRPr="00196622" w:rsidRDefault="000E7E96" w:rsidP="00196622">
            <w:pPr>
              <w:ind w:left="57" w:firstLine="0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Количество</w:t>
            </w:r>
          </w:p>
        </w:tc>
        <w:tc>
          <w:tcPr>
            <w:tcW w:w="1022" w:type="dxa"/>
            <w:shd w:val="clear" w:color="auto" w:fill="BFBFBF" w:themeFill="background1" w:themeFillShade="BF"/>
            <w:vAlign w:val="center"/>
          </w:tcPr>
          <w:p w14:paraId="44F93D52" w14:textId="0D5BF93F" w:rsidR="00625629" w:rsidRPr="00196622" w:rsidRDefault="000E7E96" w:rsidP="00196622">
            <w:pPr>
              <w:ind w:left="57" w:firstLine="0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Цена за единица (сом)</w:t>
            </w:r>
          </w:p>
        </w:tc>
        <w:tc>
          <w:tcPr>
            <w:tcW w:w="1883" w:type="dxa"/>
            <w:shd w:val="clear" w:color="auto" w:fill="BFBFBF" w:themeFill="background1" w:themeFillShade="BF"/>
            <w:vAlign w:val="center"/>
          </w:tcPr>
          <w:p w14:paraId="28B24224" w14:textId="28C58BC7" w:rsidR="00625629" w:rsidRPr="00196622" w:rsidRDefault="000E7E96" w:rsidP="00196622">
            <w:pPr>
              <w:ind w:left="57" w:firstLine="0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все налоги, таможенное пошлины, сборы, стоимость внутренней транспортировки и страхование (сом)</w:t>
            </w:r>
          </w:p>
        </w:tc>
        <w:tc>
          <w:tcPr>
            <w:tcW w:w="1883" w:type="dxa"/>
            <w:shd w:val="clear" w:color="auto" w:fill="BFBFBF" w:themeFill="background1" w:themeFillShade="BF"/>
            <w:vAlign w:val="center"/>
          </w:tcPr>
          <w:p w14:paraId="59A02044" w14:textId="61375A65" w:rsidR="00625629" w:rsidRPr="00196622" w:rsidRDefault="000E7E96" w:rsidP="00196622">
            <w:pPr>
              <w:ind w:left="57" w:firstLine="0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Общая цена до конечнного пункта (в.т.ч. все налоги, таможенное пошлины, сборы, стоимость внутренней транспортировки и страхование) (сом)</w:t>
            </w:r>
          </w:p>
        </w:tc>
        <w:tc>
          <w:tcPr>
            <w:tcW w:w="1226" w:type="dxa"/>
            <w:shd w:val="clear" w:color="auto" w:fill="BFBFBF" w:themeFill="background1" w:themeFillShade="BF"/>
            <w:vAlign w:val="center"/>
          </w:tcPr>
          <w:p w14:paraId="6F02AB97" w14:textId="51A81244" w:rsidR="00625629" w:rsidRPr="00196622" w:rsidRDefault="000E7E96" w:rsidP="00196622">
            <w:pPr>
              <w:ind w:left="57" w:firstLine="0"/>
              <w:jc w:val="left"/>
              <w:rPr>
                <w:b/>
                <w:bCs/>
                <w:lang w:val="ky-KG"/>
              </w:rPr>
            </w:pPr>
            <w:r w:rsidRPr="00196622">
              <w:rPr>
                <w:b/>
                <w:bCs/>
                <w:lang w:val="ky-KG"/>
              </w:rPr>
              <w:t>Срок место порставки</w:t>
            </w:r>
          </w:p>
        </w:tc>
      </w:tr>
      <w:tr w:rsidR="000E7E96" w:rsidRPr="000E7E96" w14:paraId="27206D1E" w14:textId="77777777" w:rsidTr="00143AD2">
        <w:trPr>
          <w:trHeight w:val="4345"/>
        </w:trPr>
        <w:tc>
          <w:tcPr>
            <w:tcW w:w="465" w:type="dxa"/>
            <w:vAlign w:val="center"/>
          </w:tcPr>
          <w:p w14:paraId="7363DD7A" w14:textId="0ED20592" w:rsidR="00625629" w:rsidRPr="000E7E96" w:rsidRDefault="000E7E96" w:rsidP="00196622">
            <w:pPr>
              <w:spacing w:after="139" w:line="259" w:lineRule="auto"/>
              <w:ind w:left="57" w:firstLine="0"/>
              <w:jc w:val="center"/>
              <w:rPr>
                <w:sz w:val="20"/>
                <w:szCs w:val="18"/>
                <w:lang w:val="ky-KG"/>
              </w:rPr>
            </w:pPr>
            <w:r w:rsidRPr="000E7E96">
              <w:rPr>
                <w:sz w:val="20"/>
                <w:szCs w:val="18"/>
                <w:lang w:val="ky-KG"/>
              </w:rPr>
              <w:t>1</w:t>
            </w:r>
          </w:p>
        </w:tc>
        <w:tc>
          <w:tcPr>
            <w:tcW w:w="1372" w:type="dxa"/>
            <w:vAlign w:val="center"/>
          </w:tcPr>
          <w:p w14:paraId="59348B27" w14:textId="7A7B4D23" w:rsidR="00625629" w:rsidRPr="000E7E96" w:rsidRDefault="000903C2" w:rsidP="00196622">
            <w:pPr>
              <w:spacing w:after="139" w:line="259" w:lineRule="auto"/>
              <w:ind w:left="57" w:firstLine="0"/>
              <w:jc w:val="left"/>
              <w:rPr>
                <w:sz w:val="20"/>
                <w:szCs w:val="18"/>
                <w:lang w:val="ky-KG"/>
              </w:rPr>
            </w:pPr>
            <w:r>
              <w:rPr>
                <w:sz w:val="20"/>
                <w:szCs w:val="18"/>
                <w:lang w:val="ky-KG"/>
              </w:rPr>
              <w:t>Национальная юрта</w:t>
            </w:r>
          </w:p>
        </w:tc>
        <w:tc>
          <w:tcPr>
            <w:tcW w:w="848" w:type="dxa"/>
            <w:vAlign w:val="center"/>
          </w:tcPr>
          <w:p w14:paraId="4FCB3E7E" w14:textId="674F91D8" w:rsidR="00625629" w:rsidRPr="000E7E96" w:rsidRDefault="000E7E96" w:rsidP="00787E0F">
            <w:pPr>
              <w:spacing w:after="139" w:line="259" w:lineRule="auto"/>
              <w:ind w:left="57" w:firstLine="0"/>
              <w:jc w:val="center"/>
              <w:rPr>
                <w:sz w:val="20"/>
                <w:szCs w:val="18"/>
                <w:lang w:val="ky-KG"/>
              </w:rPr>
            </w:pPr>
            <w:r w:rsidRPr="000E7E96">
              <w:rPr>
                <w:sz w:val="20"/>
                <w:szCs w:val="18"/>
                <w:lang w:val="ky-KG"/>
              </w:rPr>
              <w:t>Комплект</w:t>
            </w:r>
          </w:p>
        </w:tc>
        <w:tc>
          <w:tcPr>
            <w:tcW w:w="1251" w:type="dxa"/>
            <w:vAlign w:val="center"/>
          </w:tcPr>
          <w:p w14:paraId="4329541F" w14:textId="729B01ED" w:rsidR="00625629" w:rsidRPr="000E7E96" w:rsidRDefault="000E7E96" w:rsidP="00787E0F">
            <w:pPr>
              <w:spacing w:after="139" w:line="259" w:lineRule="auto"/>
              <w:ind w:left="57" w:firstLine="0"/>
              <w:jc w:val="center"/>
              <w:rPr>
                <w:sz w:val="20"/>
                <w:szCs w:val="18"/>
                <w:lang w:val="ky-KG"/>
              </w:rPr>
            </w:pPr>
            <w:r w:rsidRPr="000E7E96">
              <w:rPr>
                <w:sz w:val="20"/>
                <w:szCs w:val="18"/>
                <w:lang w:val="ky-KG"/>
              </w:rPr>
              <w:t>3</w:t>
            </w:r>
          </w:p>
        </w:tc>
        <w:tc>
          <w:tcPr>
            <w:tcW w:w="1022" w:type="dxa"/>
            <w:vAlign w:val="center"/>
          </w:tcPr>
          <w:p w14:paraId="238CF5C4" w14:textId="77777777" w:rsidR="00625629" w:rsidRPr="000E7E96" w:rsidRDefault="00625629" w:rsidP="00196622">
            <w:pPr>
              <w:spacing w:after="139" w:line="259" w:lineRule="auto"/>
              <w:ind w:left="57" w:firstLine="0"/>
              <w:jc w:val="center"/>
              <w:rPr>
                <w:sz w:val="20"/>
                <w:szCs w:val="18"/>
              </w:rPr>
            </w:pPr>
          </w:p>
        </w:tc>
        <w:tc>
          <w:tcPr>
            <w:tcW w:w="1883" w:type="dxa"/>
            <w:vAlign w:val="center"/>
          </w:tcPr>
          <w:p w14:paraId="71BD2522" w14:textId="77777777" w:rsidR="00625629" w:rsidRPr="000E7E96" w:rsidRDefault="00625629" w:rsidP="00196622">
            <w:pPr>
              <w:spacing w:after="139" w:line="259" w:lineRule="auto"/>
              <w:ind w:left="57" w:firstLine="0"/>
              <w:jc w:val="center"/>
              <w:rPr>
                <w:sz w:val="20"/>
                <w:szCs w:val="18"/>
              </w:rPr>
            </w:pPr>
          </w:p>
        </w:tc>
        <w:tc>
          <w:tcPr>
            <w:tcW w:w="1883" w:type="dxa"/>
            <w:vAlign w:val="center"/>
          </w:tcPr>
          <w:p w14:paraId="00468DC1" w14:textId="77777777" w:rsidR="00625629" w:rsidRPr="000E7E96" w:rsidRDefault="00625629" w:rsidP="00196622">
            <w:pPr>
              <w:spacing w:after="139" w:line="259" w:lineRule="auto"/>
              <w:ind w:left="57" w:firstLine="0"/>
              <w:jc w:val="center"/>
              <w:rPr>
                <w:sz w:val="20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2DB8D718" w14:textId="6CA5A4A4" w:rsidR="00625629" w:rsidRPr="000E7E96" w:rsidRDefault="000E7E96" w:rsidP="00196622">
            <w:pPr>
              <w:spacing w:after="139" w:line="259" w:lineRule="auto"/>
              <w:ind w:left="57" w:firstLine="0"/>
              <w:jc w:val="center"/>
              <w:rPr>
                <w:sz w:val="20"/>
                <w:szCs w:val="18"/>
                <w:lang w:val="ky-KG"/>
              </w:rPr>
            </w:pPr>
            <w:r w:rsidRPr="000E7E96">
              <w:rPr>
                <w:sz w:val="20"/>
                <w:szCs w:val="18"/>
                <w:lang w:val="ky-KG"/>
              </w:rPr>
              <w:t xml:space="preserve">60 (шестьдесят) дней с момента подписания, контракта до конечного пункта назначения, указонном у в пункте “Доставка и документы” </w:t>
            </w:r>
          </w:p>
        </w:tc>
      </w:tr>
    </w:tbl>
    <w:p w14:paraId="032B2661" w14:textId="3A20517B" w:rsidR="00071186" w:rsidRDefault="00BF4467">
      <w:pPr>
        <w:spacing w:after="139" w:line="259" w:lineRule="auto"/>
        <w:ind w:left="262" w:firstLine="0"/>
        <w:jc w:val="left"/>
      </w:pPr>
      <w:r>
        <w:t xml:space="preserve"> </w:t>
      </w:r>
    </w:p>
    <w:p w14:paraId="296BF91C" w14:textId="77777777" w:rsidR="00071186" w:rsidRDefault="00BF4467">
      <w:pPr>
        <w:spacing w:after="130" w:line="268" w:lineRule="auto"/>
        <w:ind w:left="257"/>
        <w:jc w:val="left"/>
      </w:pPr>
      <w:r>
        <w:rPr>
          <w:i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 </w:t>
      </w:r>
    </w:p>
    <w:p w14:paraId="2E405E8C" w14:textId="77777777" w:rsidR="00071186" w:rsidRDefault="00BF4467">
      <w:pPr>
        <w:ind w:left="257" w:right="47"/>
      </w:pPr>
      <w:r>
        <w:rPr>
          <w:b/>
          <w:i/>
          <w:u w:val="single" w:color="000000"/>
        </w:rPr>
        <w:t>Руководство по эксплуатации</w:t>
      </w:r>
      <w:r>
        <w:rPr>
          <w:b/>
          <w:u w:val="single" w:color="000000"/>
        </w:rPr>
        <w:t>:</w:t>
      </w:r>
      <w:r>
        <w:t xml:space="preserve"> Все наименования по данному заказу на Покупку должны сопровождаться руководством по эксплуатации на русском языке. </w:t>
      </w:r>
    </w:p>
    <w:p w14:paraId="72E241D2" w14:textId="3413A1F9" w:rsidR="00071186" w:rsidRDefault="00BF4467" w:rsidP="00196622">
      <w:pPr>
        <w:spacing w:after="13" w:line="259" w:lineRule="auto"/>
        <w:ind w:left="262" w:firstLine="0"/>
        <w:jc w:val="left"/>
      </w:pPr>
      <w:r>
        <w:lastRenderedPageBreak/>
        <w:t xml:space="preserve"> 2.</w:t>
      </w:r>
      <w:r>
        <w:rPr>
          <w:rFonts w:ascii="Arial" w:eastAsia="Arial" w:hAnsi="Arial" w:cs="Arial"/>
        </w:rPr>
        <w:t xml:space="preserve"> </w:t>
      </w:r>
      <w:r>
        <w:t xml:space="preserve">Период действия настоящего контракта начинается с «  » ______2026 года и завершается «   </w:t>
      </w:r>
      <w:r w:rsidR="00143AD2">
        <w:t xml:space="preserve"> </w:t>
      </w:r>
      <w:r>
        <w:t>» _________2026 года (период поставки). 3.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Фиксированная цена:</w:t>
      </w:r>
      <w:r>
        <w:t xml:space="preserve"> Вышеуказанные цены должны быть фиксированными и не подлежат изменениям во время исполнения контракта. </w:t>
      </w:r>
    </w:p>
    <w:p w14:paraId="6D03F7D1" w14:textId="77777777" w:rsidR="00071186" w:rsidRDefault="00BF4467">
      <w:pPr>
        <w:spacing w:after="22" w:line="259" w:lineRule="auto"/>
        <w:ind w:left="262" w:firstLine="0"/>
        <w:jc w:val="left"/>
      </w:pPr>
      <w:r>
        <w:t xml:space="preserve"> </w:t>
      </w:r>
    </w:p>
    <w:p w14:paraId="4C4707BC" w14:textId="77777777" w:rsidR="00071186" w:rsidRDefault="00BF4467">
      <w:pPr>
        <w:numPr>
          <w:ilvl w:val="0"/>
          <w:numId w:val="8"/>
        </w:numPr>
        <w:ind w:right="47" w:hanging="720"/>
      </w:pPr>
      <w: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 </w:t>
      </w:r>
    </w:p>
    <w:p w14:paraId="5C00860C" w14:textId="77777777" w:rsidR="00071186" w:rsidRDefault="00BF4467">
      <w:pPr>
        <w:spacing w:after="23" w:line="259" w:lineRule="auto"/>
        <w:ind w:left="262" w:firstLine="0"/>
        <w:jc w:val="left"/>
      </w:pPr>
      <w:r>
        <w:t xml:space="preserve"> </w:t>
      </w:r>
    </w:p>
    <w:p w14:paraId="1B235088" w14:textId="77777777" w:rsidR="00071186" w:rsidRDefault="00BF4467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>График поставки:</w:t>
      </w:r>
      <w:r>
        <w:t xml:space="preserve"> поставку необходимо завершить согласно вышеуказанному графику, но не превышая 60 дней с даты подписания контракта. </w:t>
      </w:r>
    </w:p>
    <w:p w14:paraId="34D5208A" w14:textId="77777777" w:rsidR="00071186" w:rsidRDefault="00BF4467">
      <w:pPr>
        <w:spacing w:after="22" w:line="259" w:lineRule="auto"/>
        <w:ind w:left="262" w:firstLine="0"/>
        <w:jc w:val="left"/>
      </w:pPr>
      <w:r>
        <w:t xml:space="preserve"> </w:t>
      </w:r>
    </w:p>
    <w:p w14:paraId="6F4E0B46" w14:textId="77777777" w:rsidR="00071186" w:rsidRDefault="00BF4467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>Штрафные санкции</w:t>
      </w:r>
      <w:r>
        <w:t xml:space="preserve"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 </w:t>
      </w:r>
    </w:p>
    <w:p w14:paraId="20135EAA" w14:textId="77777777" w:rsidR="00071186" w:rsidRDefault="00BF4467">
      <w:pPr>
        <w:spacing w:after="22" w:line="259" w:lineRule="auto"/>
        <w:ind w:left="262" w:firstLine="0"/>
        <w:jc w:val="left"/>
      </w:pPr>
      <w:r>
        <w:t xml:space="preserve"> </w:t>
      </w:r>
    </w:p>
    <w:p w14:paraId="22235855" w14:textId="77777777" w:rsidR="00071186" w:rsidRDefault="00BF4467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>Страхование</w:t>
      </w:r>
      <w:r>
        <w:t xml:space="preserve"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 </w:t>
      </w:r>
    </w:p>
    <w:p w14:paraId="41006DAD" w14:textId="77777777" w:rsidR="00071186" w:rsidRDefault="00BF4467">
      <w:pPr>
        <w:spacing w:after="23" w:line="259" w:lineRule="auto"/>
        <w:ind w:left="262" w:firstLine="0"/>
        <w:jc w:val="left"/>
      </w:pPr>
      <w:r>
        <w:t xml:space="preserve"> </w:t>
      </w:r>
    </w:p>
    <w:p w14:paraId="649E098F" w14:textId="37313016" w:rsidR="00071186" w:rsidRPr="00196622" w:rsidRDefault="00BF4467" w:rsidP="00196622">
      <w:pPr>
        <w:numPr>
          <w:ilvl w:val="0"/>
          <w:numId w:val="8"/>
        </w:numPr>
        <w:spacing w:after="165"/>
        <w:ind w:right="47" w:hanging="720"/>
      </w:pPr>
      <w:r>
        <w:rPr>
          <w:u w:val="single" w:color="000000"/>
        </w:rPr>
        <w:t>Применимое законодательство:</w:t>
      </w:r>
      <w:r>
        <w:t xml:space="preserve"> Контракт интерпретируется в соответствии с законами Кыргызской Республики. </w:t>
      </w:r>
    </w:p>
    <w:p w14:paraId="7321D930" w14:textId="2279FC82" w:rsidR="00071186" w:rsidRPr="00196622" w:rsidRDefault="00BF4467" w:rsidP="00196622">
      <w:pPr>
        <w:numPr>
          <w:ilvl w:val="0"/>
          <w:numId w:val="8"/>
        </w:numPr>
        <w:spacing w:after="169"/>
        <w:ind w:right="47" w:hanging="720"/>
      </w:pPr>
      <w:r>
        <w:rPr>
          <w:u w:val="single" w:color="000000"/>
        </w:rPr>
        <w:t>Разрешение споров:</w:t>
      </w:r>
      <w: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 </w:t>
      </w:r>
    </w:p>
    <w:p w14:paraId="7495F39B" w14:textId="15D2EFB9" w:rsidR="00071186" w:rsidRDefault="00BF4467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>Доставка и документы</w:t>
      </w:r>
      <w:r>
        <w:t>: Поставка должна осуществляться до указанного места назначения по адресу</w:t>
      </w:r>
      <w:r w:rsidR="00196622">
        <w:rPr>
          <w:b/>
          <w:lang w:val="ky-KG"/>
        </w:rPr>
        <w:t xml:space="preserve"> </w:t>
      </w:r>
      <w:r>
        <w:t>Баткенская область, Кадамжайск</w:t>
      </w:r>
      <w:r w:rsidR="00196622">
        <w:rPr>
          <w:lang w:val="ky-KG"/>
        </w:rPr>
        <w:t>и</w:t>
      </w:r>
      <w:r>
        <w:t>й район, Уч-Коргонское лесничество уч</w:t>
      </w:r>
      <w:r w:rsidR="00196622">
        <w:rPr>
          <w:lang w:val="ky-KG"/>
        </w:rPr>
        <w:t xml:space="preserve">. </w:t>
      </w:r>
      <w:r>
        <w:t xml:space="preserve">Ак-Кайын </w:t>
      </w:r>
    </w:p>
    <w:p w14:paraId="37AF742D" w14:textId="77777777" w:rsidR="00071186" w:rsidRDefault="00BF4467">
      <w:pPr>
        <w:spacing w:after="43" w:line="259" w:lineRule="auto"/>
        <w:ind w:left="622" w:firstLine="0"/>
        <w:jc w:val="left"/>
      </w:pPr>
      <w:r>
        <w:t xml:space="preserve"> </w:t>
      </w:r>
    </w:p>
    <w:p w14:paraId="6108A75B" w14:textId="77777777" w:rsidR="00071186" w:rsidRDefault="00BF4467">
      <w:pPr>
        <w:spacing w:after="129"/>
        <w:ind w:left="257" w:right="47"/>
      </w:pPr>
      <w:r>
        <w:t xml:space="preserve"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 </w:t>
      </w:r>
    </w:p>
    <w:p w14:paraId="24093310" w14:textId="77777777" w:rsidR="00071186" w:rsidRDefault="00BF4467">
      <w:pPr>
        <w:numPr>
          <w:ilvl w:val="1"/>
          <w:numId w:val="8"/>
        </w:numPr>
        <w:ind w:left="1255" w:right="47" w:hanging="427"/>
      </w:pPr>
      <w:r>
        <w:lastRenderedPageBreak/>
        <w:t xml:space="preserve">к Счет к оплате Поставщика с указанием описания товаров, количества, цены за единицу, и общей суммы с разделением суммы налогов; </w:t>
      </w:r>
    </w:p>
    <w:p w14:paraId="0FF8C0F6" w14:textId="77777777" w:rsidR="00071186" w:rsidRDefault="00BF4467">
      <w:pPr>
        <w:numPr>
          <w:ilvl w:val="1"/>
          <w:numId w:val="8"/>
        </w:numPr>
        <w:ind w:left="1255" w:right="47" w:hanging="427"/>
      </w:pPr>
      <w:r>
        <w:t xml:space="preserve">Гарантийный сертификат </w:t>
      </w:r>
    </w:p>
    <w:p w14:paraId="550F502B" w14:textId="77777777" w:rsidR="00071186" w:rsidRDefault="00BF4467">
      <w:pPr>
        <w:numPr>
          <w:ilvl w:val="1"/>
          <w:numId w:val="8"/>
        </w:numPr>
        <w:ind w:left="1255" w:right="47" w:hanging="427"/>
      </w:pPr>
      <w:r>
        <w:t xml:space="preserve">Сертификат соответствия  </w:t>
      </w:r>
    </w:p>
    <w:p w14:paraId="4783614E" w14:textId="77777777" w:rsidR="00071186" w:rsidRDefault="00BF4467">
      <w:pPr>
        <w:spacing w:after="21" w:line="259" w:lineRule="auto"/>
        <w:ind w:left="1256" w:firstLine="0"/>
        <w:jc w:val="left"/>
      </w:pPr>
      <w:r>
        <w:t xml:space="preserve"> </w:t>
      </w:r>
    </w:p>
    <w:p w14:paraId="1638C574" w14:textId="77777777" w:rsidR="00071186" w:rsidRDefault="00BF4467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 xml:space="preserve">Оплата: </w:t>
      </w:r>
      <w:r>
        <w:t xml:space="preserve">Представленный Вами счет подлежит 100% оплате по следующей схеме: </w:t>
      </w:r>
    </w:p>
    <w:p w14:paraId="1AFBBDFF" w14:textId="77777777" w:rsidR="00071186" w:rsidRDefault="00BF4467">
      <w:pPr>
        <w:ind w:left="1702" w:right="47" w:hanging="360"/>
      </w:pPr>
      <w:r>
        <w:t>a.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100% </w:t>
      </w:r>
      <w:r>
        <w:t xml:space="preserve">после подписания акта приема-передачи и предоставления счета на оплату в течение 30 (тридцать) календарных дней. </w:t>
      </w:r>
    </w:p>
    <w:p w14:paraId="46B4A4B8" w14:textId="77777777" w:rsidR="00071186" w:rsidRDefault="00BF4467">
      <w:pPr>
        <w:spacing w:after="18" w:line="259" w:lineRule="auto"/>
        <w:ind w:left="262" w:firstLine="0"/>
        <w:jc w:val="left"/>
      </w:pPr>
      <w:r>
        <w:t xml:space="preserve"> </w:t>
      </w:r>
    </w:p>
    <w:p w14:paraId="387EABF3" w14:textId="34080BE4" w:rsidR="00071186" w:rsidRPr="00196622" w:rsidRDefault="00BF4467" w:rsidP="00196622">
      <w:pPr>
        <w:numPr>
          <w:ilvl w:val="0"/>
          <w:numId w:val="8"/>
        </w:numPr>
        <w:spacing w:after="166"/>
        <w:ind w:right="47" w:hanging="720"/>
      </w:pPr>
      <w:r>
        <w:t xml:space="preserve"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 </w:t>
      </w:r>
    </w:p>
    <w:p w14:paraId="40B6C816" w14:textId="234059D3" w:rsidR="00071186" w:rsidRPr="00196622" w:rsidRDefault="00BF4467" w:rsidP="00196622">
      <w:pPr>
        <w:numPr>
          <w:ilvl w:val="0"/>
          <w:numId w:val="8"/>
        </w:numPr>
        <w:spacing w:after="166"/>
        <w:ind w:right="47" w:hanging="720"/>
      </w:pPr>
      <w:r>
        <w:t xml:space="preserve"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 </w:t>
      </w:r>
    </w:p>
    <w:p w14:paraId="51201A1E" w14:textId="3B3636B9" w:rsidR="00071186" w:rsidRPr="00196622" w:rsidRDefault="00BF4467" w:rsidP="00196622">
      <w:pPr>
        <w:numPr>
          <w:ilvl w:val="0"/>
          <w:numId w:val="8"/>
        </w:numPr>
        <w:spacing w:after="169"/>
        <w:ind w:right="47" w:hanging="720"/>
      </w:pPr>
      <w:r>
        <w:t xml:space="preserve"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 </w:t>
      </w:r>
    </w:p>
    <w:p w14:paraId="4DB0548F" w14:textId="7DB1643B" w:rsidR="00071186" w:rsidRPr="00196622" w:rsidRDefault="00BF4467" w:rsidP="00196622">
      <w:pPr>
        <w:numPr>
          <w:ilvl w:val="0"/>
          <w:numId w:val="8"/>
        </w:numPr>
        <w:spacing w:after="167"/>
        <w:ind w:right="47" w:hanging="720"/>
      </w:pPr>
      <w:r>
        <w:rPr>
          <w:u w:val="single" w:color="000000"/>
        </w:rPr>
        <w:t>Инструкции по упаковке и маркировке</w:t>
      </w:r>
      <w:r>
        <w:t xml:space="preserve"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 </w:t>
      </w:r>
    </w:p>
    <w:p w14:paraId="657F62FC" w14:textId="77633B7D" w:rsidR="00071186" w:rsidRPr="00196622" w:rsidRDefault="00BF4467" w:rsidP="00196622">
      <w:pPr>
        <w:numPr>
          <w:ilvl w:val="0"/>
          <w:numId w:val="8"/>
        </w:numPr>
        <w:spacing w:after="167"/>
        <w:ind w:right="47" w:hanging="720"/>
      </w:pPr>
      <w:r>
        <w:rPr>
          <w:u w:val="single" w:color="000000"/>
        </w:rPr>
        <w:t>Дефекты:</w:t>
      </w:r>
      <w: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 </w:t>
      </w:r>
    </w:p>
    <w:p w14:paraId="63055369" w14:textId="77777777" w:rsidR="00071186" w:rsidRDefault="00BF4467">
      <w:pPr>
        <w:numPr>
          <w:ilvl w:val="0"/>
          <w:numId w:val="8"/>
        </w:numPr>
        <w:spacing w:after="213"/>
        <w:ind w:right="47" w:hanging="720"/>
      </w:pPr>
      <w:r>
        <w:rPr>
          <w:u w:val="single" w:color="000000"/>
        </w:rPr>
        <w:t>Форс-мажор:</w:t>
      </w:r>
      <w: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 </w:t>
      </w:r>
    </w:p>
    <w:p w14:paraId="5E5DBDBB" w14:textId="77777777" w:rsidR="00071186" w:rsidRDefault="00BF4467">
      <w:pPr>
        <w:ind w:left="257" w:right="47"/>
      </w:pPr>
      <w: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 </w:t>
      </w:r>
    </w:p>
    <w:p w14:paraId="4D449FED" w14:textId="77777777" w:rsidR="00071186" w:rsidRDefault="00BF4467">
      <w:pPr>
        <w:spacing w:after="20" w:line="259" w:lineRule="auto"/>
        <w:ind w:left="262" w:firstLine="0"/>
        <w:jc w:val="left"/>
      </w:pPr>
      <w:r>
        <w:t xml:space="preserve"> </w:t>
      </w:r>
    </w:p>
    <w:p w14:paraId="5CB81DA3" w14:textId="77777777" w:rsidR="00071186" w:rsidRDefault="00BF4467">
      <w:pPr>
        <w:ind w:left="257" w:right="47"/>
      </w:pPr>
      <w:r>
        <w:t xml:space="preserve">При наступлении форс-мажорной ситуации Поставщик должен незамедлительно направить </w:t>
      </w:r>
    </w:p>
    <w:p w14:paraId="1E55EE8D" w14:textId="77777777" w:rsidR="00071186" w:rsidRDefault="00BF4467">
      <w:pPr>
        <w:ind w:left="257" w:right="47"/>
      </w:pPr>
      <w:r>
        <w:t>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</w:rPr>
        <w:t xml:space="preserve"> </w:t>
      </w:r>
      <w:r>
        <w:t xml:space="preserve"> </w:t>
      </w:r>
    </w:p>
    <w:p w14:paraId="61AD661F" w14:textId="77777777" w:rsidR="00071186" w:rsidRDefault="00BF4467">
      <w:pPr>
        <w:numPr>
          <w:ilvl w:val="0"/>
          <w:numId w:val="8"/>
        </w:numPr>
        <w:spacing w:after="180" w:line="259" w:lineRule="auto"/>
        <w:ind w:right="47" w:hanging="720"/>
      </w:pPr>
      <w:r>
        <w:lastRenderedPageBreak/>
        <w:t xml:space="preserve">Необходимые технические спецификации:                                                                                            </w:t>
      </w:r>
    </w:p>
    <w:p w14:paraId="4D8F334F" w14:textId="77777777" w:rsidR="00071186" w:rsidRDefault="00BF4467">
      <w:pPr>
        <w:pStyle w:val="3"/>
        <w:spacing w:after="64"/>
        <w:ind w:left="213" w:right="1"/>
      </w:pPr>
      <w:r>
        <w:t xml:space="preserve">Технические спецификации </w:t>
      </w:r>
    </w:p>
    <w:p w14:paraId="09B038E4" w14:textId="77777777" w:rsidR="00071186" w:rsidRDefault="00BF4467">
      <w:pPr>
        <w:spacing w:after="0" w:line="259" w:lineRule="auto"/>
        <w:ind w:left="570"/>
        <w:jc w:val="left"/>
        <w:rPr>
          <w:b/>
        </w:rPr>
      </w:pPr>
      <w:r>
        <w:rPr>
          <w:b/>
        </w:rPr>
        <w:t xml:space="preserve">Поставка оборудования включает в себя установку, монтаж, ввод в эксплуатацию. </w:t>
      </w:r>
    </w:p>
    <w:p w14:paraId="09BF59C2" w14:textId="77777777" w:rsidR="00C13A60" w:rsidRDefault="00C13A60">
      <w:pPr>
        <w:spacing w:after="0" w:line="259" w:lineRule="auto"/>
        <w:ind w:left="570"/>
        <w:jc w:val="left"/>
        <w:rPr>
          <w:b/>
        </w:rPr>
      </w:pPr>
    </w:p>
    <w:tbl>
      <w:tblPr>
        <w:tblStyle w:val="TableNormal1"/>
        <w:tblW w:w="9964" w:type="dxa"/>
        <w:tblInd w:w="-1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13" w:type="dxa"/>
          <w:right w:w="11" w:type="dxa"/>
        </w:tblCellMar>
        <w:tblLook w:val="04A0" w:firstRow="1" w:lastRow="0" w:firstColumn="1" w:lastColumn="0" w:noHBand="0" w:noVBand="1"/>
      </w:tblPr>
      <w:tblGrid>
        <w:gridCol w:w="3232"/>
        <w:gridCol w:w="3437"/>
        <w:gridCol w:w="107"/>
        <w:gridCol w:w="3188"/>
      </w:tblGrid>
      <w:tr w:rsidR="000806FC" w:rsidRPr="00143AD2" w14:paraId="2625FABB" w14:textId="77777777" w:rsidTr="00152FC3">
        <w:trPr>
          <w:trHeight w:val="988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8BF509" w14:textId="77777777" w:rsidR="000806FC" w:rsidRPr="00143AD2" w:rsidRDefault="000806FC" w:rsidP="00196622">
            <w:pPr>
              <w:spacing w:line="264" w:lineRule="auto"/>
              <w:ind w:left="57" w:firstLine="0"/>
              <w:rPr>
                <w:sz w:val="22"/>
                <w:szCs w:val="22"/>
                <w:lang w:val="ru-RU"/>
              </w:rPr>
            </w:pPr>
          </w:p>
          <w:p w14:paraId="594402CE" w14:textId="77777777" w:rsidR="000806FC" w:rsidRPr="00143AD2" w:rsidRDefault="000806FC" w:rsidP="00196622">
            <w:pPr>
              <w:keepNext/>
              <w:spacing w:line="264" w:lineRule="auto"/>
              <w:ind w:left="57" w:firstLine="0"/>
              <w:jc w:val="center"/>
              <w:outlineLvl w:val="4"/>
              <w:rPr>
                <w:b/>
                <w:bCs/>
                <w:sz w:val="22"/>
                <w:szCs w:val="22"/>
                <w:u w:val="single"/>
              </w:rPr>
            </w:pPr>
            <w:r w:rsidRPr="00143AD2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212C7CF1" w14:textId="77777777" w:rsidR="000806FC" w:rsidRPr="00143AD2" w:rsidRDefault="000806FC" w:rsidP="00196622">
            <w:pPr>
              <w:keepNext/>
              <w:spacing w:line="264" w:lineRule="auto"/>
              <w:ind w:left="57" w:firstLine="0"/>
              <w:jc w:val="center"/>
              <w:outlineLvl w:val="4"/>
              <w:rPr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C1F6CD" w14:textId="77777777" w:rsidR="000806FC" w:rsidRPr="00143AD2" w:rsidRDefault="000806FC" w:rsidP="00196622">
            <w:pPr>
              <w:keepNext/>
              <w:spacing w:line="264" w:lineRule="auto"/>
              <w:ind w:left="57" w:firstLine="0"/>
              <w:jc w:val="center"/>
              <w:outlineLvl w:val="4"/>
              <w:rPr>
                <w:sz w:val="22"/>
                <w:szCs w:val="22"/>
                <w:lang w:val="ru-RU"/>
              </w:rPr>
            </w:pPr>
            <w:r w:rsidRPr="00143AD2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0806FC" w:rsidRPr="00143AD2" w14:paraId="07F4CA7E" w14:textId="77777777" w:rsidTr="00152FC3">
        <w:trPr>
          <w:trHeight w:val="17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108CC3" w14:textId="0B74B592" w:rsidR="000806FC" w:rsidRPr="00143AD2" w:rsidRDefault="000903C2" w:rsidP="00196622">
            <w:pPr>
              <w:spacing w:line="264" w:lineRule="auto"/>
              <w:ind w:lef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ю</w:t>
            </w:r>
            <w:r w:rsidR="00196622" w:rsidRPr="00143AD2">
              <w:rPr>
                <w:b/>
                <w:bCs/>
                <w:sz w:val="22"/>
                <w:szCs w:val="22"/>
              </w:rPr>
              <w:t xml:space="preserve">рта </w:t>
            </w:r>
          </w:p>
        </w:tc>
      </w:tr>
      <w:tr w:rsidR="000806FC" w:rsidRPr="00143AD2" w14:paraId="5452A04D" w14:textId="77777777" w:rsidTr="00A42384">
        <w:trPr>
          <w:trHeight w:val="150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08F959" w14:textId="77777777" w:rsidR="000806FC" w:rsidRPr="00143AD2" w:rsidRDefault="000806FC" w:rsidP="00196622">
            <w:pPr>
              <w:spacing w:line="264" w:lineRule="auto"/>
              <w:ind w:left="57"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43AD2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806FC" w:rsidRPr="00143AD2" w14:paraId="269CD588" w14:textId="77777777" w:rsidTr="00A42384">
        <w:trPr>
          <w:trHeight w:val="241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DC8311" w14:textId="4BC121CD" w:rsidR="000806FC" w:rsidRPr="00143AD2" w:rsidRDefault="000806FC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  <w:r w:rsidRPr="00143AD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196622" w:rsidRPr="00143AD2">
              <w:rPr>
                <w:b/>
                <w:bCs/>
                <w:i/>
                <w:iCs/>
                <w:sz w:val="22"/>
                <w:szCs w:val="22"/>
              </w:rPr>
              <w:t>3</w:t>
            </w:r>
            <w:r w:rsidR="004C5315">
              <w:rPr>
                <w:b/>
                <w:bCs/>
                <w:i/>
                <w:iCs/>
                <w:sz w:val="22"/>
                <w:szCs w:val="22"/>
              </w:rPr>
              <w:t xml:space="preserve"> комплект</w:t>
            </w:r>
          </w:p>
        </w:tc>
      </w:tr>
      <w:tr w:rsidR="000806FC" w:rsidRPr="00143AD2" w14:paraId="64EB3822" w14:textId="77777777" w:rsidTr="00A42384">
        <w:trPr>
          <w:trHeight w:val="241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B87847" w14:textId="77777777" w:rsidR="000806FC" w:rsidRPr="00143AD2" w:rsidRDefault="000806FC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  <w:r w:rsidRPr="00143AD2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13A60" w:rsidRPr="00143AD2" w14:paraId="79E26746" w14:textId="77777777" w:rsidTr="00143AD2">
        <w:trPr>
          <w:trHeight w:val="30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D56DEF" w14:textId="378CCB68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CE72DC9" w14:textId="473CC8C0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Кыргызская национальная юрта в комплекте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D44831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  <w:lang w:val="ru-RU"/>
              </w:rPr>
            </w:pPr>
          </w:p>
        </w:tc>
      </w:tr>
      <w:tr w:rsidR="00C13A60" w:rsidRPr="00143AD2" w14:paraId="68B5A705" w14:textId="77777777" w:rsidTr="00143AD2">
        <w:trPr>
          <w:trHeight w:val="27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683472C" w14:textId="512D64EF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Материал каркаса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4E34F4" w14:textId="3928249B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Специальный прочный тальник сорта «Турпан тал»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5269E8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63FE98A2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BD55E6F" w14:textId="1325534D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Покрытие каркаса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3948637" w14:textId="47EC8A86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Полное покрытие защитным износостойким лаком.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EDC72B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0BAF04BD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9325ACA" w14:textId="0F53042B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Тюндюк (купольный обод)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109014" w14:textId="77777777" w:rsid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Диаметр: 1,65 м.</w:t>
            </w:r>
          </w:p>
          <w:p w14:paraId="65EC6851" w14:textId="77777777" w:rsid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Материал: лакированный «Турпан тал»</w:t>
            </w:r>
          </w:p>
          <w:p w14:paraId="5BD1CC5A" w14:textId="318211AA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Количество: 1 шт.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9971CA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7BA6FCD8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4557C88" w14:textId="180C7597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Ууки (купольные жерди)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57F756D" w14:textId="77777777" w:rsid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Длина: 2,70 м.</w:t>
            </w:r>
          </w:p>
          <w:p w14:paraId="7FAF15DE" w14:textId="77777777" w:rsid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Материал: лакированный «Турпан тал»</w:t>
            </w:r>
          </w:p>
          <w:p w14:paraId="6E975E3F" w14:textId="3DA1B525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Количество: 85 шт.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0785DB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3ABA7430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03EE5F3" w14:textId="17CBCA4F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Кереге (решетчатые стены)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7182D6E" w14:textId="77777777" w:rsid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 xml:space="preserve">Высота: 1,50 м. </w:t>
            </w:r>
          </w:p>
          <w:p w14:paraId="1808824E" w14:textId="7AE6E626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Количество: 6 секций (канатов). Материал: лакированный «Турпан тал». Скрепление крестовин (коктоо) выполнено из натуральной сыромятной воловьей кожи.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7BBAD0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42A8F35C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E0818E0" w14:textId="70E808A8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lastRenderedPageBreak/>
              <w:t>Дверь (двустворчатая)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66A936E" w14:textId="77777777" w:rsid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 xml:space="preserve">Материал: натуральное дерево. Лицевая сторона декорирована традиционной кыргызской резьбой (орнамент), полностью покрыта лаком. </w:t>
            </w:r>
          </w:p>
          <w:p w14:paraId="37AF0F22" w14:textId="45937E8C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Количество: 1 шт.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E46950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2E63FF39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68CED55" w14:textId="0A183437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Общие требования к войлоку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779B8B6" w14:textId="638F1EC3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100% натуральный овечий войлок исключительно ручной валки.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AFE800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21CCC3C0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D430286" w14:textId="26A24722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Узук (войлок купола)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68910A7" w14:textId="77777777" w:rsid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 xml:space="preserve">Толщина: 1,5 см. </w:t>
            </w:r>
          </w:p>
          <w:p w14:paraId="759D0B05" w14:textId="24BCB56E" w:rsid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 xml:space="preserve">Изготовлен вручную, раскроен, сшит и укреплен декоративной окантовкой по краям. </w:t>
            </w:r>
          </w:p>
          <w:p w14:paraId="1EC4C033" w14:textId="01A6C33F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Количество: 2 шт.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0E1F1E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6FF60E3E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77E6E59" w14:textId="338B5E51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Туурдук (войлок стен)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85C1EC1" w14:textId="6FDF0E86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Ручная валка из овечьей шерсти, индивидуальный пошив, обработка и окантовка краев. Количество: 4 шт.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14A475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C13A60" w:rsidRPr="00143AD2" w14:paraId="65F29D24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D8D5663" w14:textId="241F00D2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Жабык баш и Төтөгө (декор)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237E32A" w14:textId="5B3D2D5A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Изготовлены вручную из натуральной овечьей шерсти. Узоры нанесены методом ручной вырезки (оюу) и обработаны отметочным швом (жормоо).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129BDE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  <w:lang w:val="ru-RU"/>
              </w:rPr>
            </w:pPr>
          </w:p>
        </w:tc>
      </w:tr>
      <w:tr w:rsidR="00C13A60" w:rsidRPr="00143AD2" w14:paraId="0F87F018" w14:textId="77777777" w:rsidTr="00143AD2">
        <w:trPr>
          <w:trHeight w:val="24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45B9B5C" w14:textId="546F489C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Покрытие каркаса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963D87C" w14:textId="5501CD81" w:rsidR="00C13A60" w:rsidRPr="00143AD2" w:rsidRDefault="00C13A60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Полное покрытие защитным износостойким лаком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74F280" w14:textId="77777777" w:rsidR="00C13A60" w:rsidRPr="00143AD2" w:rsidRDefault="00C13A60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A42384" w:rsidRPr="00143AD2" w14:paraId="61884748" w14:textId="77777777" w:rsidTr="00143AD2">
        <w:trPr>
          <w:trHeight w:val="275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3E3859" w14:textId="2E8705D5" w:rsidR="00A42384" w:rsidRPr="00143AD2" w:rsidRDefault="00A42384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Состояние товара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046F98" w14:textId="3DADCD28" w:rsidR="00A42384" w:rsidRPr="00143AD2" w:rsidRDefault="00A42384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</w:rPr>
            </w:pPr>
            <w:r w:rsidRPr="00143AD2">
              <w:rPr>
                <w:sz w:val="22"/>
                <w:szCs w:val="22"/>
              </w:rPr>
              <w:t>Новый, ранее не использованный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39FC14" w14:textId="29D5DAED" w:rsidR="00A42384" w:rsidRPr="00143AD2" w:rsidRDefault="00A42384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  <w:tr w:rsidR="00A42384" w:rsidRPr="00143AD2" w14:paraId="6EA27AF9" w14:textId="77777777" w:rsidTr="00143AD2">
        <w:trPr>
          <w:trHeight w:val="17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7FDB87" w14:textId="11B22F5D" w:rsidR="00A42384" w:rsidRPr="00143AD2" w:rsidRDefault="00A42384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</w:rPr>
              <w:t>Гарантия качества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158756" w14:textId="77777777" w:rsidR="00A42384" w:rsidRPr="00143AD2" w:rsidRDefault="00A42384" w:rsidP="00196622">
            <w:pPr>
              <w:spacing w:line="264" w:lineRule="auto"/>
              <w:ind w:left="57" w:firstLine="0"/>
              <w:jc w:val="left"/>
              <w:rPr>
                <w:sz w:val="22"/>
                <w:szCs w:val="22"/>
                <w:lang w:val="ru-RU"/>
              </w:rPr>
            </w:pPr>
            <w:r w:rsidRPr="00143AD2">
              <w:rPr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F5B80B" w14:textId="77777777" w:rsidR="00A42384" w:rsidRPr="00143AD2" w:rsidRDefault="00A42384" w:rsidP="00196622">
            <w:pPr>
              <w:spacing w:line="264" w:lineRule="auto"/>
              <w:ind w:left="57" w:firstLine="0"/>
              <w:rPr>
                <w:sz w:val="22"/>
                <w:szCs w:val="22"/>
              </w:rPr>
            </w:pPr>
          </w:p>
        </w:tc>
      </w:tr>
    </w:tbl>
    <w:p w14:paraId="4883387A" w14:textId="4FA3848D" w:rsidR="00071186" w:rsidRDefault="00071186">
      <w:pPr>
        <w:spacing w:after="0" w:line="259" w:lineRule="auto"/>
        <w:ind w:left="362" w:right="-545" w:firstLine="0"/>
        <w:jc w:val="left"/>
      </w:pPr>
    </w:p>
    <w:p w14:paraId="1EC942AB" w14:textId="77777777" w:rsidR="00071186" w:rsidRDefault="00BF4467">
      <w:pPr>
        <w:ind w:left="967" w:right="47" w:hanging="720"/>
      </w:pPr>
      <w:r>
        <w:t>19.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Невыполнение обязательств</w:t>
      </w:r>
      <w:r>
        <w:t xml:space="preserve"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 </w:t>
      </w:r>
    </w:p>
    <w:p w14:paraId="2A0F68DF" w14:textId="77777777" w:rsidR="00071186" w:rsidRDefault="00BF4467">
      <w:pPr>
        <w:spacing w:after="86" w:line="259" w:lineRule="auto"/>
        <w:ind w:left="262" w:firstLine="0"/>
        <w:jc w:val="left"/>
      </w:pPr>
      <w:r>
        <w:t xml:space="preserve"> </w:t>
      </w:r>
    </w:p>
    <w:p w14:paraId="2C37092E" w14:textId="77777777" w:rsidR="00071186" w:rsidRDefault="00BF4467">
      <w:pPr>
        <w:tabs>
          <w:tab w:val="center" w:pos="1815"/>
          <w:tab w:val="right" w:pos="998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ПЕЧАТЬ ПРЕДПРИЯТИЯ </w:t>
      </w:r>
      <w:r>
        <w:tab/>
        <w:t xml:space="preserve">Наименование поставщика ____________________________ </w:t>
      </w:r>
    </w:p>
    <w:p w14:paraId="5667FF34" w14:textId="77777777" w:rsidR="00071186" w:rsidRDefault="00BF4467">
      <w:pPr>
        <w:spacing w:after="7" w:line="259" w:lineRule="auto"/>
        <w:ind w:left="3577" w:firstLine="0"/>
        <w:jc w:val="left"/>
      </w:pPr>
      <w:r>
        <w:t xml:space="preserve"> </w:t>
      </w:r>
    </w:p>
    <w:p w14:paraId="4EB1E1CC" w14:textId="0AE4BE37" w:rsidR="00143AD2" w:rsidRDefault="00143AD2">
      <w:pPr>
        <w:spacing w:after="138"/>
        <w:ind w:left="3587" w:right="1037"/>
      </w:pPr>
      <w:r>
        <w:t xml:space="preserve">    </w:t>
      </w:r>
      <w:r w:rsidR="00BF4467">
        <w:t xml:space="preserve">Подпись уполномоченного лица                         </w:t>
      </w:r>
    </w:p>
    <w:p w14:paraId="6EB65165" w14:textId="7189DA10" w:rsidR="00071186" w:rsidRDefault="00143AD2">
      <w:pPr>
        <w:spacing w:after="138"/>
        <w:ind w:left="3587" w:right="1037"/>
      </w:pPr>
      <w:r>
        <w:t xml:space="preserve">    </w:t>
      </w:r>
      <w:r w:rsidR="00BF4467">
        <w:t xml:space="preserve">Дата:  </w:t>
      </w:r>
    </w:p>
    <w:p w14:paraId="47963E9E" w14:textId="77777777" w:rsidR="00143AD2" w:rsidRDefault="00143AD2">
      <w:pPr>
        <w:spacing w:after="0" w:line="259" w:lineRule="auto"/>
        <w:ind w:left="0" w:right="59" w:firstLine="0"/>
        <w:jc w:val="right"/>
        <w:rPr>
          <w:b/>
          <w:i/>
        </w:rPr>
      </w:pPr>
    </w:p>
    <w:p w14:paraId="5CF13CDE" w14:textId="507F8821" w:rsidR="00071186" w:rsidRDefault="00BF4467">
      <w:pPr>
        <w:spacing w:after="0" w:line="259" w:lineRule="auto"/>
        <w:ind w:left="0" w:right="59" w:firstLine="0"/>
        <w:jc w:val="right"/>
      </w:pPr>
      <w:r>
        <w:rPr>
          <w:b/>
          <w:i/>
        </w:rPr>
        <w:lastRenderedPageBreak/>
        <w:t xml:space="preserve">ПРИЛОЖЕНИЕ Б </w:t>
      </w:r>
    </w:p>
    <w:p w14:paraId="2DB8F282" w14:textId="77777777" w:rsidR="00071186" w:rsidRDefault="00BF4467">
      <w:pPr>
        <w:spacing w:after="25" w:line="259" w:lineRule="auto"/>
        <w:ind w:left="262" w:firstLine="0"/>
        <w:jc w:val="left"/>
      </w:pPr>
      <w:r>
        <w:rPr>
          <w:b/>
        </w:rPr>
        <w:t xml:space="preserve"> </w:t>
      </w:r>
    </w:p>
    <w:p w14:paraId="2B3C213F" w14:textId="77777777" w:rsidR="00071186" w:rsidRDefault="00BF4467">
      <w:pPr>
        <w:pStyle w:val="3"/>
        <w:ind w:left="213" w:right="2"/>
      </w:pPr>
      <w:r>
        <w:t>ФОРМА ТЕНДЕРНОГО ПРЕДЛОЖЕНИЯ</w:t>
      </w:r>
      <w:r>
        <w:rPr>
          <w:b w:val="0"/>
        </w:rPr>
        <w:t xml:space="preserve"> </w:t>
      </w:r>
    </w:p>
    <w:p w14:paraId="3CD43452" w14:textId="77777777" w:rsidR="00071186" w:rsidRDefault="00BF4467">
      <w:pPr>
        <w:tabs>
          <w:tab w:val="center" w:pos="262"/>
          <w:tab w:val="center" w:pos="855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</w:t>
      </w:r>
      <w:r>
        <w:tab/>
        <w:t xml:space="preserve">  ____________ </w:t>
      </w:r>
    </w:p>
    <w:p w14:paraId="33E7FDBD" w14:textId="77777777" w:rsidR="00071186" w:rsidRDefault="00BF4467">
      <w:pPr>
        <w:spacing w:after="208" w:line="259" w:lineRule="auto"/>
        <w:ind w:left="262" w:firstLine="0"/>
        <w:jc w:val="left"/>
      </w:pPr>
      <w:r>
        <w:t xml:space="preserve"> </w:t>
      </w:r>
    </w:p>
    <w:p w14:paraId="65FE0E3B" w14:textId="77777777" w:rsidR="00071186" w:rsidRDefault="00BF4467">
      <w:pPr>
        <w:spacing w:after="171"/>
        <w:ind w:left="257" w:right="47"/>
      </w:pPr>
      <w:r>
        <w:t xml:space="preserve">Кому :  </w:t>
      </w:r>
    </w:p>
    <w:p w14:paraId="5E74CDB7" w14:textId="77777777" w:rsidR="00071186" w:rsidRDefault="00BF4467">
      <w:pPr>
        <w:spacing w:after="0" w:line="259" w:lineRule="auto"/>
        <w:ind w:left="262" w:firstLine="0"/>
        <w:jc w:val="left"/>
      </w:pPr>
      <w:r>
        <w:t xml:space="preserve"> </w:t>
      </w:r>
    </w:p>
    <w:p w14:paraId="4204CEFB" w14:textId="77777777" w:rsidR="00071186" w:rsidRDefault="00BF4467">
      <w:pPr>
        <w:spacing w:after="14" w:line="259" w:lineRule="auto"/>
        <w:ind w:left="262" w:firstLine="0"/>
        <w:jc w:val="left"/>
      </w:pPr>
      <w:r>
        <w:t xml:space="preserve"> </w:t>
      </w:r>
    </w:p>
    <w:p w14:paraId="4D85436E" w14:textId="77777777" w:rsidR="00071186" w:rsidRDefault="00BF4467">
      <w:pPr>
        <w:ind w:left="257" w:right="47"/>
      </w:pPr>
      <w:r>
        <w:t xml:space="preserve">Адрес:  </w:t>
      </w:r>
    </w:p>
    <w:p w14:paraId="0C78C169" w14:textId="77777777" w:rsidR="00071186" w:rsidRDefault="00BF4467">
      <w:pPr>
        <w:spacing w:after="20" w:line="259" w:lineRule="auto"/>
        <w:ind w:left="1342" w:firstLine="0"/>
        <w:jc w:val="left"/>
      </w:pPr>
      <w:r>
        <w:t xml:space="preserve"> </w:t>
      </w:r>
    </w:p>
    <w:p w14:paraId="0FA08295" w14:textId="77777777" w:rsidR="00071186" w:rsidRDefault="00BF4467">
      <w:pPr>
        <w:ind w:left="257" w:right="47"/>
      </w:pPr>
      <w:r>
        <w:t xml:space="preserve">Мы предлагаем выполнить поставку товаров по контракту № </w:t>
      </w:r>
    </w:p>
    <w:p w14:paraId="1BBE52C4" w14:textId="77777777" w:rsidR="00071186" w:rsidRDefault="00BF4467">
      <w:pPr>
        <w:spacing w:after="0" w:line="267" w:lineRule="auto"/>
        <w:ind w:left="262" w:right="38" w:firstLine="0"/>
        <w:jc w:val="left"/>
      </w:pPr>
      <w:r>
        <w:t xml:space="preserve">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 </w:t>
      </w:r>
    </w:p>
    <w:p w14:paraId="6F79EB5D" w14:textId="77777777" w:rsidR="00071186" w:rsidRDefault="00BF4467">
      <w:pPr>
        <w:spacing w:after="20" w:line="259" w:lineRule="auto"/>
        <w:ind w:left="262" w:firstLine="0"/>
        <w:jc w:val="left"/>
      </w:pPr>
      <w:r>
        <w:t xml:space="preserve"> </w:t>
      </w:r>
    </w:p>
    <w:p w14:paraId="33473789" w14:textId="77777777" w:rsidR="00071186" w:rsidRDefault="00BF4467">
      <w:pPr>
        <w:ind w:left="257" w:right="47"/>
      </w:pPr>
      <w:r>
        <w:t xml:space="preserve">Мы предлагаем завершить поставку товаров, описанных в Контракте в течение периода __________ дней с даты подписания контракта. </w:t>
      </w:r>
    </w:p>
    <w:p w14:paraId="4E2A5A36" w14:textId="77777777" w:rsidR="00071186" w:rsidRDefault="00BF4467">
      <w:pPr>
        <w:ind w:left="257" w:right="47"/>
      </w:pPr>
      <w:r>
        <w:t xml:space="preserve"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какоелибо другое из полученных Вами предложений. </w:t>
      </w:r>
    </w:p>
    <w:p w14:paraId="49D3A27B" w14:textId="77777777" w:rsidR="00071186" w:rsidRDefault="00BF4467">
      <w:pPr>
        <w:ind w:left="257" w:right="47"/>
      </w:pPr>
      <w:r>
        <w:t xml:space="preserve"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 </w:t>
      </w:r>
    </w:p>
    <w:p w14:paraId="570D32DB" w14:textId="77777777" w:rsidR="00071186" w:rsidRDefault="00BF4467">
      <w:pPr>
        <w:ind w:left="257" w:right="47"/>
      </w:pPr>
      <w: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 </w:t>
      </w:r>
    </w:p>
    <w:p w14:paraId="3064E429" w14:textId="77777777" w:rsidR="00071186" w:rsidRDefault="00BF4467">
      <w:pPr>
        <w:numPr>
          <w:ilvl w:val="0"/>
          <w:numId w:val="9"/>
        </w:numPr>
        <w:ind w:right="47"/>
      </w:pPr>
      <w:r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 </w:t>
      </w:r>
    </w:p>
    <w:p w14:paraId="2991C240" w14:textId="77777777" w:rsidR="00071186" w:rsidRDefault="00BF4467">
      <w:pPr>
        <w:numPr>
          <w:ilvl w:val="0"/>
          <w:numId w:val="9"/>
        </w:numPr>
        <w:ind w:right="47"/>
      </w:pPr>
      <w:r>
        <w:t xml:space="preserve"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 </w:t>
      </w:r>
    </w:p>
    <w:p w14:paraId="57D5E46B" w14:textId="77777777" w:rsidR="00071186" w:rsidRDefault="00BF4467">
      <w:pPr>
        <w:spacing w:after="0" w:line="259" w:lineRule="auto"/>
        <w:ind w:left="262" w:firstLine="0"/>
        <w:jc w:val="left"/>
      </w:pPr>
      <w:r>
        <w:t xml:space="preserve"> </w:t>
      </w:r>
    </w:p>
    <w:p w14:paraId="45CE5295" w14:textId="77777777" w:rsidR="00143AD2" w:rsidRDefault="00BF4467">
      <w:pPr>
        <w:ind w:left="257" w:right="47"/>
      </w:pPr>
      <w:r>
        <w:t xml:space="preserve">Подпись уполномоченного лица: _______________________________________________ </w:t>
      </w:r>
    </w:p>
    <w:p w14:paraId="43A8CE8A" w14:textId="69ED0B10" w:rsidR="00071186" w:rsidRDefault="00BF4467">
      <w:pPr>
        <w:ind w:left="257" w:right="47"/>
      </w:pPr>
      <w:r>
        <w:t xml:space="preserve">ФИО и должность подписавшего: ______________________________________________ </w:t>
      </w:r>
    </w:p>
    <w:p w14:paraId="3E084CAA" w14:textId="77777777" w:rsidR="00071186" w:rsidRDefault="00BF4467">
      <w:pPr>
        <w:ind w:left="257" w:right="47"/>
      </w:pPr>
      <w:r>
        <w:t xml:space="preserve">Наименование Поставщика: _______________________________________________ </w:t>
      </w:r>
    </w:p>
    <w:p w14:paraId="5F71E900" w14:textId="77777777" w:rsidR="00071186" w:rsidRDefault="00BF4467">
      <w:pPr>
        <w:spacing w:after="0" w:line="259" w:lineRule="auto"/>
        <w:ind w:left="262" w:firstLine="0"/>
        <w:jc w:val="left"/>
      </w:pPr>
      <w:r>
        <w:t xml:space="preserve"> </w:t>
      </w:r>
    </w:p>
    <w:sectPr w:rsidR="0007118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19"/>
      <w:pgMar w:top="2350" w:right="900" w:bottom="1489" w:left="1015" w:header="720" w:footer="720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3C5E7" w14:textId="77777777" w:rsidR="0060330A" w:rsidRDefault="0060330A">
      <w:pPr>
        <w:spacing w:after="0" w:line="240" w:lineRule="auto"/>
      </w:pPr>
      <w:r>
        <w:separator/>
      </w:r>
    </w:p>
  </w:endnote>
  <w:endnote w:type="continuationSeparator" w:id="0">
    <w:p w14:paraId="31360116" w14:textId="77777777" w:rsidR="0060330A" w:rsidRDefault="00603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3F60F" w14:textId="77777777" w:rsidR="00071186" w:rsidRDefault="00BF4467">
    <w:pPr>
      <w:tabs>
        <w:tab w:val="center" w:pos="262"/>
        <w:tab w:val="center" w:pos="458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i/>
        <w:color w:val="FF0000"/>
        <w:sz w:val="20"/>
      </w:rPr>
      <w:t xml:space="preserve"> </w:t>
    </w:r>
    <w:r>
      <w:rPr>
        <w:i/>
        <w:color w:val="FF0000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C67E5" w14:textId="77777777" w:rsidR="00071186" w:rsidRDefault="00BF4467">
    <w:pPr>
      <w:tabs>
        <w:tab w:val="center" w:pos="262"/>
        <w:tab w:val="center" w:pos="458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i/>
        <w:color w:val="FF0000"/>
        <w:sz w:val="20"/>
      </w:rPr>
      <w:t xml:space="preserve"> </w:t>
    </w:r>
    <w:r>
      <w:rPr>
        <w:i/>
        <w:color w:val="FF0000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84BCD" w14:textId="77777777" w:rsidR="00071186" w:rsidRDefault="00071186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F1C0" w14:textId="77777777" w:rsidR="0060330A" w:rsidRDefault="0060330A">
      <w:pPr>
        <w:spacing w:after="0" w:line="240" w:lineRule="auto"/>
      </w:pPr>
      <w:r>
        <w:separator/>
      </w:r>
    </w:p>
  </w:footnote>
  <w:footnote w:type="continuationSeparator" w:id="0">
    <w:p w14:paraId="6F3620C2" w14:textId="77777777" w:rsidR="0060330A" w:rsidRDefault="00603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8562" w14:textId="77777777" w:rsidR="00071186" w:rsidRDefault="00BF4467">
    <w:pPr>
      <w:spacing w:after="0" w:line="259" w:lineRule="auto"/>
      <w:ind w:left="-1015" w:right="1099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5D0FCC6" wp14:editId="4D7E1238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589915"/>
              <wp:effectExtent l="0" t="0" r="0" b="0"/>
              <wp:wrapSquare wrapText="bothSides"/>
              <wp:docPr id="38082" name="Group 380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8795" cy="589915"/>
                        <a:chOff x="0" y="0"/>
                        <a:chExt cx="6868795" cy="589915"/>
                      </a:xfrm>
                    </wpg:grpSpPr>
                    <wps:wsp>
                      <wps:cNvPr id="38518" name="Shape 38518"/>
                      <wps:cNvSpPr/>
                      <wps:spPr>
                        <a:xfrm>
                          <a:off x="0" y="0"/>
                          <a:ext cx="6868795" cy="359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8795" h="359410">
                              <a:moveTo>
                                <a:pt x="0" y="0"/>
                              </a:moveTo>
                              <a:lnTo>
                                <a:pt x="6868795" y="0"/>
                              </a:lnTo>
                              <a:lnTo>
                                <a:pt x="6868795" y="359410"/>
                              </a:lnTo>
                              <a:lnTo>
                                <a:pt x="0" y="3594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7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519" name="Shape 38519"/>
                      <wps:cNvSpPr/>
                      <wps:spPr>
                        <a:xfrm>
                          <a:off x="0" y="410210"/>
                          <a:ext cx="686879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8795" h="179705">
                              <a:moveTo>
                                <a:pt x="0" y="0"/>
                              </a:moveTo>
                              <a:lnTo>
                                <a:pt x="6868795" y="0"/>
                              </a:lnTo>
                              <a:lnTo>
                                <a:pt x="6868795" y="179705"/>
                              </a:lnTo>
                              <a:lnTo>
                                <a:pt x="0" y="179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D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086" name="Rectangle 38086"/>
                      <wps:cNvSpPr/>
                      <wps:spPr>
                        <a:xfrm>
                          <a:off x="3435350" y="2484"/>
                          <a:ext cx="42058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03A661" w14:textId="77777777" w:rsidR="00071186" w:rsidRDefault="00BF4467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520" name="Shape 38520"/>
                      <wps:cNvSpPr/>
                      <wps:spPr>
                        <a:xfrm>
                          <a:off x="350190" y="145669"/>
                          <a:ext cx="61719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71946" h="9144">
                              <a:moveTo>
                                <a:pt x="0" y="0"/>
                              </a:moveTo>
                              <a:lnTo>
                                <a:pt x="6171946" y="0"/>
                              </a:lnTo>
                              <a:lnTo>
                                <a:pt x="61719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5D0FCC6" id="Group 38082" o:spid="_x0000_s1031" style="position:absolute;left:0;text-align:left;margin-left:34.85pt;margin-top:35.45pt;width:540.85pt;height:46.45pt;z-index:251658240;mso-position-horizontal-relative:page;mso-position-vertical-relative:page" coordsize="68687,5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">
              <v:shape id="Shape 38518" o:spid="_x0000_s1032" style="position:absolute;width:68687;height:3594;visibility:visible;mso-wrap-style:square;v-text-anchor:top" coordsize="6868795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" path="m,l6868795,r,359410l,359410,,e" fillcolor="#1f3671" stroked="f" strokeweight="0">
                <v:stroke miterlimit="83231f" joinstyle="miter"/>
                <v:path arrowok="t" textboxrect="0,0,6868795,359410"/>
              </v:shape>
              <v:shape id="Shape 38519" o:spid="_x0000_s1033" style="position:absolute;top:4102;width:68687;height:1797;visibility:visible;mso-wrap-style:square;v-text-anchor:top" coordsize="6868795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" path="m,l6868795,r,179705l,179705,,e" fillcolor="#92d050" stroked="f" strokeweight="0">
                <v:stroke miterlimit="83231f" joinstyle="miter"/>
                <v:path arrowok="t" textboxrect="0,0,6868795,179705"/>
              </v:shape>
              <v:rect id="Rectangle 38086" o:spid="_x0000_s1034" style="position:absolute;left:34353;top:24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" filled="f" stroked="f">
                <v:textbox inset="0,0,0,0">
                  <w:txbxContent>
                    <w:p w14:paraId="7303A661" w14:textId="77777777" w:rsidR="00071186" w:rsidRDefault="00BF4467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38520" o:spid="_x0000_s1035" style="position:absolute;left:3501;top:1456;width:61720;height:92;visibility:visible;mso-wrap-style:square;v-text-anchor:top" coordsize="61719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" path="m,l6171946,r,9144l,9144,,e" fillcolor="black" stroked="f" strokeweight="0">
                <v:stroke miterlimit="83231f" joinstyle="miter"/>
                <v:path arrowok="t" textboxrect="0,0,6171946,9144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66B05" w14:textId="77777777" w:rsidR="00071186" w:rsidRDefault="00BF4467">
    <w:pPr>
      <w:spacing w:after="0" w:line="259" w:lineRule="auto"/>
      <w:ind w:left="-1015" w:right="1099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8DC376" wp14:editId="71906CE4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589915"/>
              <wp:effectExtent l="0" t="0" r="0" b="0"/>
              <wp:wrapSquare wrapText="bothSides"/>
              <wp:docPr id="38064" name="Group 380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8795" cy="589915"/>
                        <a:chOff x="0" y="0"/>
                        <a:chExt cx="6868795" cy="589915"/>
                      </a:xfrm>
                    </wpg:grpSpPr>
                    <wps:wsp>
                      <wps:cNvPr id="38512" name="Shape 38512"/>
                      <wps:cNvSpPr/>
                      <wps:spPr>
                        <a:xfrm>
                          <a:off x="0" y="0"/>
                          <a:ext cx="6868795" cy="359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8795" h="359410">
                              <a:moveTo>
                                <a:pt x="0" y="0"/>
                              </a:moveTo>
                              <a:lnTo>
                                <a:pt x="6868795" y="0"/>
                              </a:lnTo>
                              <a:lnTo>
                                <a:pt x="6868795" y="359410"/>
                              </a:lnTo>
                              <a:lnTo>
                                <a:pt x="0" y="3594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7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513" name="Shape 38513"/>
                      <wps:cNvSpPr/>
                      <wps:spPr>
                        <a:xfrm>
                          <a:off x="0" y="410210"/>
                          <a:ext cx="686879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8795" h="179705">
                              <a:moveTo>
                                <a:pt x="0" y="0"/>
                              </a:moveTo>
                              <a:lnTo>
                                <a:pt x="6868795" y="0"/>
                              </a:lnTo>
                              <a:lnTo>
                                <a:pt x="6868795" y="179705"/>
                              </a:lnTo>
                              <a:lnTo>
                                <a:pt x="0" y="179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D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068" name="Rectangle 38068"/>
                      <wps:cNvSpPr/>
                      <wps:spPr>
                        <a:xfrm>
                          <a:off x="3435350" y="2484"/>
                          <a:ext cx="42058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18716E6" w14:textId="77777777" w:rsidR="00071186" w:rsidRDefault="00BF4467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514" name="Shape 38514"/>
                      <wps:cNvSpPr/>
                      <wps:spPr>
                        <a:xfrm>
                          <a:off x="350190" y="145669"/>
                          <a:ext cx="61719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71946" h="9144">
                              <a:moveTo>
                                <a:pt x="0" y="0"/>
                              </a:moveTo>
                              <a:lnTo>
                                <a:pt x="6171946" y="0"/>
                              </a:lnTo>
                              <a:lnTo>
                                <a:pt x="61719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88DC376" id="Group 38064" o:spid="_x0000_s1036" style="position:absolute;left:0;text-align:left;margin-left:34.85pt;margin-top:35.45pt;width:540.85pt;height:46.45pt;z-index:251659264;mso-position-horizontal-relative:page;mso-position-vertical-relative:page" coordsize="68687,5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">
              <v:shape id="Shape 38512" o:spid="_x0000_s1037" style="position:absolute;width:68687;height:3594;visibility:visible;mso-wrap-style:square;v-text-anchor:top" coordsize="6868795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" path="m,l6868795,r,359410l,359410,,e" fillcolor="#1f3671" stroked="f" strokeweight="0">
                <v:stroke miterlimit="83231f" joinstyle="miter"/>
                <v:path arrowok="t" textboxrect="0,0,6868795,359410"/>
              </v:shape>
              <v:shape id="Shape 38513" o:spid="_x0000_s1038" style="position:absolute;top:4102;width:68687;height:1797;visibility:visible;mso-wrap-style:square;v-text-anchor:top" coordsize="6868795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" path="m,l6868795,r,179705l,179705,,e" fillcolor="#92d050" stroked="f" strokeweight="0">
                <v:stroke miterlimit="83231f" joinstyle="miter"/>
                <v:path arrowok="t" textboxrect="0,0,6868795,179705"/>
              </v:shape>
              <v:rect id="Rectangle 38068" o:spid="_x0000_s1039" style="position:absolute;left:34353;top:24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" filled="f" stroked="f">
                <v:textbox inset="0,0,0,0">
                  <w:txbxContent>
                    <w:p w14:paraId="618716E6" w14:textId="77777777" w:rsidR="00071186" w:rsidRDefault="00BF4467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38514" o:spid="_x0000_s1040" style="position:absolute;left:3501;top:1456;width:61720;height:92;visibility:visible;mso-wrap-style:square;v-text-anchor:top" coordsize="61719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" path="m,l6171946,r,9144l,9144,,e" fillcolor="black" stroked="f" strokeweight="0">
                <v:stroke miterlimit="83231f" joinstyle="miter"/>
                <v:path arrowok="t" textboxrect="0,0,6171946,9144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A5711" w14:textId="77777777" w:rsidR="00071186" w:rsidRDefault="00071186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2BD"/>
    <w:multiLevelType w:val="hybridMultilevel"/>
    <w:tmpl w:val="13BA27C8"/>
    <w:lvl w:ilvl="0" w:tplc="8C3667E8">
      <w:start w:val="8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34B6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92C5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6ED4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BEB7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D29B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FA8A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BA35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3A40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EB2DDA"/>
    <w:multiLevelType w:val="hybridMultilevel"/>
    <w:tmpl w:val="78584C6C"/>
    <w:lvl w:ilvl="0" w:tplc="1C924C34">
      <w:start w:val="1"/>
      <w:numFmt w:val="lowerLetter"/>
      <w:lvlText w:val="(%1)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025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E220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3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5C10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8C1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B8D0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B020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E4A0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81270"/>
    <w:multiLevelType w:val="hybridMultilevel"/>
    <w:tmpl w:val="FDE260FE"/>
    <w:lvl w:ilvl="0" w:tplc="49A25C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80B060">
      <w:start w:val="1"/>
      <w:numFmt w:val="lowerLetter"/>
      <w:lvlText w:val="%2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7A882A">
      <w:start w:val="1"/>
      <w:numFmt w:val="lowerRoman"/>
      <w:lvlRestart w:val="0"/>
      <w:lvlText w:val="(%3)"/>
      <w:lvlJc w:val="left"/>
      <w:pPr>
        <w:ind w:left="1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9C8D76">
      <w:start w:val="1"/>
      <w:numFmt w:val="decimal"/>
      <w:lvlText w:val="%4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10F6DC">
      <w:start w:val="1"/>
      <w:numFmt w:val="lowerLetter"/>
      <w:lvlText w:val="%5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10BC8C">
      <w:start w:val="1"/>
      <w:numFmt w:val="lowerRoman"/>
      <w:lvlText w:val="%6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9ECADC">
      <w:start w:val="1"/>
      <w:numFmt w:val="decimal"/>
      <w:lvlText w:val="%7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A81098">
      <w:start w:val="1"/>
      <w:numFmt w:val="lowerLetter"/>
      <w:lvlText w:val="%8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BC2F60">
      <w:start w:val="1"/>
      <w:numFmt w:val="lowerRoman"/>
      <w:lvlText w:val="%9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8D45EC"/>
    <w:multiLevelType w:val="hybridMultilevel"/>
    <w:tmpl w:val="564AC098"/>
    <w:lvl w:ilvl="0" w:tplc="293EB4A6">
      <w:start w:val="1"/>
      <w:numFmt w:val="decimal"/>
      <w:lvlText w:val="%1.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AC22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02AB6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7461A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5A5A7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10D48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808D8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FC72E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249F7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720136"/>
    <w:multiLevelType w:val="hybridMultilevel"/>
    <w:tmpl w:val="53EE2858"/>
    <w:lvl w:ilvl="0" w:tplc="4272A420">
      <w:start w:val="1"/>
      <w:numFmt w:val="lowerLetter"/>
      <w:lvlText w:val="(%1)"/>
      <w:lvlJc w:val="left"/>
      <w:pPr>
        <w:ind w:left="1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DC2E60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288A8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487B72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F0FF28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E6864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2C389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80F2BA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80847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EB4129"/>
    <w:multiLevelType w:val="hybridMultilevel"/>
    <w:tmpl w:val="12A0E6EC"/>
    <w:lvl w:ilvl="0" w:tplc="B1DE2414">
      <w:start w:val="1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1ADA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DC27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38A2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F861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6864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C272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E8DD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C010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1C32A1"/>
    <w:multiLevelType w:val="hybridMultilevel"/>
    <w:tmpl w:val="04405596"/>
    <w:lvl w:ilvl="0" w:tplc="D0CCA404">
      <w:start w:val="1"/>
      <w:numFmt w:val="decimal"/>
      <w:lvlText w:val="%1.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12BCC8">
      <w:start w:val="1"/>
      <w:numFmt w:val="lowerLetter"/>
      <w:lvlText w:val="%2)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29A2E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7C9ED4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22C3B6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DACB9E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C695EA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7C714C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30EA3A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FE102E"/>
    <w:multiLevelType w:val="hybridMultilevel"/>
    <w:tmpl w:val="DFA8D682"/>
    <w:lvl w:ilvl="0" w:tplc="C6BA67CA">
      <w:start w:val="1"/>
      <w:numFmt w:val="lowerLetter"/>
      <w:lvlText w:val="(%1)"/>
      <w:lvlJc w:val="left"/>
      <w:pPr>
        <w:ind w:left="1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CEE758">
      <w:start w:val="1"/>
      <w:numFmt w:val="lowerRoman"/>
      <w:lvlText w:val="(%2)"/>
      <w:lvlJc w:val="left"/>
      <w:pPr>
        <w:ind w:left="1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AC5D6C">
      <w:start w:val="1"/>
      <w:numFmt w:val="lowerRoman"/>
      <w:lvlText w:val="%3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2CF0A">
      <w:start w:val="1"/>
      <w:numFmt w:val="decimal"/>
      <w:lvlText w:val="%4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E8C96">
      <w:start w:val="1"/>
      <w:numFmt w:val="lowerLetter"/>
      <w:lvlText w:val="%5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7486A6">
      <w:start w:val="1"/>
      <w:numFmt w:val="lowerRoman"/>
      <w:lvlText w:val="%6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465836">
      <w:start w:val="1"/>
      <w:numFmt w:val="decimal"/>
      <w:lvlText w:val="%7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2CCBF6">
      <w:start w:val="1"/>
      <w:numFmt w:val="lowerLetter"/>
      <w:lvlText w:val="%8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1E9F12">
      <w:start w:val="1"/>
      <w:numFmt w:val="lowerRoman"/>
      <w:lvlText w:val="%9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5D1D7B"/>
    <w:multiLevelType w:val="hybridMultilevel"/>
    <w:tmpl w:val="56D0D9B4"/>
    <w:lvl w:ilvl="0" w:tplc="5E4E5CDA">
      <w:start w:val="4"/>
      <w:numFmt w:val="decimal"/>
      <w:lvlText w:val="%1.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05D64">
      <w:start w:val="1"/>
      <w:numFmt w:val="lowerRoman"/>
      <w:lvlText w:val="(%2)"/>
      <w:lvlJc w:val="left"/>
      <w:pPr>
        <w:ind w:left="1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06804E">
      <w:start w:val="1"/>
      <w:numFmt w:val="lowerRoman"/>
      <w:lvlText w:val="%3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CAF79C">
      <w:start w:val="1"/>
      <w:numFmt w:val="decimal"/>
      <w:lvlText w:val="%4"/>
      <w:lvlJc w:val="left"/>
      <w:pPr>
        <w:ind w:left="2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21250">
      <w:start w:val="1"/>
      <w:numFmt w:val="lowerLetter"/>
      <w:lvlText w:val="%5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840DA4">
      <w:start w:val="1"/>
      <w:numFmt w:val="lowerRoman"/>
      <w:lvlText w:val="%6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EE711C">
      <w:start w:val="1"/>
      <w:numFmt w:val="decimal"/>
      <w:lvlText w:val="%7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E2CB22">
      <w:start w:val="1"/>
      <w:numFmt w:val="lowerLetter"/>
      <w:lvlText w:val="%8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749F12">
      <w:start w:val="1"/>
      <w:numFmt w:val="lowerRoman"/>
      <w:lvlText w:val="%9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22590864">
    <w:abstractNumId w:val="5"/>
  </w:num>
  <w:num w:numId="2" w16cid:durableId="1630089282">
    <w:abstractNumId w:val="0"/>
  </w:num>
  <w:num w:numId="3" w16cid:durableId="552355841">
    <w:abstractNumId w:val="3"/>
  </w:num>
  <w:num w:numId="4" w16cid:durableId="407965145">
    <w:abstractNumId w:val="6"/>
  </w:num>
  <w:num w:numId="5" w16cid:durableId="2108500362">
    <w:abstractNumId w:val="4"/>
  </w:num>
  <w:num w:numId="6" w16cid:durableId="815948356">
    <w:abstractNumId w:val="2"/>
  </w:num>
  <w:num w:numId="7" w16cid:durableId="604118281">
    <w:abstractNumId w:val="7"/>
  </w:num>
  <w:num w:numId="8" w16cid:durableId="739600851">
    <w:abstractNumId w:val="8"/>
  </w:num>
  <w:num w:numId="9" w16cid:durableId="155110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186"/>
    <w:rsid w:val="000237F8"/>
    <w:rsid w:val="00047583"/>
    <w:rsid w:val="00071186"/>
    <w:rsid w:val="000806FC"/>
    <w:rsid w:val="000903C2"/>
    <w:rsid w:val="000E7E96"/>
    <w:rsid w:val="001263BD"/>
    <w:rsid w:val="00143AD2"/>
    <w:rsid w:val="00152FC3"/>
    <w:rsid w:val="00186EC0"/>
    <w:rsid w:val="00196622"/>
    <w:rsid w:val="00220F47"/>
    <w:rsid w:val="00273BF9"/>
    <w:rsid w:val="00452B76"/>
    <w:rsid w:val="00480CD3"/>
    <w:rsid w:val="004C5315"/>
    <w:rsid w:val="005E6329"/>
    <w:rsid w:val="005F4CB4"/>
    <w:rsid w:val="0060330A"/>
    <w:rsid w:val="00625629"/>
    <w:rsid w:val="00787E0F"/>
    <w:rsid w:val="007C7A20"/>
    <w:rsid w:val="007E34B2"/>
    <w:rsid w:val="009C53D7"/>
    <w:rsid w:val="009D3D6B"/>
    <w:rsid w:val="00A358FB"/>
    <w:rsid w:val="00A42384"/>
    <w:rsid w:val="00AB0A37"/>
    <w:rsid w:val="00B74016"/>
    <w:rsid w:val="00BF4467"/>
    <w:rsid w:val="00C13A60"/>
    <w:rsid w:val="00CD1501"/>
    <w:rsid w:val="00D80E4A"/>
    <w:rsid w:val="00DA37BB"/>
    <w:rsid w:val="00DD6BB1"/>
    <w:rsid w:val="00E00302"/>
    <w:rsid w:val="00E1593D"/>
    <w:rsid w:val="00E376E0"/>
    <w:rsid w:val="00F0540F"/>
    <w:rsid w:val="00F8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3C41D"/>
  <w15:docId w15:val="{3B082371-1545-471F-9DB0-AD33F8C7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" w:line="265" w:lineRule="auto"/>
      <w:ind w:left="27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3"/>
      <w:ind w:left="19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10" w:right="5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3"/>
      <w:ind w:left="10" w:right="5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0806FC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val="ky-KG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rsid w:val="00C13A60"/>
    <w:pPr>
      <w:spacing w:after="200" w:line="276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uiPriority w:val="34"/>
    <w:qFormat/>
    <w:rsid w:val="00C13A60"/>
    <w:pPr>
      <w:spacing w:after="200" w:line="276" w:lineRule="auto"/>
      <w:ind w:left="720"/>
      <w:contextualSpacing/>
    </w:pPr>
  </w:style>
  <w:style w:type="character" w:customStyle="1" w:styleId="a4">
    <w:name w:val="Нет"/>
    <w:rsid w:val="00C13A60"/>
  </w:style>
  <w:style w:type="table" w:styleId="a5">
    <w:name w:val="Table Grid"/>
    <w:basedOn w:val="a1"/>
    <w:uiPriority w:val="39"/>
    <w:rsid w:val="00625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A37B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A3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logonmomunbaevich@gmail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2@aris.kg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logonmomunbaevich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mg2@aris.k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E3CD4-667F-4333-9EF1-B43480DD4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3402</Words>
  <Characters>19392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Neon</dc:creator>
  <cp:keywords/>
  <cp:lastModifiedBy>Зарина Тажибаева</cp:lastModifiedBy>
  <cp:revision>16</cp:revision>
  <dcterms:created xsi:type="dcterms:W3CDTF">2026-09-08T10:43:00Z</dcterms:created>
  <dcterms:modified xsi:type="dcterms:W3CDTF">2026-09-15T10:52:00Z</dcterms:modified>
</cp:coreProperties>
</file>